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0D" w:rsidRDefault="00AD6E0D" w:rsidP="00880B52">
      <w:pPr>
        <w:tabs>
          <w:tab w:val="left" w:pos="1134"/>
        </w:tabs>
        <w:spacing w:line="240" w:lineRule="auto"/>
      </w:pPr>
    </w:p>
    <w:p w:rsidR="00F634E1" w:rsidRDefault="00E23093" w:rsidP="00E23093">
      <w:pPr>
        <w:tabs>
          <w:tab w:val="left" w:pos="1134"/>
        </w:tabs>
        <w:spacing w:line="240" w:lineRule="auto"/>
        <w:jc w:val="center"/>
        <w:rPr>
          <w:b/>
        </w:rPr>
      </w:pPr>
      <w:r>
        <w:rPr>
          <w:b/>
        </w:rPr>
        <w:t>ANEXO 1 — FICHA DE INSCRIÇÃO</w:t>
      </w:r>
    </w:p>
    <w:p w:rsidR="00E23093" w:rsidRDefault="00E23093" w:rsidP="00E23093">
      <w:pPr>
        <w:tabs>
          <w:tab w:val="left" w:pos="1134"/>
        </w:tabs>
        <w:spacing w:line="240" w:lineRule="auto"/>
        <w:jc w:val="center"/>
        <w:rPr>
          <w:b/>
        </w:rPr>
      </w:pPr>
      <w:r>
        <w:rPr>
          <w:noProof/>
          <w:lang w:val="en-US"/>
        </w:rPr>
        <w:drawing>
          <wp:inline distT="0" distB="0" distL="0" distR="0">
            <wp:extent cx="5760085" cy="722630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994" w:rsidRDefault="00930994" w:rsidP="00930994">
      <w:pPr>
        <w:jc w:val="center"/>
        <w:rPr>
          <w:b/>
        </w:rPr>
      </w:pPr>
      <w:r>
        <w:rPr>
          <w:b/>
        </w:rPr>
        <w:t>CHAMADA CURRICULAR</w:t>
      </w:r>
    </w:p>
    <w:p w:rsidR="00930994" w:rsidRDefault="00930994" w:rsidP="00930994">
      <w:pPr>
        <w:jc w:val="center"/>
        <w:rPr>
          <w:b/>
        </w:rPr>
      </w:pPr>
      <w:r>
        <w:rPr>
          <w:b/>
        </w:rPr>
        <w:t>CURSO PREPARATÓRIO DE FORMADORES PARA A ESCOLA DE CONSELHOS</w:t>
      </w:r>
    </w:p>
    <w:tbl>
      <w:tblPr>
        <w:tblStyle w:val="TableGrid"/>
        <w:tblW w:w="0" w:type="auto"/>
        <w:tblLook w:val="04A0"/>
      </w:tblPr>
      <w:tblGrid>
        <w:gridCol w:w="2405"/>
        <w:gridCol w:w="6656"/>
      </w:tblGrid>
      <w:tr w:rsidR="004B5812" w:rsidRPr="0004485A">
        <w:tc>
          <w:tcPr>
            <w:tcW w:w="9061" w:type="dxa"/>
            <w:gridSpan w:val="2"/>
            <w:vAlign w:val="center"/>
          </w:tcPr>
          <w:p w:rsidR="004B5812" w:rsidRPr="004B5812" w:rsidRDefault="004B5812" w:rsidP="004B5812">
            <w:pPr>
              <w:tabs>
                <w:tab w:val="left" w:pos="1134"/>
              </w:tabs>
              <w:jc w:val="center"/>
              <w:rPr>
                <w:sz w:val="20"/>
              </w:rPr>
            </w:pPr>
            <w:r w:rsidRPr="004B5812">
              <w:rPr>
                <w:b/>
                <w:sz w:val="20"/>
              </w:rPr>
              <w:t>IDENTIFICAÇÃO</w:t>
            </w:r>
          </w:p>
        </w:tc>
      </w:tr>
      <w:tr w:rsidR="0004485A" w:rsidRPr="0004485A">
        <w:tc>
          <w:tcPr>
            <w:tcW w:w="2405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6656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b/>
                <w:sz w:val="20"/>
              </w:rPr>
            </w:pPr>
          </w:p>
        </w:tc>
      </w:tr>
      <w:tr w:rsidR="0004485A" w:rsidRPr="0004485A">
        <w:tc>
          <w:tcPr>
            <w:tcW w:w="2405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Área de formação na Graduação</w:t>
            </w:r>
          </w:p>
        </w:tc>
        <w:tc>
          <w:tcPr>
            <w:tcW w:w="6656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  <w:tr w:rsidR="0004485A" w:rsidRPr="0004485A">
        <w:tc>
          <w:tcPr>
            <w:tcW w:w="2405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Documentações pessoais</w:t>
            </w:r>
            <w:r w:rsidR="0079312C">
              <w:rPr>
                <w:sz w:val="20"/>
              </w:rPr>
              <w:t xml:space="preserve"> (RG e CPF)</w:t>
            </w:r>
          </w:p>
        </w:tc>
        <w:tc>
          <w:tcPr>
            <w:tcW w:w="6656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  <w:tr w:rsidR="0004485A" w:rsidRPr="0004485A">
        <w:tc>
          <w:tcPr>
            <w:tcW w:w="2405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Endereço completo e telefone</w:t>
            </w:r>
          </w:p>
        </w:tc>
        <w:tc>
          <w:tcPr>
            <w:tcW w:w="6656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  <w:tr w:rsidR="0004485A" w:rsidRPr="0004485A">
        <w:tc>
          <w:tcPr>
            <w:tcW w:w="2405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6656" w:type="dxa"/>
            <w:vAlign w:val="center"/>
          </w:tcPr>
          <w:p w:rsidR="0004485A" w:rsidRPr="0004485A" w:rsidRDefault="0004485A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  <w:tr w:rsidR="0004485A" w:rsidRPr="0004485A">
        <w:tc>
          <w:tcPr>
            <w:tcW w:w="2405" w:type="dxa"/>
            <w:vAlign w:val="center"/>
          </w:tcPr>
          <w:p w:rsidR="0004485A" w:rsidRPr="0004485A" w:rsidRDefault="000E7D8B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Componentes Curriculares em que pretende atuar (conforme o quadro 1)</w:t>
            </w:r>
          </w:p>
        </w:tc>
        <w:tc>
          <w:tcPr>
            <w:tcW w:w="6656" w:type="dxa"/>
            <w:vAlign w:val="center"/>
          </w:tcPr>
          <w:p w:rsidR="000E7D8B" w:rsidRPr="0004485A" w:rsidRDefault="000E7D8B" w:rsidP="0004485A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</w:tbl>
    <w:p w:rsidR="00C865DA" w:rsidRDefault="00C865DA" w:rsidP="00E23093">
      <w:pPr>
        <w:tabs>
          <w:tab w:val="left" w:pos="1134"/>
        </w:tabs>
        <w:spacing w:line="240" w:lineRule="auto"/>
        <w:jc w:val="center"/>
        <w:rPr>
          <w:b/>
        </w:rPr>
      </w:pPr>
    </w:p>
    <w:tbl>
      <w:tblPr>
        <w:tblStyle w:val="TableGrid"/>
        <w:tblW w:w="9209" w:type="dxa"/>
        <w:tblLook w:val="04A0"/>
      </w:tblPr>
      <w:tblGrid>
        <w:gridCol w:w="616"/>
        <w:gridCol w:w="6042"/>
        <w:gridCol w:w="1417"/>
        <w:gridCol w:w="1134"/>
      </w:tblGrid>
      <w:tr w:rsidR="0095313B" w:rsidRPr="009A6F16">
        <w:tc>
          <w:tcPr>
            <w:tcW w:w="616" w:type="dxa"/>
            <w:vAlign w:val="center"/>
          </w:tcPr>
          <w:p w:rsidR="0095313B" w:rsidRPr="009A6F16" w:rsidRDefault="0095313B" w:rsidP="00BA6A53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Descrição do item de pontuação 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left"/>
              <w:rPr>
                <w:b/>
                <w:sz w:val="20"/>
              </w:rPr>
            </w:pPr>
            <w:r w:rsidRPr="009A6F16">
              <w:rPr>
                <w:b/>
                <w:sz w:val="20"/>
              </w:rPr>
              <w:t>Pontuação prevista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left"/>
              <w:rPr>
                <w:b/>
                <w:sz w:val="20"/>
              </w:rPr>
            </w:pPr>
            <w:r w:rsidRPr="009A6F16">
              <w:rPr>
                <w:b/>
                <w:sz w:val="20"/>
              </w:rPr>
              <w:t>Limite de pontuação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Graduação completa em </w:t>
            </w:r>
            <w:r w:rsidRPr="00435D88">
              <w:rPr>
                <w:sz w:val="20"/>
              </w:rPr>
              <w:t>Ciências Sociais e Humanas, em Serviço Social</w:t>
            </w:r>
            <w:r>
              <w:rPr>
                <w:sz w:val="20"/>
              </w:rPr>
              <w:t xml:space="preserve">, </w:t>
            </w:r>
            <w:r w:rsidRPr="00435D88">
              <w:rPr>
                <w:sz w:val="20"/>
              </w:rPr>
              <w:t xml:space="preserve">Direito </w:t>
            </w:r>
            <w:r>
              <w:rPr>
                <w:sz w:val="20"/>
              </w:rPr>
              <w:t>ou em</w:t>
            </w:r>
            <w:r w:rsidRPr="00435D88">
              <w:rPr>
                <w:sz w:val="20"/>
              </w:rPr>
              <w:t xml:space="preserve"> Gestão Pública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Não há. Item eliminatório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435D88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Pós-Graduação </w:t>
            </w:r>
            <w:r>
              <w:rPr>
                <w:i/>
                <w:sz w:val="20"/>
              </w:rPr>
              <w:t xml:space="preserve">Lato Sensu </w:t>
            </w:r>
            <w:r>
              <w:rPr>
                <w:sz w:val="20"/>
              </w:rPr>
              <w:t>em uma das áreas de graduação previstas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Pós-Graduação </w:t>
            </w:r>
            <w:r>
              <w:rPr>
                <w:i/>
                <w:sz w:val="20"/>
              </w:rPr>
              <w:t xml:space="preserve">Lato Sensu </w:t>
            </w:r>
            <w:r>
              <w:rPr>
                <w:sz w:val="20"/>
              </w:rPr>
              <w:t>em metodologia do ensino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Pós-Graduação </w:t>
            </w:r>
            <w:r>
              <w:rPr>
                <w:i/>
                <w:sz w:val="20"/>
              </w:rPr>
              <w:t xml:space="preserve">Lato Sensu </w:t>
            </w:r>
            <w:r>
              <w:rPr>
                <w:sz w:val="20"/>
              </w:rPr>
              <w:t>em qualquer área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Mestrado em uma das áreas de graduação previstas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Mestrado em educação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Mestrado em qualquer área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Doutorado em uma das áreas de graduação previstas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Doutorado em educação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Doutorado em qualquer área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Curso de Formação Inicial em qualquer uma das áreas da matriz curricular disposta no quadro 1 (a partir de 160 horas)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Curso de Formação Continuada em qualquer uma das áreas da matriz curricular disposta no quadro 1 (a partir de 40 horas)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Curso de Extensão ou Oficina em qualquer uma das áreas da matriz curricular disposta no quadro 1 (a partir de 4 horas)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Experiência de trabalho formalmente instituído para atendimento a Conselhos dos Direitos e Conselhos Tutelares da Criança e do Adolescente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pontos por ano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Publicação de livro em qualquer uma das áreas da matriz curricular disposta no quadro 1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 pontos por publicação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95313B" w:rsidRPr="009A6F16">
        <w:tc>
          <w:tcPr>
            <w:tcW w:w="616" w:type="dxa"/>
            <w:vAlign w:val="center"/>
          </w:tcPr>
          <w:p w:rsidR="0095313B" w:rsidRPr="00CE56B1" w:rsidRDefault="0095313B" w:rsidP="00BA6A53">
            <w:pPr>
              <w:pStyle w:val="ListParagraph"/>
              <w:numPr>
                <w:ilvl w:val="0"/>
                <w:numId w:val="5"/>
              </w:numPr>
              <w:ind w:left="357" w:hanging="357"/>
              <w:jc w:val="left"/>
              <w:rPr>
                <w:sz w:val="20"/>
              </w:rPr>
            </w:pPr>
          </w:p>
        </w:tc>
        <w:tc>
          <w:tcPr>
            <w:tcW w:w="6042" w:type="dxa"/>
            <w:vAlign w:val="center"/>
          </w:tcPr>
          <w:p w:rsidR="0095313B" w:rsidRPr="009A6F16" w:rsidRDefault="0095313B" w:rsidP="00BA6A53">
            <w:pPr>
              <w:jc w:val="left"/>
              <w:rPr>
                <w:sz w:val="20"/>
              </w:rPr>
            </w:pPr>
            <w:r>
              <w:rPr>
                <w:sz w:val="20"/>
              </w:rPr>
              <w:t>Publicação de artigo científico ou capítulo de livro em qualquer uma das áreas da matriz curricular disposta no quadro 1</w:t>
            </w:r>
          </w:p>
        </w:tc>
        <w:tc>
          <w:tcPr>
            <w:tcW w:w="1417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 pontos por publicação</w:t>
            </w:r>
          </w:p>
        </w:tc>
        <w:tc>
          <w:tcPr>
            <w:tcW w:w="1134" w:type="dxa"/>
            <w:vAlign w:val="center"/>
          </w:tcPr>
          <w:p w:rsidR="0095313B" w:rsidRPr="009A6F16" w:rsidRDefault="0095313B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95313B" w:rsidRPr="009A6F16">
        <w:tc>
          <w:tcPr>
            <w:tcW w:w="6658" w:type="dxa"/>
            <w:gridSpan w:val="2"/>
            <w:vAlign w:val="center"/>
          </w:tcPr>
          <w:p w:rsidR="0095313B" w:rsidRPr="00CE56B1" w:rsidRDefault="0095313B" w:rsidP="00BA6A53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417" w:type="dxa"/>
            <w:vAlign w:val="center"/>
          </w:tcPr>
          <w:p w:rsidR="0095313B" w:rsidRPr="009A6F16" w:rsidRDefault="00F05A7A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 w:rsidR="0095313B">
              <w:rPr>
                <w:sz w:val="20"/>
              </w:rPr>
              <w:instrText xml:space="preserve"> =SUM(ABOVE) </w:instrText>
            </w:r>
            <w:r>
              <w:rPr>
                <w:sz w:val="20"/>
              </w:rPr>
              <w:fldChar w:fldCharType="separate"/>
            </w:r>
            <w:r w:rsidR="0095313B">
              <w:rPr>
                <w:noProof/>
                <w:sz w:val="20"/>
              </w:rPr>
              <w:t>82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95313B" w:rsidRPr="009A6F16" w:rsidRDefault="00F05A7A" w:rsidP="00BA6A53">
            <w:pPr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/>
            </w:r>
            <w:r w:rsidR="0095313B">
              <w:rPr>
                <w:sz w:val="20"/>
              </w:rPr>
              <w:instrText xml:space="preserve"> =SUM(ABOVE) </w:instrText>
            </w:r>
            <w:r>
              <w:rPr>
                <w:sz w:val="20"/>
              </w:rPr>
              <w:fldChar w:fldCharType="separate"/>
            </w:r>
            <w:r w:rsidR="0095313B">
              <w:rPr>
                <w:noProof/>
                <w:sz w:val="20"/>
              </w:rPr>
              <w:t>111</w:t>
            </w:r>
            <w:r>
              <w:rPr>
                <w:sz w:val="20"/>
              </w:rPr>
              <w:fldChar w:fldCharType="end"/>
            </w:r>
          </w:p>
        </w:tc>
      </w:tr>
    </w:tbl>
    <w:p w:rsidR="003B76F0" w:rsidRDefault="003B76F0" w:rsidP="003B76F0">
      <w:pPr>
        <w:tabs>
          <w:tab w:val="left" w:pos="1134"/>
        </w:tabs>
        <w:spacing w:before="240" w:line="240" w:lineRule="auto"/>
        <w:jc w:val="right"/>
      </w:pPr>
      <w:r>
        <w:t>Local e data</w:t>
      </w:r>
    </w:p>
    <w:p w:rsidR="003B76F0" w:rsidRDefault="003B76F0" w:rsidP="003B76F0">
      <w:pPr>
        <w:tabs>
          <w:tab w:val="left" w:pos="1134"/>
        </w:tabs>
        <w:spacing w:before="240" w:line="240" w:lineRule="auto"/>
        <w:jc w:val="center"/>
      </w:pPr>
      <w:r>
        <w:t>NOME E ASSINATURA DO CANDIDATO</w:t>
      </w:r>
    </w:p>
    <w:p w:rsidR="003B76F0" w:rsidRDefault="003B76F0" w:rsidP="003B76F0">
      <w:pPr>
        <w:tabs>
          <w:tab w:val="left" w:pos="1134"/>
        </w:tabs>
        <w:spacing w:line="240" w:lineRule="auto"/>
        <w:jc w:val="center"/>
        <w:rPr>
          <w:b/>
        </w:rPr>
      </w:pPr>
      <w:r>
        <w:rPr>
          <w:b/>
        </w:rPr>
        <w:t xml:space="preserve">ANEXO </w:t>
      </w:r>
      <w:r w:rsidR="006E0341">
        <w:rPr>
          <w:b/>
        </w:rPr>
        <w:t>2</w:t>
      </w:r>
      <w:r>
        <w:rPr>
          <w:b/>
        </w:rPr>
        <w:t xml:space="preserve"> — FICHA DE RECURSO</w:t>
      </w:r>
    </w:p>
    <w:p w:rsidR="003B76F0" w:rsidRDefault="003B76F0" w:rsidP="003B76F0">
      <w:pPr>
        <w:tabs>
          <w:tab w:val="left" w:pos="1134"/>
        </w:tabs>
        <w:spacing w:line="240" w:lineRule="auto"/>
        <w:jc w:val="center"/>
        <w:rPr>
          <w:b/>
        </w:rPr>
      </w:pPr>
      <w:r>
        <w:rPr>
          <w:noProof/>
          <w:lang w:val="en-US"/>
        </w:rPr>
        <w:drawing>
          <wp:inline distT="0" distB="0" distL="0" distR="0">
            <wp:extent cx="5760085" cy="722630"/>
            <wp:effectExtent l="0" t="0" r="0" b="127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994" w:rsidRDefault="00930994" w:rsidP="00930994">
      <w:pPr>
        <w:jc w:val="center"/>
        <w:rPr>
          <w:b/>
        </w:rPr>
      </w:pPr>
      <w:r>
        <w:rPr>
          <w:b/>
        </w:rPr>
        <w:t>CHAMADA CURRICULAR</w:t>
      </w:r>
      <w:bookmarkStart w:id="0" w:name="_GoBack"/>
      <w:bookmarkEnd w:id="0"/>
    </w:p>
    <w:p w:rsidR="00930994" w:rsidRDefault="00930994" w:rsidP="00930994">
      <w:pPr>
        <w:jc w:val="center"/>
        <w:rPr>
          <w:b/>
        </w:rPr>
      </w:pPr>
      <w:r>
        <w:rPr>
          <w:b/>
        </w:rPr>
        <w:t>CURSO PREPARATÓRIO DE FORMADORES PARA A ESCOLA DE CONSELHOS</w:t>
      </w:r>
    </w:p>
    <w:tbl>
      <w:tblPr>
        <w:tblStyle w:val="TableGrid"/>
        <w:tblW w:w="0" w:type="auto"/>
        <w:tblLook w:val="04A0"/>
      </w:tblPr>
      <w:tblGrid>
        <w:gridCol w:w="2405"/>
        <w:gridCol w:w="6656"/>
      </w:tblGrid>
      <w:tr w:rsidR="003B76F0" w:rsidRPr="0004485A">
        <w:tc>
          <w:tcPr>
            <w:tcW w:w="9061" w:type="dxa"/>
            <w:gridSpan w:val="2"/>
            <w:vAlign w:val="center"/>
          </w:tcPr>
          <w:p w:rsidR="003B76F0" w:rsidRPr="004B5812" w:rsidRDefault="003B76F0" w:rsidP="00AE792D">
            <w:pPr>
              <w:tabs>
                <w:tab w:val="left" w:pos="1134"/>
              </w:tabs>
              <w:jc w:val="center"/>
              <w:rPr>
                <w:sz w:val="20"/>
              </w:rPr>
            </w:pPr>
            <w:r w:rsidRPr="004B5812">
              <w:rPr>
                <w:b/>
                <w:sz w:val="20"/>
              </w:rPr>
              <w:t>IDENTIFICAÇÃO</w:t>
            </w:r>
          </w:p>
        </w:tc>
      </w:tr>
      <w:tr w:rsidR="003B76F0" w:rsidRPr="0004485A">
        <w:tc>
          <w:tcPr>
            <w:tcW w:w="2405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6656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b/>
                <w:sz w:val="20"/>
              </w:rPr>
            </w:pPr>
          </w:p>
        </w:tc>
      </w:tr>
      <w:tr w:rsidR="003B76F0" w:rsidRPr="0004485A">
        <w:tc>
          <w:tcPr>
            <w:tcW w:w="2405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Área de formação na Graduação</w:t>
            </w:r>
          </w:p>
        </w:tc>
        <w:tc>
          <w:tcPr>
            <w:tcW w:w="6656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  <w:tr w:rsidR="003B76F0" w:rsidRPr="0004485A">
        <w:tc>
          <w:tcPr>
            <w:tcW w:w="2405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Documentações pessoais</w:t>
            </w:r>
            <w:r w:rsidR="00A92CE3">
              <w:rPr>
                <w:sz w:val="20"/>
              </w:rPr>
              <w:t xml:space="preserve"> (RG e CPF)</w:t>
            </w:r>
          </w:p>
        </w:tc>
        <w:tc>
          <w:tcPr>
            <w:tcW w:w="6656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  <w:tr w:rsidR="003B76F0" w:rsidRPr="0004485A">
        <w:tc>
          <w:tcPr>
            <w:tcW w:w="2405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Endereço completo e telefone</w:t>
            </w:r>
          </w:p>
        </w:tc>
        <w:tc>
          <w:tcPr>
            <w:tcW w:w="6656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  <w:tr w:rsidR="003B76F0" w:rsidRPr="0004485A">
        <w:tc>
          <w:tcPr>
            <w:tcW w:w="2405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6656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  <w:tr w:rsidR="003B76F0" w:rsidRPr="0004485A">
        <w:tc>
          <w:tcPr>
            <w:tcW w:w="2405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Componentes Curriculares em que pretende atuar (conforme o quadro 1)</w:t>
            </w:r>
          </w:p>
        </w:tc>
        <w:tc>
          <w:tcPr>
            <w:tcW w:w="6656" w:type="dxa"/>
            <w:vAlign w:val="center"/>
          </w:tcPr>
          <w:p w:rsidR="003B76F0" w:rsidRPr="0004485A" w:rsidRDefault="003B76F0" w:rsidP="00AE792D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</w:tbl>
    <w:p w:rsidR="003B76F0" w:rsidRDefault="003B76F0" w:rsidP="003B76F0">
      <w:pPr>
        <w:tabs>
          <w:tab w:val="left" w:pos="1134"/>
        </w:tabs>
        <w:spacing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9061"/>
      </w:tblGrid>
      <w:tr w:rsidR="0079312C" w:rsidRPr="0079312C">
        <w:tc>
          <w:tcPr>
            <w:tcW w:w="9061" w:type="dxa"/>
            <w:vAlign w:val="center"/>
          </w:tcPr>
          <w:p w:rsidR="0079312C" w:rsidRDefault="0079312C" w:rsidP="0079312C">
            <w:pPr>
              <w:tabs>
                <w:tab w:val="left" w:pos="1134"/>
              </w:tabs>
              <w:jc w:val="center"/>
              <w:rPr>
                <w:b/>
                <w:sz w:val="20"/>
              </w:rPr>
            </w:pPr>
            <w:r w:rsidRPr="0079312C">
              <w:rPr>
                <w:b/>
                <w:sz w:val="20"/>
              </w:rPr>
              <w:t>REQUERIMENTO</w:t>
            </w:r>
            <w:r>
              <w:rPr>
                <w:b/>
                <w:sz w:val="20"/>
              </w:rPr>
              <w:t xml:space="preserve"> </w:t>
            </w:r>
          </w:p>
          <w:p w:rsidR="0079312C" w:rsidRPr="0079312C" w:rsidRDefault="0079312C" w:rsidP="0079312C">
            <w:pPr>
              <w:tabs>
                <w:tab w:val="left" w:pos="1134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À Coordenação da Escola de Conselhos</w:t>
            </w:r>
          </w:p>
        </w:tc>
      </w:tr>
      <w:tr w:rsidR="0079312C" w:rsidRPr="0079312C">
        <w:tc>
          <w:tcPr>
            <w:tcW w:w="9061" w:type="dxa"/>
            <w:vAlign w:val="center"/>
          </w:tcPr>
          <w:p w:rsid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Motivo</w:t>
            </w:r>
          </w:p>
          <w:p w:rsid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930994" w:rsidRDefault="00930994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930994" w:rsidRDefault="00930994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79312C" w:rsidRP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  <w:tr w:rsidR="0079312C" w:rsidRPr="0079312C">
        <w:tc>
          <w:tcPr>
            <w:tcW w:w="9061" w:type="dxa"/>
            <w:vAlign w:val="center"/>
          </w:tcPr>
          <w:p w:rsid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Justificativa</w:t>
            </w:r>
          </w:p>
          <w:p w:rsid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79312C" w:rsidRDefault="0079312C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930994" w:rsidRDefault="00930994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  <w:p w:rsidR="00930994" w:rsidRPr="0079312C" w:rsidRDefault="00930994" w:rsidP="0079312C">
            <w:pPr>
              <w:tabs>
                <w:tab w:val="left" w:pos="1134"/>
              </w:tabs>
              <w:jc w:val="left"/>
              <w:rPr>
                <w:sz w:val="20"/>
              </w:rPr>
            </w:pPr>
          </w:p>
        </w:tc>
      </w:tr>
    </w:tbl>
    <w:p w:rsidR="003B76F0" w:rsidRDefault="0079312C" w:rsidP="0079312C">
      <w:pPr>
        <w:tabs>
          <w:tab w:val="left" w:pos="1134"/>
        </w:tabs>
        <w:spacing w:before="240" w:line="240" w:lineRule="auto"/>
      </w:pPr>
      <w:r>
        <w:t xml:space="preserve"> </w:t>
      </w:r>
      <w:r>
        <w:tab/>
        <w:t>Nestes termos, pede deferimento.</w:t>
      </w:r>
    </w:p>
    <w:p w:rsidR="0079312C" w:rsidRDefault="0079312C" w:rsidP="0079312C">
      <w:pPr>
        <w:tabs>
          <w:tab w:val="left" w:pos="1134"/>
        </w:tabs>
        <w:spacing w:before="240" w:line="240" w:lineRule="auto"/>
        <w:jc w:val="right"/>
      </w:pPr>
      <w:r>
        <w:t>Local e data</w:t>
      </w:r>
    </w:p>
    <w:p w:rsidR="0079312C" w:rsidRDefault="0079312C" w:rsidP="0079312C">
      <w:pPr>
        <w:tabs>
          <w:tab w:val="left" w:pos="1134"/>
        </w:tabs>
        <w:spacing w:before="240" w:line="240" w:lineRule="auto"/>
        <w:jc w:val="right"/>
      </w:pPr>
    </w:p>
    <w:p w:rsidR="0079312C" w:rsidRDefault="0079312C" w:rsidP="0079312C">
      <w:pPr>
        <w:tabs>
          <w:tab w:val="left" w:pos="1134"/>
        </w:tabs>
        <w:spacing w:before="240" w:line="240" w:lineRule="auto"/>
        <w:jc w:val="right"/>
      </w:pPr>
    </w:p>
    <w:p w:rsidR="0079312C" w:rsidRDefault="0079312C" w:rsidP="0079312C">
      <w:pPr>
        <w:tabs>
          <w:tab w:val="left" w:pos="1134"/>
        </w:tabs>
        <w:spacing w:before="240" w:line="240" w:lineRule="auto"/>
        <w:jc w:val="center"/>
      </w:pPr>
      <w:r>
        <w:t>NOME E ASSINATURA DO CANDIDATO</w:t>
      </w:r>
    </w:p>
    <w:p w:rsidR="0079312C" w:rsidRPr="003B76F0" w:rsidRDefault="0079312C" w:rsidP="0079312C">
      <w:pPr>
        <w:tabs>
          <w:tab w:val="left" w:pos="1134"/>
        </w:tabs>
        <w:spacing w:before="240" w:line="240" w:lineRule="auto"/>
      </w:pPr>
    </w:p>
    <w:sectPr w:rsidR="0079312C" w:rsidRPr="003B76F0" w:rsidSect="00765D93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13C7D"/>
    <w:multiLevelType w:val="hybridMultilevel"/>
    <w:tmpl w:val="66EA816A"/>
    <w:lvl w:ilvl="0" w:tplc="C2F001E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E334AD3"/>
    <w:multiLevelType w:val="hybridMultilevel"/>
    <w:tmpl w:val="6AF8227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E12FA"/>
    <w:multiLevelType w:val="hybridMultilevel"/>
    <w:tmpl w:val="EA44F53E"/>
    <w:lvl w:ilvl="0" w:tplc="10EC7D1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25C39E2"/>
    <w:multiLevelType w:val="multilevel"/>
    <w:tmpl w:val="16C4BAA8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">
    <w:nsid w:val="5B017723"/>
    <w:multiLevelType w:val="hybridMultilevel"/>
    <w:tmpl w:val="EE34C376"/>
    <w:lvl w:ilvl="0" w:tplc="1B0E512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613F7E90"/>
    <w:multiLevelType w:val="hybridMultilevel"/>
    <w:tmpl w:val="6AF8227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34144"/>
    <w:multiLevelType w:val="multilevel"/>
    <w:tmpl w:val="16C4BAA8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7">
    <w:nsid w:val="7E0562AF"/>
    <w:multiLevelType w:val="multilevel"/>
    <w:tmpl w:val="16C4BAA8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A45C17"/>
    <w:rsid w:val="00001877"/>
    <w:rsid w:val="00017364"/>
    <w:rsid w:val="00030CF8"/>
    <w:rsid w:val="00033E88"/>
    <w:rsid w:val="0003577D"/>
    <w:rsid w:val="0004485A"/>
    <w:rsid w:val="00044A5F"/>
    <w:rsid w:val="00045BA1"/>
    <w:rsid w:val="0005162B"/>
    <w:rsid w:val="000549E1"/>
    <w:rsid w:val="000A1550"/>
    <w:rsid w:val="000B16FC"/>
    <w:rsid w:val="000B1873"/>
    <w:rsid w:val="000E7D8B"/>
    <w:rsid w:val="000F47D3"/>
    <w:rsid w:val="00110CA4"/>
    <w:rsid w:val="001519EC"/>
    <w:rsid w:val="00156C90"/>
    <w:rsid w:val="0016659F"/>
    <w:rsid w:val="001675E9"/>
    <w:rsid w:val="00170A2B"/>
    <w:rsid w:val="00195B68"/>
    <w:rsid w:val="00214EF6"/>
    <w:rsid w:val="00215C2C"/>
    <w:rsid w:val="00216BBC"/>
    <w:rsid w:val="00226658"/>
    <w:rsid w:val="0025659A"/>
    <w:rsid w:val="002A7175"/>
    <w:rsid w:val="002C0C90"/>
    <w:rsid w:val="002D191D"/>
    <w:rsid w:val="002D6FDC"/>
    <w:rsid w:val="002E3446"/>
    <w:rsid w:val="002F107A"/>
    <w:rsid w:val="002F219F"/>
    <w:rsid w:val="002F53F0"/>
    <w:rsid w:val="00300C66"/>
    <w:rsid w:val="00332122"/>
    <w:rsid w:val="00354FB7"/>
    <w:rsid w:val="00360034"/>
    <w:rsid w:val="003753CC"/>
    <w:rsid w:val="003A7FC7"/>
    <w:rsid w:val="003B76F0"/>
    <w:rsid w:val="00435D88"/>
    <w:rsid w:val="004531A6"/>
    <w:rsid w:val="004672F6"/>
    <w:rsid w:val="004B0E43"/>
    <w:rsid w:val="004B52AC"/>
    <w:rsid w:val="004B5812"/>
    <w:rsid w:val="004C61AE"/>
    <w:rsid w:val="004F3EF3"/>
    <w:rsid w:val="005273C7"/>
    <w:rsid w:val="00543B89"/>
    <w:rsid w:val="00567B34"/>
    <w:rsid w:val="00575CD7"/>
    <w:rsid w:val="00590624"/>
    <w:rsid w:val="005A014E"/>
    <w:rsid w:val="005A48F7"/>
    <w:rsid w:val="005C1668"/>
    <w:rsid w:val="005D6754"/>
    <w:rsid w:val="005E3309"/>
    <w:rsid w:val="006129B4"/>
    <w:rsid w:val="00615396"/>
    <w:rsid w:val="0063024E"/>
    <w:rsid w:val="00630996"/>
    <w:rsid w:val="00646FB4"/>
    <w:rsid w:val="006A69C5"/>
    <w:rsid w:val="006B0397"/>
    <w:rsid w:val="006B2893"/>
    <w:rsid w:val="006E0341"/>
    <w:rsid w:val="006F2E23"/>
    <w:rsid w:val="0070159A"/>
    <w:rsid w:val="007419FE"/>
    <w:rsid w:val="00757825"/>
    <w:rsid w:val="0076434C"/>
    <w:rsid w:val="00765C7B"/>
    <w:rsid w:val="00765D93"/>
    <w:rsid w:val="0079312C"/>
    <w:rsid w:val="00797045"/>
    <w:rsid w:val="008272F0"/>
    <w:rsid w:val="00827536"/>
    <w:rsid w:val="008349B1"/>
    <w:rsid w:val="00835F06"/>
    <w:rsid w:val="008405D5"/>
    <w:rsid w:val="00853F15"/>
    <w:rsid w:val="00880B52"/>
    <w:rsid w:val="0088462A"/>
    <w:rsid w:val="008C283E"/>
    <w:rsid w:val="008C7E20"/>
    <w:rsid w:val="008D1974"/>
    <w:rsid w:val="008E2E79"/>
    <w:rsid w:val="00911DF7"/>
    <w:rsid w:val="009278DA"/>
    <w:rsid w:val="00930994"/>
    <w:rsid w:val="00946567"/>
    <w:rsid w:val="0095313B"/>
    <w:rsid w:val="009768C6"/>
    <w:rsid w:val="00983BE8"/>
    <w:rsid w:val="009A0053"/>
    <w:rsid w:val="009A6F16"/>
    <w:rsid w:val="009C543A"/>
    <w:rsid w:val="009E2160"/>
    <w:rsid w:val="009E4C9D"/>
    <w:rsid w:val="009E5E92"/>
    <w:rsid w:val="009F4D28"/>
    <w:rsid w:val="009F597A"/>
    <w:rsid w:val="00A1063F"/>
    <w:rsid w:val="00A14828"/>
    <w:rsid w:val="00A45C17"/>
    <w:rsid w:val="00A547F3"/>
    <w:rsid w:val="00A54843"/>
    <w:rsid w:val="00A92CE3"/>
    <w:rsid w:val="00AD6E0D"/>
    <w:rsid w:val="00AE65AD"/>
    <w:rsid w:val="00AF13AE"/>
    <w:rsid w:val="00B04C4E"/>
    <w:rsid w:val="00B069A8"/>
    <w:rsid w:val="00B109FB"/>
    <w:rsid w:val="00B26896"/>
    <w:rsid w:val="00B576E8"/>
    <w:rsid w:val="00B7039B"/>
    <w:rsid w:val="00BA6C4F"/>
    <w:rsid w:val="00BB23EA"/>
    <w:rsid w:val="00BC25BF"/>
    <w:rsid w:val="00BE4A9E"/>
    <w:rsid w:val="00BE5A4F"/>
    <w:rsid w:val="00BF6D46"/>
    <w:rsid w:val="00C22B45"/>
    <w:rsid w:val="00C23499"/>
    <w:rsid w:val="00C4553A"/>
    <w:rsid w:val="00C64017"/>
    <w:rsid w:val="00C651E8"/>
    <w:rsid w:val="00C815ED"/>
    <w:rsid w:val="00C81F1E"/>
    <w:rsid w:val="00C8417F"/>
    <w:rsid w:val="00C865DA"/>
    <w:rsid w:val="00C91EB3"/>
    <w:rsid w:val="00CB0D6C"/>
    <w:rsid w:val="00CE56B1"/>
    <w:rsid w:val="00CF41E7"/>
    <w:rsid w:val="00D03810"/>
    <w:rsid w:val="00D07D09"/>
    <w:rsid w:val="00D10EBA"/>
    <w:rsid w:val="00D17D57"/>
    <w:rsid w:val="00D375AF"/>
    <w:rsid w:val="00D43559"/>
    <w:rsid w:val="00D97BC0"/>
    <w:rsid w:val="00DA0498"/>
    <w:rsid w:val="00DA1376"/>
    <w:rsid w:val="00DC74E9"/>
    <w:rsid w:val="00E23093"/>
    <w:rsid w:val="00E31D71"/>
    <w:rsid w:val="00E4540E"/>
    <w:rsid w:val="00E54FFC"/>
    <w:rsid w:val="00E55FD2"/>
    <w:rsid w:val="00E57B74"/>
    <w:rsid w:val="00E608BF"/>
    <w:rsid w:val="00E7531F"/>
    <w:rsid w:val="00E8095E"/>
    <w:rsid w:val="00EA300A"/>
    <w:rsid w:val="00EB0BF0"/>
    <w:rsid w:val="00EB1B1E"/>
    <w:rsid w:val="00ED0E88"/>
    <w:rsid w:val="00EF013B"/>
    <w:rsid w:val="00EF70BB"/>
    <w:rsid w:val="00F03B85"/>
    <w:rsid w:val="00F05A7A"/>
    <w:rsid w:val="00F1461E"/>
    <w:rsid w:val="00F22DCB"/>
    <w:rsid w:val="00F523DB"/>
    <w:rsid w:val="00F634E1"/>
    <w:rsid w:val="00F97447"/>
    <w:rsid w:val="00FC0593"/>
  </w:rsids>
  <m:mathPr>
    <m:mathFont m:val="Calibri Ligh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A7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C4553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F4D2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D07D0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8wme">
    <w:name w:val="tl8wme"/>
    <w:basedOn w:val="DefaultParagraphFont"/>
    <w:rsid w:val="00765C7B"/>
  </w:style>
  <w:style w:type="character" w:styleId="Hyperlink">
    <w:name w:val="Hyperlink"/>
    <w:basedOn w:val="DefaultParagraphFont"/>
    <w:uiPriority w:val="99"/>
    <w:unhideWhenUsed/>
    <w:rsid w:val="0088462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846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1899</Characters>
  <Application>Microsoft Macintosh Word</Application>
  <DocSecurity>0</DocSecurity>
  <Lines>15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IFRO IFRO</cp:lastModifiedBy>
  <cp:revision>2</cp:revision>
  <cp:lastPrinted>2018-06-07T21:58:00Z</cp:lastPrinted>
  <dcterms:created xsi:type="dcterms:W3CDTF">2018-06-09T02:44:00Z</dcterms:created>
  <dcterms:modified xsi:type="dcterms:W3CDTF">2018-06-09T02:44:00Z</dcterms:modified>
</cp:coreProperties>
</file>