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33"/>
        <w:gridCol w:w="1116"/>
        <w:gridCol w:w="962"/>
        <w:gridCol w:w="1212"/>
        <w:gridCol w:w="1308"/>
      </w:tblGrid>
      <w:tr w:rsidR="002255C8" w:rsidRPr="007B3452" w14:paraId="2191F109" w14:textId="77777777" w:rsidTr="0068007D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6D807" w14:textId="77777777" w:rsidR="002255C8" w:rsidRPr="007B3452" w:rsidRDefault="002255C8" w:rsidP="00DB54A9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A5565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AB6CB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5EF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0B2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D66C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C850A78" w14:textId="77777777" w:rsidR="0068007D" w:rsidRDefault="0068007D" w:rsidP="00021A30">
      <w:pPr>
        <w:jc w:val="center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33"/>
        <w:gridCol w:w="1116"/>
        <w:gridCol w:w="962"/>
        <w:gridCol w:w="1212"/>
        <w:gridCol w:w="1308"/>
      </w:tblGrid>
      <w:tr w:rsidR="0068007D" w14:paraId="7D8DCD13" w14:textId="77777777" w:rsidTr="0068007D">
        <w:trPr>
          <w:trHeight w:val="255"/>
        </w:trPr>
        <w:tc>
          <w:tcPr>
            <w:tcW w:w="298" w:type="pct"/>
            <w:vAlign w:val="center"/>
            <w:hideMark/>
          </w:tcPr>
          <w:p w14:paraId="31CBB91E" w14:textId="77777777" w:rsidR="0068007D" w:rsidRDefault="0068007D"/>
        </w:tc>
        <w:tc>
          <w:tcPr>
            <w:tcW w:w="2168" w:type="pct"/>
            <w:noWrap/>
            <w:vAlign w:val="center"/>
            <w:hideMark/>
          </w:tcPr>
          <w:p w14:paraId="6F8971C9" w14:textId="77777777" w:rsidR="0068007D" w:rsidRDefault="0068007D">
            <w:pPr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5" w:type="pct"/>
            <w:vAlign w:val="center"/>
            <w:hideMark/>
          </w:tcPr>
          <w:p w14:paraId="06DF2D93" w14:textId="77777777" w:rsidR="0068007D" w:rsidRDefault="0068007D">
            <w:pPr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0" w:type="pct"/>
            <w:vAlign w:val="center"/>
            <w:hideMark/>
          </w:tcPr>
          <w:p w14:paraId="3AE41620" w14:textId="77777777" w:rsidR="0068007D" w:rsidRDefault="0068007D">
            <w:pPr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8" w:type="pct"/>
            <w:vAlign w:val="center"/>
            <w:hideMark/>
          </w:tcPr>
          <w:p w14:paraId="5B31AC87" w14:textId="77777777" w:rsidR="0068007D" w:rsidRDefault="0068007D">
            <w:pPr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1" w:type="pct"/>
            <w:vAlign w:val="center"/>
            <w:hideMark/>
          </w:tcPr>
          <w:p w14:paraId="1BB4AE42" w14:textId="77777777" w:rsidR="0068007D" w:rsidRDefault="0068007D">
            <w:pPr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4014D76" w14:textId="42CFF757" w:rsidR="0068007D" w:rsidRDefault="0068007D" w:rsidP="0068007D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229A9E" wp14:editId="6D0DBB1B">
            <wp:simplePos x="0" y="0"/>
            <wp:positionH relativeFrom="column">
              <wp:posOffset>2033905</wp:posOffset>
            </wp:positionH>
            <wp:positionV relativeFrom="paragraph">
              <wp:posOffset>157480</wp:posOffset>
            </wp:positionV>
            <wp:extent cx="3646170" cy="922655"/>
            <wp:effectExtent l="0" t="0" r="0" b="0"/>
            <wp:wrapNone/>
            <wp:docPr id="2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1" r="4434" b="11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A928382" wp14:editId="6EA96687">
            <wp:extent cx="1485900" cy="10572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6CA56" w14:textId="393E77C1" w:rsidR="00B04E28" w:rsidRPr="002255C8" w:rsidRDefault="00021A30" w:rsidP="00021A30">
      <w:pPr>
        <w:jc w:val="center"/>
        <w:rPr>
          <w:b/>
          <w:bCs/>
        </w:rPr>
      </w:pPr>
      <w:r>
        <w:rPr>
          <w:b/>
          <w:bCs/>
        </w:rPr>
        <w:t>A</w:t>
      </w:r>
      <w:r w:rsidR="00B04E28">
        <w:rPr>
          <w:b/>
          <w:bCs/>
        </w:rPr>
        <w:t xml:space="preserve">NEXO </w:t>
      </w:r>
      <w:r w:rsidR="006E44D8">
        <w:rPr>
          <w:b/>
          <w:bCs/>
        </w:rPr>
        <w:t xml:space="preserve">II </w:t>
      </w:r>
      <w:r w:rsidR="00B04E28">
        <w:rPr>
          <w:b/>
          <w:bCs/>
        </w:rPr>
        <w:t xml:space="preserve">— FICHA DE </w:t>
      </w:r>
      <w:r w:rsidR="000E6BD1">
        <w:rPr>
          <w:b/>
          <w:bCs/>
        </w:rPr>
        <w:t>PONTUA</w:t>
      </w:r>
      <w:r w:rsidR="00B04E28"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B04E28" w:rsidRPr="00FF00AB" w14:paraId="6B6D013A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0887" w14:textId="4586E1CD" w:rsidR="00B04E28" w:rsidRPr="00FF00AB" w:rsidRDefault="00653DC5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 w:rsidR="00231A1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os documentos comprob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4FD4F446" w14:textId="77777777" w:rsidR="00B04E28" w:rsidRPr="00FF00AB" w:rsidRDefault="00B04E28" w:rsidP="00B04E28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761"/>
        <w:gridCol w:w="1508"/>
        <w:gridCol w:w="868"/>
        <w:gridCol w:w="1119"/>
        <w:gridCol w:w="1275"/>
      </w:tblGrid>
      <w:tr w:rsidR="00B04E28" w:rsidRPr="007B3452" w14:paraId="6BBE7C9B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BF1FA" w14:textId="498C7433" w:rsidR="00B04E28" w:rsidRDefault="00A43DC3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  <w:r w:rsidR="003702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04E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POIO TECNICO PROFISSIONAL PEDAGÓGICO </w:t>
            </w:r>
          </w:p>
          <w:p w14:paraId="156CD7EF" w14:textId="77777777" w:rsidR="00D27AE5" w:rsidRPr="002255C8" w:rsidRDefault="00D27AE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A6EE7C6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04E28" w:rsidRPr="007B3452" w14:paraId="7077D77B" w14:textId="77777777" w:rsidTr="00D27AE5">
        <w:trPr>
          <w:trHeight w:val="255"/>
        </w:trPr>
        <w:tc>
          <w:tcPr>
            <w:tcW w:w="3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DD879" w14:textId="77777777" w:rsidR="00B04E28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  <w:p w14:paraId="05BF32CF" w14:textId="62C1F481" w:rsidR="0068007D" w:rsidRPr="007B3452" w:rsidRDefault="0068007D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0CE347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04E28" w:rsidRPr="007B3452" w14:paraId="763693C1" w14:textId="77777777" w:rsidTr="00D27AE5">
        <w:trPr>
          <w:trHeight w:val="255"/>
        </w:trPr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9C8" w14:textId="77777777" w:rsidR="00B04E28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  <w:p w14:paraId="40928ED5" w14:textId="04F66B1C" w:rsidR="0068007D" w:rsidRPr="007B3452" w:rsidRDefault="0068007D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52AD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B04E28" w:rsidRPr="007B3452" w14:paraId="7C150CA6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48723" w14:textId="77777777" w:rsidR="00B04E28" w:rsidRDefault="00B04E2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26CF5C4F" w14:textId="181F18BB" w:rsidR="0068007D" w:rsidRPr="007B3452" w:rsidRDefault="0068007D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B04E28" w:rsidRPr="007B3452" w14:paraId="02F3F810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4739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68F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EF0E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AEC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7FF" w14:textId="77777777" w:rsidR="00B04E28" w:rsidRPr="007B3452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9C09" w14:textId="77777777" w:rsidR="00B04E28" w:rsidRPr="0068007D" w:rsidRDefault="00B04E28" w:rsidP="00217A5A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007D">
              <w:rPr>
                <w:rFonts w:eastAsia="Times New Roman" w:cs="Times New Roman"/>
                <w:b/>
                <w:bCs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B04E28" w:rsidRPr="007B3452" w14:paraId="5C5C56BA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3BC7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2374" w14:textId="4A9CBF60" w:rsidR="00B04E28" w:rsidRPr="007B3452" w:rsidRDefault="007F749D" w:rsidP="00D02A2A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F749D">
              <w:rPr>
                <w:color w:val="000000"/>
                <w:sz w:val="21"/>
                <w:szCs w:val="21"/>
              </w:rPr>
              <w:t>Formação mínima de Graduação em Pedagogia e ex</w:t>
            </w:r>
            <w:r w:rsidR="00E33D4D">
              <w:rPr>
                <w:color w:val="000000"/>
                <w:sz w:val="21"/>
                <w:szCs w:val="21"/>
              </w:rPr>
              <w:t xml:space="preserve">periência em trabalho com AEE e </w:t>
            </w:r>
            <w:r w:rsidRPr="007F749D">
              <w:rPr>
                <w:color w:val="000000"/>
                <w:sz w:val="21"/>
                <w:szCs w:val="21"/>
              </w:rPr>
              <w:t>Supervisão de cursos, para acesso a sistemas institucionais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6E1AB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B04E28" w:rsidRPr="007B3452" w14:paraId="03B36AE0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1634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B3A9" w14:textId="236EE905" w:rsidR="00B04E28" w:rsidRPr="007B3452" w:rsidRDefault="00D27AE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Especialização</w:t>
            </w:r>
            <w:r w:rsidR="00B53E5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641E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latu sensu </w:t>
            </w:r>
            <w:r w:rsidR="007C03D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na área da</w:t>
            </w:r>
            <w:r w:rsidR="00E641E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F772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460" w14:textId="72FB47B1" w:rsidR="00B04E28" w:rsidRPr="007B3452" w:rsidRDefault="00D27AE5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BFE" w14:textId="64D051B2" w:rsidR="00B04E28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4F27" w14:textId="5370C556" w:rsidR="00B04E28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67A2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B53E50" w:rsidRPr="007B3452" w14:paraId="222BF8C3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8B4" w14:textId="77777777" w:rsidR="00B53E50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3B1B" w14:textId="0B56E9FB" w:rsidR="00B53E50" w:rsidRDefault="00B53E5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Mestrado em qualquer área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8100" w14:textId="1A264668" w:rsidR="00B53E50" w:rsidRDefault="00B53E50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E97D" w14:textId="3B03F348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506E" w14:textId="7B37E174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54A4" w14:textId="77777777" w:rsidR="00B53E50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B53E50" w:rsidRPr="007B3452" w14:paraId="3CA874CB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586" w14:textId="77777777" w:rsidR="00B53E50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EAF4" w14:textId="26192208" w:rsidR="00B53E50" w:rsidRDefault="00B53E5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Doutorado em qualquer área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7721A" w14:textId="0BB49695" w:rsidR="00B53E50" w:rsidRDefault="00B53E50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12A8" w14:textId="104B0822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8E40" w14:textId="6EE0948E" w:rsidR="00B53E50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F135" w14:textId="77777777" w:rsidR="00B53E50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B04E28" w:rsidRPr="007B3452" w14:paraId="42BDAF5E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F9F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BBBC" w14:textId="22890DB3" w:rsidR="00B04E28" w:rsidRPr="007B3452" w:rsidRDefault="0099191A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Cursos na área de</w:t>
            </w:r>
            <w:r w:rsidR="00E641E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Educação Inclusiva</w:t>
            </w:r>
            <w:r w:rsidR="00B46F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(Carga horária mínima 4</w:t>
            </w:r>
            <w:r w:rsidR="00DF772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0h por curso)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053E" w14:textId="07245755" w:rsidR="00B04E28" w:rsidRPr="007B3452" w:rsidRDefault="00E641E6" w:rsidP="00B53E5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594" w14:textId="33D75FB8" w:rsidR="00B04E28" w:rsidRPr="007B3452" w:rsidRDefault="00B53E5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AEC" w14:textId="6CBFEA45" w:rsidR="00B04E28" w:rsidRPr="007B3452" w:rsidRDefault="004B5A87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  <w:r w:rsidR="00D27AE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98D2" w14:textId="77777777" w:rsidR="00B04E28" w:rsidRPr="007B3452" w:rsidRDefault="00B04E2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C03D3" w:rsidRPr="007B3452" w14:paraId="26B95883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B7A" w14:textId="2F856A70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7BEA" w14:textId="55F88921" w:rsidR="007C03D3" w:rsidRDefault="0083626A" w:rsidP="007C03D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em Projetos </w:t>
            </w:r>
            <w:r w:rsidR="00100A1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de Inclusão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ou </w:t>
            </w:r>
            <w:r w:rsidR="007C03D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Experiência com trabalhos de</w:t>
            </w:r>
            <w:r w:rsidR="007C03D3">
              <w:rPr>
                <w:color w:val="000000"/>
                <w:sz w:val="21"/>
                <w:szCs w:val="21"/>
              </w:rPr>
              <w:t xml:space="preserve"> AEE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9C9F" w14:textId="71579C43" w:rsidR="007C03D3" w:rsidRDefault="00FE58A8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Projeto/</w:t>
            </w:r>
            <w:r w:rsidR="004B5A8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46B8" w14:textId="26FBDED4" w:rsidR="007C03D3" w:rsidRDefault="004B5A87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DB35" w14:textId="107BF605" w:rsidR="007C03D3" w:rsidRDefault="004B5A87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5C58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7C03D3" w:rsidRPr="007B3452" w14:paraId="588F9625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8564" w14:textId="3FE4C15D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F171" w14:textId="7E7FABE5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Experiência com trabalhos de</w:t>
            </w:r>
            <w:r>
              <w:rPr>
                <w:color w:val="000000"/>
                <w:sz w:val="21"/>
                <w:szCs w:val="21"/>
              </w:rPr>
              <w:t xml:space="preserve"> Supervisão Pedagógica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6B07" w14:textId="4E97D008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9009" w14:textId="09FBF541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6E5B" w14:textId="03875E49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EAA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C03D3" w:rsidRPr="007B3452" w14:paraId="743E8F4C" w14:textId="77777777" w:rsidTr="00D27AE5">
        <w:trPr>
          <w:trHeight w:val="255"/>
        </w:trPr>
        <w:tc>
          <w:tcPr>
            <w:tcW w:w="3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99363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0E1D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D82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C03D3" w:rsidRPr="007B3452" w14:paraId="34EA3813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2E23" w14:textId="77777777" w:rsidR="007C03D3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  <w:p w14:paraId="1F0C461B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7C03D3" w:rsidRPr="007B3452" w14:paraId="03339073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93B9F" w14:textId="77777777" w:rsidR="007C03D3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  <w:p w14:paraId="4DC989A4" w14:textId="77777777" w:rsidR="007C03D3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7EA550EB" w14:textId="77777777" w:rsidR="007C03D3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18760892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7C03D3" w:rsidRPr="007B3452" w14:paraId="6BD4CB6E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94339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C03D3" w:rsidRPr="007B3452" w14:paraId="158D69A8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D371E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52FE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10F7D" w14:textId="77777777" w:rsidR="007C03D3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0E0C0841" w14:textId="77777777" w:rsidR="007C03D3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41E48CA0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3B25C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6443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94D75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C03D3" w:rsidRPr="007B3452" w14:paraId="026AD7F1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B17F0" w14:textId="77777777" w:rsidR="007C03D3" w:rsidRPr="007B3452" w:rsidRDefault="007C03D3" w:rsidP="007C03D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23E16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49B0D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F905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109B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BD158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C03D3" w:rsidRPr="007B3452" w14:paraId="6A25BD73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AEA27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C03D3" w:rsidRPr="007B3452" w14:paraId="102E1B4D" w14:textId="77777777" w:rsidTr="00D27AE5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C91B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F2F7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1C59F" w14:textId="77777777" w:rsidR="007C03D3" w:rsidRPr="007B3452" w:rsidRDefault="007C03D3" w:rsidP="007C03D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74112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4759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0C2E" w14:textId="77777777" w:rsidR="007C03D3" w:rsidRPr="007B3452" w:rsidRDefault="007C03D3" w:rsidP="007C03D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C03D3" w:rsidRPr="007B3452" w14:paraId="7082F437" w14:textId="77777777" w:rsidTr="00653DC5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48FE" w14:textId="3DD8E517" w:rsidR="007C03D3" w:rsidRPr="007B3452" w:rsidRDefault="007C03D3" w:rsidP="007C03D3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ADFC7CF" w14:textId="77777777" w:rsidR="0067619A" w:rsidRDefault="0067619A" w:rsidP="0067619A"/>
    <w:p w14:paraId="05D44CB8" w14:textId="77777777" w:rsidR="0080093D" w:rsidRDefault="0080093D"/>
    <w:sectPr w:rsidR="0080093D" w:rsidSect="00202055"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6C"/>
    <w:rsid w:val="00000491"/>
    <w:rsid w:val="00021A30"/>
    <w:rsid w:val="000E6BD1"/>
    <w:rsid w:val="00100A10"/>
    <w:rsid w:val="00113D68"/>
    <w:rsid w:val="00125446"/>
    <w:rsid w:val="001A73A1"/>
    <w:rsid w:val="001B126C"/>
    <w:rsid w:val="001F1632"/>
    <w:rsid w:val="00202055"/>
    <w:rsid w:val="002255C8"/>
    <w:rsid w:val="00231A1D"/>
    <w:rsid w:val="002324EF"/>
    <w:rsid w:val="00346976"/>
    <w:rsid w:val="00361302"/>
    <w:rsid w:val="00370258"/>
    <w:rsid w:val="00387306"/>
    <w:rsid w:val="003E5003"/>
    <w:rsid w:val="003F68C5"/>
    <w:rsid w:val="00434A82"/>
    <w:rsid w:val="004B5A87"/>
    <w:rsid w:val="00587943"/>
    <w:rsid w:val="005D695D"/>
    <w:rsid w:val="00653DC5"/>
    <w:rsid w:val="0067619A"/>
    <w:rsid w:val="0068007D"/>
    <w:rsid w:val="0068152E"/>
    <w:rsid w:val="0068700B"/>
    <w:rsid w:val="006E44D8"/>
    <w:rsid w:val="007C03D3"/>
    <w:rsid w:val="007F749D"/>
    <w:rsid w:val="0080093D"/>
    <w:rsid w:val="00811C0E"/>
    <w:rsid w:val="00824C30"/>
    <w:rsid w:val="0083626A"/>
    <w:rsid w:val="00846431"/>
    <w:rsid w:val="008A2FE6"/>
    <w:rsid w:val="008D5B27"/>
    <w:rsid w:val="00936282"/>
    <w:rsid w:val="009446C5"/>
    <w:rsid w:val="00960EC5"/>
    <w:rsid w:val="0099191A"/>
    <w:rsid w:val="00A431B0"/>
    <w:rsid w:val="00A43DC3"/>
    <w:rsid w:val="00A654E6"/>
    <w:rsid w:val="00AB18A4"/>
    <w:rsid w:val="00AC7A27"/>
    <w:rsid w:val="00B0491D"/>
    <w:rsid w:val="00B04E28"/>
    <w:rsid w:val="00B43A48"/>
    <w:rsid w:val="00B46F5A"/>
    <w:rsid w:val="00B53E50"/>
    <w:rsid w:val="00BD59B7"/>
    <w:rsid w:val="00BF55D0"/>
    <w:rsid w:val="00C27EEC"/>
    <w:rsid w:val="00C50688"/>
    <w:rsid w:val="00CD7BF8"/>
    <w:rsid w:val="00D02A2A"/>
    <w:rsid w:val="00D06B08"/>
    <w:rsid w:val="00D07D20"/>
    <w:rsid w:val="00D27AE5"/>
    <w:rsid w:val="00D607CE"/>
    <w:rsid w:val="00D81EE8"/>
    <w:rsid w:val="00DB54A9"/>
    <w:rsid w:val="00DD03F6"/>
    <w:rsid w:val="00DD35E5"/>
    <w:rsid w:val="00DE5078"/>
    <w:rsid w:val="00DE5B8D"/>
    <w:rsid w:val="00DF772E"/>
    <w:rsid w:val="00E237CB"/>
    <w:rsid w:val="00E33D4D"/>
    <w:rsid w:val="00E36332"/>
    <w:rsid w:val="00E43E44"/>
    <w:rsid w:val="00E641E6"/>
    <w:rsid w:val="00F4091D"/>
    <w:rsid w:val="00FC70F0"/>
    <w:rsid w:val="00FE58A8"/>
    <w:rsid w:val="00FE61FD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7662"/>
  <w15:docId w15:val="{8D2A76CF-D6FE-407C-B64D-01CEC58D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2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2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2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2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1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1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2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126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0491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F00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D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Cleonete Martins</cp:lastModifiedBy>
  <cp:revision>4</cp:revision>
  <cp:lastPrinted>2024-06-17T14:41:00Z</cp:lastPrinted>
  <dcterms:created xsi:type="dcterms:W3CDTF">2026-03-15T21:36:00Z</dcterms:created>
  <dcterms:modified xsi:type="dcterms:W3CDTF">2026-03-15T21:54:00Z</dcterms:modified>
</cp:coreProperties>
</file>