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E7C8D" w14:textId="77777777" w:rsidR="002D5ABB" w:rsidRPr="00DD75E5" w:rsidRDefault="002D5ABB" w:rsidP="00DD75E5">
      <w:pPr>
        <w:jc w:val="center"/>
        <w:rPr>
          <w:rFonts w:ascii="Times New Roman" w:hAnsi="Times New Roman" w:cs="Times New Roman"/>
        </w:rPr>
      </w:pPr>
      <w:r w:rsidRPr="00DD75E5">
        <w:rPr>
          <w:rFonts w:ascii="Times New Roman" w:hAnsi="Times New Roman" w:cs="Times New Roman"/>
          <w:bCs/>
        </w:rPr>
        <w:t>ANEXO V</w:t>
      </w:r>
    </w:p>
    <w:p w14:paraId="4F141F79" w14:textId="77777777" w:rsidR="007D149C" w:rsidRPr="00DD75E5" w:rsidRDefault="007D149C" w:rsidP="00DD75E5">
      <w:pPr>
        <w:jc w:val="center"/>
        <w:rPr>
          <w:rFonts w:ascii="Times New Roman" w:hAnsi="Times New Roman" w:cs="Times New Roman"/>
          <w:bCs/>
        </w:rPr>
      </w:pPr>
    </w:p>
    <w:p w14:paraId="73DD20D6" w14:textId="0AA3F5AA" w:rsidR="002D5ABB" w:rsidRPr="00DD75E5" w:rsidRDefault="002D5ABB" w:rsidP="00DD75E5">
      <w:pPr>
        <w:jc w:val="center"/>
        <w:rPr>
          <w:rFonts w:ascii="Times New Roman" w:hAnsi="Times New Roman" w:cs="Times New Roman"/>
          <w:bCs/>
        </w:rPr>
      </w:pPr>
      <w:r w:rsidRPr="00DD75E5">
        <w:rPr>
          <w:rFonts w:ascii="Times New Roman" w:hAnsi="Times New Roman" w:cs="Times New Roman"/>
          <w:bCs/>
        </w:rPr>
        <w:t>ATESTADO DE CUMPRIMENTO DE MONITORIA</w:t>
      </w:r>
    </w:p>
    <w:p w14:paraId="2163A986" w14:textId="77777777" w:rsidR="007D149C" w:rsidRPr="00DD75E5" w:rsidRDefault="007D149C" w:rsidP="00DD75E5">
      <w:pPr>
        <w:jc w:val="center"/>
        <w:rPr>
          <w:rFonts w:ascii="Times New Roman" w:hAnsi="Times New Roman" w:cs="Times New Roman"/>
        </w:rPr>
      </w:pPr>
    </w:p>
    <w:p w14:paraId="3A2275FE" w14:textId="77777777" w:rsidR="007D149C" w:rsidRDefault="007D149C" w:rsidP="007D149C">
      <w:pPr>
        <w:jc w:val="both"/>
        <w:rPr>
          <w:rFonts w:ascii="Times New Roman" w:hAnsi="Times New Roman" w:cs="Times New Roman"/>
        </w:rPr>
      </w:pPr>
    </w:p>
    <w:p w14:paraId="05419613" w14:textId="076B4AD5" w:rsidR="002D5ABB" w:rsidRPr="002D5ABB" w:rsidRDefault="002D5ABB" w:rsidP="007D149C">
      <w:pPr>
        <w:jc w:val="both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Atesto que o estudante ______________________________________________, do Curso de ___________________________________, titular do CPF _________________________, cumpriu atividades de Monitoria programadas no componente curricular ____________________________________________________, abrangendo ___horas, no período de ___ de _________________ a ___ de_________________ de 2025, neste</w:t>
      </w:r>
      <w:r w:rsidR="007D149C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  <w:i/>
          <w:iCs/>
        </w:rPr>
        <w:t>campus</w:t>
      </w:r>
      <w:r w:rsidRPr="002D5ABB">
        <w:rPr>
          <w:rFonts w:ascii="Times New Roman" w:hAnsi="Times New Roman" w:cs="Times New Roman"/>
        </w:rPr>
        <w:t>.</w:t>
      </w:r>
    </w:p>
    <w:p w14:paraId="402712C5" w14:textId="435E104B" w:rsidR="002D5ABB" w:rsidRDefault="002D5ABB" w:rsidP="002D5ABB">
      <w:pPr>
        <w:rPr>
          <w:rFonts w:ascii="Times New Roman" w:hAnsi="Times New Roman" w:cs="Times New Roman"/>
        </w:rPr>
      </w:pPr>
    </w:p>
    <w:p w14:paraId="29AF0939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3607EE6D" w14:textId="30804183" w:rsidR="002D5ABB" w:rsidRPr="002D5ABB" w:rsidRDefault="002D5ABB" w:rsidP="007D149C">
      <w:pPr>
        <w:jc w:val="right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Porto Velho /RO, ______de ______________ de 2025.</w:t>
      </w:r>
    </w:p>
    <w:p w14:paraId="07CC6A7B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6952A3C9" w14:textId="481DA1FC" w:rsidR="002D5ABB" w:rsidRPr="002D5ABB" w:rsidRDefault="002D5ABB" w:rsidP="002D5ABB">
      <w:pPr>
        <w:rPr>
          <w:rFonts w:ascii="Times New Roman" w:hAnsi="Times New Roman" w:cs="Times New Roman"/>
        </w:rPr>
      </w:pPr>
    </w:p>
    <w:p w14:paraId="22624E35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</w:t>
      </w:r>
    </w:p>
    <w:p w14:paraId="305F0838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Estudante</w:t>
      </w:r>
    </w:p>
    <w:p w14:paraId="48CB1254" w14:textId="33DC2E51" w:rsidR="002D5ABB" w:rsidRPr="002D5ABB" w:rsidRDefault="002D5ABB" w:rsidP="002D5ABB">
      <w:pPr>
        <w:rPr>
          <w:rFonts w:ascii="Times New Roman" w:hAnsi="Times New Roman" w:cs="Times New Roman"/>
        </w:rPr>
      </w:pPr>
    </w:p>
    <w:p w14:paraId="318AED05" w14:textId="20E9B73D" w:rsidR="002D5ABB" w:rsidRPr="002D5ABB" w:rsidRDefault="002D5ABB" w:rsidP="002D5ABB">
      <w:pPr>
        <w:rPr>
          <w:rFonts w:ascii="Times New Roman" w:hAnsi="Times New Roman" w:cs="Times New Roman"/>
        </w:rPr>
      </w:pPr>
    </w:p>
    <w:p w14:paraId="39B39DC0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</w:t>
      </w:r>
    </w:p>
    <w:p w14:paraId="3AB7ACC9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Professor Orientador</w:t>
      </w:r>
    </w:p>
    <w:p w14:paraId="336C7349" w14:textId="41276285" w:rsidR="002D5ABB" w:rsidRPr="002D5ABB" w:rsidRDefault="002D5ABB" w:rsidP="002D5ABB">
      <w:pPr>
        <w:rPr>
          <w:rFonts w:ascii="Times New Roman" w:hAnsi="Times New Roman" w:cs="Times New Roman"/>
        </w:rPr>
      </w:pPr>
    </w:p>
    <w:p w14:paraId="628F904F" w14:textId="1EFB6D79" w:rsidR="002D5ABB" w:rsidRPr="002D5ABB" w:rsidRDefault="002D5ABB" w:rsidP="002D5ABB">
      <w:pPr>
        <w:rPr>
          <w:rFonts w:ascii="Times New Roman" w:hAnsi="Times New Roman" w:cs="Times New Roman"/>
          <w:b/>
          <w:bCs/>
        </w:rPr>
      </w:pPr>
    </w:p>
    <w:p w14:paraId="38A009E8" w14:textId="5375DFED" w:rsidR="007D149C" w:rsidRDefault="007D149C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7D1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1BF"/>
    <w:multiLevelType w:val="multilevel"/>
    <w:tmpl w:val="4DA40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A5"/>
    <w:multiLevelType w:val="hybridMultilevel"/>
    <w:tmpl w:val="B33E00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62DE"/>
    <w:multiLevelType w:val="multilevel"/>
    <w:tmpl w:val="44DA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6A1"/>
    <w:multiLevelType w:val="multilevel"/>
    <w:tmpl w:val="C822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3297C"/>
    <w:multiLevelType w:val="multilevel"/>
    <w:tmpl w:val="7042F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04953"/>
    <w:multiLevelType w:val="multilevel"/>
    <w:tmpl w:val="8988B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21A46"/>
    <w:multiLevelType w:val="multilevel"/>
    <w:tmpl w:val="3A182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A64C6"/>
    <w:multiLevelType w:val="multilevel"/>
    <w:tmpl w:val="A49C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BB"/>
    <w:rsid w:val="0025356E"/>
    <w:rsid w:val="002D5ABB"/>
    <w:rsid w:val="00373074"/>
    <w:rsid w:val="0058717F"/>
    <w:rsid w:val="006266E4"/>
    <w:rsid w:val="00657054"/>
    <w:rsid w:val="007D149C"/>
    <w:rsid w:val="007D7C83"/>
    <w:rsid w:val="00A66548"/>
    <w:rsid w:val="00B502DA"/>
    <w:rsid w:val="00DD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Francelena Arruda</dc:creator>
  <cp:lastModifiedBy>Leila do Socorro Sena Torres</cp:lastModifiedBy>
  <cp:revision>2</cp:revision>
  <dcterms:created xsi:type="dcterms:W3CDTF">2025-04-02T13:56:00Z</dcterms:created>
  <dcterms:modified xsi:type="dcterms:W3CDTF">2025-04-02T13:56:00Z</dcterms:modified>
</cp:coreProperties>
</file>