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A0E8" w14:textId="77777777" w:rsidR="00E26128" w:rsidRPr="009A56CB" w:rsidRDefault="00E26128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79DA7DD" w14:textId="77777777" w:rsidR="00E26128" w:rsidRPr="009A56CB" w:rsidRDefault="009001D0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ANEXO A - FORMULÁRIO DE ENVIO DE PROPOSTA</w:t>
      </w:r>
    </w:p>
    <w:p w14:paraId="763DCED8" w14:textId="6E1100B2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 xml:space="preserve">(ANEXO AO EDITAL N° </w:t>
      </w:r>
      <w:r w:rsidR="00A31CEE" w:rsidRPr="009A56CB">
        <w:rPr>
          <w:b/>
          <w:smallCaps/>
          <w:color w:val="000000" w:themeColor="text1"/>
          <w:sz w:val="24"/>
          <w:szCs w:val="24"/>
        </w:rPr>
        <w:t>__</w:t>
      </w:r>
      <w:r w:rsidRPr="009A56CB">
        <w:rPr>
          <w:b/>
          <w:smallCaps/>
          <w:color w:val="000000" w:themeColor="text1"/>
          <w:sz w:val="24"/>
          <w:szCs w:val="24"/>
        </w:rPr>
        <w:t>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</w:t>
      </w:r>
      <w:r w:rsidR="00983FF1">
        <w:rPr>
          <w:b/>
          <w:smallCaps/>
          <w:color w:val="000000" w:themeColor="text1"/>
          <w:sz w:val="24"/>
          <w:szCs w:val="24"/>
        </w:rPr>
        <w:t>2</w:t>
      </w:r>
      <w:r w:rsidRPr="009A56CB">
        <w:rPr>
          <w:b/>
          <w:smallCaps/>
          <w:color w:val="000000" w:themeColor="text1"/>
          <w:sz w:val="24"/>
          <w:szCs w:val="24"/>
        </w:rPr>
        <w:t>)</w:t>
      </w:r>
    </w:p>
    <w:p w14:paraId="3C3518F3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"/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4029"/>
        <w:gridCol w:w="476"/>
        <w:gridCol w:w="168"/>
        <w:gridCol w:w="1764"/>
        <w:gridCol w:w="13"/>
        <w:gridCol w:w="303"/>
        <w:gridCol w:w="84"/>
        <w:gridCol w:w="2797"/>
      </w:tblGrid>
      <w:tr w:rsidR="009A56CB" w:rsidRPr="009A56CB" w14:paraId="2A0FB83F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C0AEC15" w14:textId="77777777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 PROPONENTE</w:t>
            </w:r>
          </w:p>
        </w:tc>
      </w:tr>
      <w:tr w:rsidR="009A56CB" w:rsidRPr="009A56CB" w14:paraId="2A4A8CCC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21D4" w14:textId="3E358F44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9A56CB" w:rsidRPr="009A56CB" w14:paraId="68899052" w14:textId="77777777" w:rsidTr="00A72309">
        <w:trPr>
          <w:trHeight w:val="57"/>
          <w:jc w:val="center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82C3B" w14:textId="27C6012E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576CD" w14:textId="7227F8DB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RG: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6620" w14:textId="0282DDC7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9A56CB" w:rsidRPr="009A56CB" w14:paraId="6958C5D3" w14:textId="77777777" w:rsidTr="00A72309">
        <w:trPr>
          <w:trHeight w:val="57"/>
          <w:jc w:val="center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28A8F" w14:textId="77777777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5196" w14:textId="7182C447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A56CB" w:rsidRPr="009A56CB" w14:paraId="3EFA7FB3" w14:textId="77777777" w:rsidTr="00A72309">
        <w:trPr>
          <w:trHeight w:val="57"/>
          <w:jc w:val="center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A2F42" w14:textId="40B0BF59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Lotação:</w:t>
            </w:r>
          </w:p>
        </w:tc>
        <w:tc>
          <w:tcPr>
            <w:tcW w:w="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B744" w14:textId="57A984EF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Cargo:</w:t>
            </w:r>
          </w:p>
        </w:tc>
      </w:tr>
      <w:tr w:rsidR="009A56CB" w:rsidRPr="009A56CB" w14:paraId="5DB6FF7F" w14:textId="77777777" w:rsidTr="00A72309">
        <w:trPr>
          <w:trHeight w:val="57"/>
          <w:jc w:val="center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1C142" w14:textId="77777777" w:rsidR="00E26128" w:rsidRPr="009A56CB" w:rsidRDefault="00E26128" w:rsidP="00A723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C289" w14:textId="1D5DA93B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Celular:</w:t>
            </w:r>
          </w:p>
        </w:tc>
      </w:tr>
      <w:tr w:rsidR="009A56CB" w:rsidRPr="009A56CB" w14:paraId="0404F737" w14:textId="77777777" w:rsidTr="00A72309">
        <w:trPr>
          <w:trHeight w:val="57"/>
          <w:jc w:val="center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4A38C" w14:textId="2D31FF32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Banco</w:t>
            </w:r>
            <w:r w:rsidRPr="009A56CB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307BB" w14:textId="7217F4EE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Agência: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4A8D" w14:textId="1C1C5183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Conta:</w:t>
            </w:r>
          </w:p>
        </w:tc>
      </w:tr>
      <w:tr w:rsidR="009A56CB" w:rsidRPr="009A56CB" w14:paraId="29C94A48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8CB359" w14:textId="77777777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 PROJETO</w:t>
            </w:r>
          </w:p>
        </w:tc>
      </w:tr>
      <w:tr w:rsidR="009A56CB" w:rsidRPr="009A56CB" w14:paraId="1083D48B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63AE" w14:textId="056FDC98" w:rsidR="00E26128" w:rsidRPr="009A56CB" w:rsidRDefault="009001D0" w:rsidP="00A72309">
            <w:pPr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Título:</w:t>
            </w:r>
          </w:p>
        </w:tc>
      </w:tr>
      <w:tr w:rsidR="009A56CB" w:rsidRPr="009A56CB" w14:paraId="1AECFDE2" w14:textId="77777777" w:rsidTr="00A72309">
        <w:trPr>
          <w:trHeight w:val="57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D932B" w14:textId="2F6E6A11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Área de Conhecimento: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94B6" w14:textId="39E7E684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Sub-área:</w:t>
            </w:r>
          </w:p>
        </w:tc>
      </w:tr>
      <w:tr w:rsidR="009A56CB" w:rsidRPr="009A56CB" w14:paraId="42F87D8B" w14:textId="77777777" w:rsidTr="00A72309">
        <w:trPr>
          <w:trHeight w:val="57"/>
          <w:jc w:val="center"/>
        </w:trPr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2EF" w14:textId="108335B7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Coorientador(a)</w:t>
            </w:r>
            <w:r w:rsidR="00A839EA" w:rsidRPr="009A56CB">
              <w:rPr>
                <w:b/>
                <w:color w:val="000000" w:themeColor="text1"/>
                <w:sz w:val="24"/>
                <w:szCs w:val="24"/>
              </w:rPr>
              <w:t xml:space="preserve"> (se houver)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8768" w14:textId="14B06634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 xml:space="preserve">Lattes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Coorientador (a):</w:t>
            </w:r>
          </w:p>
        </w:tc>
      </w:tr>
      <w:tr w:rsidR="009A56CB" w:rsidRPr="009A56CB" w14:paraId="41CF5873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1264" w14:textId="4E4D9F9F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Grupo de Pesquisa a que está vinculado:</w:t>
            </w:r>
          </w:p>
        </w:tc>
      </w:tr>
      <w:tr w:rsidR="009A56CB" w:rsidRPr="009A56CB" w14:paraId="546732E5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109D" w14:textId="77777777" w:rsidR="00E26128" w:rsidRPr="009A56CB" w:rsidRDefault="009001D0" w:rsidP="00A72309">
            <w:pPr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Linha de Pesquisa de Desenvolvimento do Projeto:</w:t>
            </w:r>
          </w:p>
        </w:tc>
      </w:tr>
      <w:tr w:rsidR="009A56CB" w:rsidRPr="009A56CB" w14:paraId="427C77CC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6F8F" w14:textId="12F18296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Valor de Taxa de Bancada Solicitado</w:t>
            </w:r>
            <w:r w:rsidRPr="009A56CB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9A56CB" w:rsidRPr="009A56CB" w14:paraId="4C340C89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A573" w14:textId="562B7694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Modalidades de Bolsas solicitadas</w:t>
            </w:r>
            <w:r w:rsidRPr="009A56CB">
              <w:rPr>
                <w:color w:val="000000" w:themeColor="text1"/>
                <w:sz w:val="24"/>
                <w:szCs w:val="24"/>
              </w:rPr>
              <w:t>:  (  ) IC – EM       (   ) IC-ES</w:t>
            </w:r>
          </w:p>
        </w:tc>
      </w:tr>
      <w:tr w:rsidR="009A56CB" w:rsidRPr="009A56CB" w14:paraId="212D124B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1C2DC" w14:textId="5C70ED8C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 BOLSISTA 1</w:t>
            </w:r>
          </w:p>
        </w:tc>
      </w:tr>
      <w:tr w:rsidR="009A56CB" w:rsidRPr="009A56CB" w14:paraId="43D9BDD7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CB4" w14:textId="7355EF45" w:rsidR="00E26128" w:rsidRPr="009A56CB" w:rsidRDefault="009001D0" w:rsidP="00A72309">
            <w:pPr>
              <w:tabs>
                <w:tab w:val="center" w:pos="4271"/>
                <w:tab w:val="left" w:pos="7792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9A56CB" w:rsidRPr="009A56CB" w14:paraId="33F127D2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4C2E4" w14:textId="42C91AFC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559E1" w14:textId="381D0532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RG: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D74A" w14:textId="4C5D2C39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9A56CB" w:rsidRPr="009A56CB" w14:paraId="31DC4E09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17988" w14:textId="2D76777A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5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32DD" w14:textId="77777777" w:rsidR="00E26128" w:rsidRPr="009A56CB" w:rsidRDefault="009001D0" w:rsidP="00A72309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A56CB" w:rsidRPr="009A56CB" w14:paraId="6578E6EF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A6B96" w14:textId="34D244F5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Fixo:</w:t>
            </w:r>
          </w:p>
        </w:tc>
        <w:tc>
          <w:tcPr>
            <w:tcW w:w="5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3BCD" w14:textId="01AC4958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Celular:</w:t>
            </w:r>
          </w:p>
        </w:tc>
      </w:tr>
      <w:tr w:rsidR="009A56CB" w:rsidRPr="009A56CB" w14:paraId="5C7D6F1F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05941" w14:textId="49865C61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Banco:</w:t>
            </w:r>
          </w:p>
        </w:tc>
        <w:tc>
          <w:tcPr>
            <w:tcW w:w="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D0B2C" w14:textId="4292E3E9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Agência: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7ACA" w14:textId="183E36FE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CC:</w:t>
            </w:r>
          </w:p>
        </w:tc>
      </w:tr>
      <w:tr w:rsidR="009A56CB" w:rsidRPr="009A56CB" w14:paraId="17BCF2B1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31CED00" w14:textId="706DF7A3" w:rsidR="00E26128" w:rsidRPr="009A56CB" w:rsidRDefault="009001D0" w:rsidP="00A72309">
            <w:pPr>
              <w:shd w:val="clear" w:color="auto" w:fill="B2B2B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DADOS DO BOLSISTA 2 </w:t>
            </w:r>
            <w:r w:rsidR="00E32C84" w:rsidRPr="009A56CB">
              <w:rPr>
                <w:b/>
                <w:color w:val="000000" w:themeColor="text1"/>
                <w:sz w:val="24"/>
                <w:szCs w:val="24"/>
              </w:rPr>
              <w:t>(SE HOUVER)</w:t>
            </w:r>
          </w:p>
        </w:tc>
      </w:tr>
      <w:tr w:rsidR="009A56CB" w:rsidRPr="009A56CB" w14:paraId="7D541EE6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3409" w14:textId="25D05D7B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9A56CB" w:rsidRPr="009A56CB" w14:paraId="66ABC2B6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25165" w14:textId="459EFBCB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962A3" w14:textId="7F2E78DA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RG: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E3FA" w14:textId="34DF48CB" w:rsidR="00E26128" w:rsidRPr="009A56CB" w:rsidRDefault="009001D0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9A56CB" w:rsidRPr="009A56CB" w14:paraId="2E227C85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9B89A" w14:textId="74F8687D" w:rsidR="00E26128" w:rsidRPr="009A56CB" w:rsidRDefault="009001D0" w:rsidP="00A72309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0" w:name="_Hlk112144153"/>
            <w:r w:rsidRPr="009A56CB">
              <w:rPr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51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C8C9" w14:textId="78CD6DF4" w:rsidR="00E26128" w:rsidRPr="009A56CB" w:rsidRDefault="009001D0" w:rsidP="00A72309">
            <w:pPr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bookmarkEnd w:id="0"/>
      <w:tr w:rsidR="009A56CB" w:rsidRPr="009A56CB" w14:paraId="70464D8D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C850" w14:textId="3AD39ECB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Fixo:</w:t>
            </w:r>
          </w:p>
        </w:tc>
        <w:tc>
          <w:tcPr>
            <w:tcW w:w="51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8A4" w14:textId="637FB566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Celular:</w:t>
            </w:r>
          </w:p>
        </w:tc>
      </w:tr>
      <w:tr w:rsidR="009A56CB" w:rsidRPr="009A56CB" w14:paraId="24457B88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A2058" w14:textId="355EFA39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Banco: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7AF35" w14:textId="17B23354" w:rsidR="00E26128" w:rsidRPr="009A56CB" w:rsidRDefault="009001D0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Agência: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3290" w14:textId="2A67D018" w:rsidR="00E26128" w:rsidRPr="009A56CB" w:rsidRDefault="009001D0" w:rsidP="00A72309">
            <w:pPr>
              <w:tabs>
                <w:tab w:val="center" w:pos="1047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CC:</w:t>
            </w:r>
          </w:p>
        </w:tc>
      </w:tr>
      <w:tr w:rsidR="0049164F" w:rsidRPr="009A56CB" w14:paraId="024DA04F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6C86EC0" w14:textId="7486F415" w:rsidR="0049164F" w:rsidRPr="009A56CB" w:rsidRDefault="0049164F" w:rsidP="00A72309">
            <w:pPr>
              <w:tabs>
                <w:tab w:val="center" w:pos="1047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DADOS DO BOLSISTA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 (SE HOUVER)</w:t>
            </w:r>
          </w:p>
        </w:tc>
      </w:tr>
      <w:tr w:rsidR="00195D82" w:rsidRPr="009A56CB" w14:paraId="5B8BB0CC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CF7C" w14:textId="4D4C7519" w:rsidR="00195D82" w:rsidRPr="009A56CB" w:rsidRDefault="00195D82" w:rsidP="00A72309">
            <w:pPr>
              <w:tabs>
                <w:tab w:val="center" w:pos="1047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49164F" w:rsidRPr="009A56CB" w14:paraId="704D59BF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470F4" w14:textId="6BA6F37F" w:rsidR="0049164F" w:rsidRPr="009A56CB" w:rsidRDefault="0049164F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Data de Nascimento: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DFCD0" w14:textId="7ED8339D" w:rsidR="0049164F" w:rsidRPr="009A56CB" w:rsidRDefault="0049164F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RG: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6591" w14:textId="4740FE34" w:rsidR="0049164F" w:rsidRPr="009A56CB" w:rsidRDefault="0049164F" w:rsidP="00A72309">
            <w:pPr>
              <w:tabs>
                <w:tab w:val="center" w:pos="1047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6E7023" w:rsidRPr="009A56CB" w14:paraId="6821B404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A1F63" w14:textId="2364E796" w:rsidR="006E7023" w:rsidRPr="009A56CB" w:rsidRDefault="006E7023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51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65A1" w14:textId="71151F09" w:rsidR="006E7023" w:rsidRPr="009A56CB" w:rsidRDefault="006E7023" w:rsidP="00A72309">
            <w:pPr>
              <w:tabs>
                <w:tab w:val="center" w:pos="1047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6E7023" w:rsidRPr="009A56CB" w14:paraId="542081A6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43FA2" w14:textId="5254894A" w:rsidR="006E7023" w:rsidRPr="009A56CB" w:rsidRDefault="006E7023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Fixo:</w:t>
            </w:r>
          </w:p>
        </w:tc>
        <w:tc>
          <w:tcPr>
            <w:tcW w:w="51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0D7E" w14:textId="1023C0D1" w:rsidR="006E7023" w:rsidRPr="009A56CB" w:rsidRDefault="006E7023" w:rsidP="00A72309">
            <w:pPr>
              <w:tabs>
                <w:tab w:val="center" w:pos="1047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Telefone Celular:</w:t>
            </w:r>
          </w:p>
        </w:tc>
      </w:tr>
      <w:tr w:rsidR="006E7023" w:rsidRPr="009A56CB" w14:paraId="3D50A444" w14:textId="77777777" w:rsidTr="00A72309">
        <w:trPr>
          <w:trHeight w:val="57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C550C" w14:textId="46A8B8BD" w:rsidR="006E7023" w:rsidRPr="009A56CB" w:rsidRDefault="006E7023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Banco: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792A9" w14:textId="51C407F2" w:rsidR="006E7023" w:rsidRPr="009A56CB" w:rsidRDefault="006E7023" w:rsidP="00A72309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Agência: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4D69" w14:textId="6871AE39" w:rsidR="006E7023" w:rsidRPr="009A56CB" w:rsidRDefault="006E7023" w:rsidP="00A72309">
            <w:pPr>
              <w:tabs>
                <w:tab w:val="center" w:pos="1047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CC:</w:t>
            </w:r>
          </w:p>
        </w:tc>
      </w:tr>
      <w:tr w:rsidR="006E7023" w:rsidRPr="009A56CB" w14:paraId="6CD4CC42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8A0D33F" w14:textId="15E40018" w:rsidR="006E7023" w:rsidRPr="009A56CB" w:rsidRDefault="006E7023" w:rsidP="00A7230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DOS DISCENTES VOLUNTÁRIOS</w:t>
            </w:r>
          </w:p>
        </w:tc>
      </w:tr>
      <w:tr w:rsidR="006E7023" w:rsidRPr="009A56CB" w14:paraId="19BBD8BC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EE8" w14:textId="355D8FF5" w:rsidR="006E7023" w:rsidRPr="009A56CB" w:rsidRDefault="006E7023" w:rsidP="00A7230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7023" w:rsidRPr="009A56CB" w14:paraId="1617ACD6" w14:textId="77777777" w:rsidTr="00A72309">
        <w:trPr>
          <w:trHeight w:val="5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E97" w14:textId="616868CB" w:rsidR="006E7023" w:rsidRPr="009A56CB" w:rsidRDefault="006E7023" w:rsidP="00A7230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C4E67CB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63C11879" w14:textId="77777777" w:rsidR="00E26128" w:rsidRPr="009A56CB" w:rsidRDefault="009001D0" w:rsidP="00CD7640">
      <w:pPr>
        <w:spacing w:before="97"/>
        <w:ind w:right="512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>ANEXO B - ESTRUTURA E ITENS REQUERIDOS PARA ELABORAÇÃO DO PROJETO</w:t>
      </w:r>
    </w:p>
    <w:p w14:paraId="2E920765" w14:textId="51597659" w:rsidR="00A31CEE" w:rsidRPr="009A56CB" w:rsidRDefault="00A31CEE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>(ANEXO AO EDITAL N° __/IFRO/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</w:t>
      </w:r>
      <w:r w:rsidR="00983FF1">
        <w:rPr>
          <w:b/>
          <w:smallCaps/>
          <w:color w:val="000000" w:themeColor="text1"/>
          <w:sz w:val="24"/>
          <w:szCs w:val="24"/>
        </w:rPr>
        <w:t>2</w:t>
      </w:r>
      <w:r w:rsidRPr="009A56CB">
        <w:rPr>
          <w:b/>
          <w:smallCaps/>
          <w:color w:val="000000" w:themeColor="text1"/>
          <w:sz w:val="24"/>
          <w:szCs w:val="24"/>
        </w:rPr>
        <w:t>)</w:t>
      </w:r>
    </w:p>
    <w:p w14:paraId="5B0A87DD" w14:textId="77777777" w:rsidR="00E26128" w:rsidRPr="009A56CB" w:rsidRDefault="00E26128">
      <w:pPr>
        <w:spacing w:before="8" w:after="12"/>
        <w:ind w:right="98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0"/>
        <w:tblW w:w="9780" w:type="dxa"/>
        <w:tblInd w:w="411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796"/>
      </w:tblGrid>
      <w:tr w:rsidR="009A56CB" w:rsidRPr="009A56CB" w14:paraId="33E7CA2C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3E0B0287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8" w:right="55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476CCC56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right="186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Descrição</w:t>
            </w:r>
          </w:p>
        </w:tc>
      </w:tr>
      <w:tr w:rsidR="009A56CB" w:rsidRPr="009A56CB" w14:paraId="470C9169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69112F1E" w14:textId="2EDEF37E" w:rsidR="00E26128" w:rsidRPr="004D2947" w:rsidRDefault="004D2947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D2947">
              <w:rPr>
                <w:b/>
                <w:bCs/>
                <w:color w:val="000000" w:themeColor="text1"/>
                <w:sz w:val="24"/>
                <w:szCs w:val="24"/>
              </w:rPr>
              <w:t>Título do projeto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534988A9" w14:textId="4E114048" w:rsidR="00E26128" w:rsidRPr="009A56CB" w:rsidRDefault="004D2947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</w:t>
            </w:r>
            <w:r w:rsidRPr="004D2947">
              <w:rPr>
                <w:color w:val="000000" w:themeColor="text1"/>
                <w:sz w:val="24"/>
                <w:szCs w:val="24"/>
              </w:rPr>
              <w:t>ão colocar nome do(a) coordenador(a), grupo de pesquisa ou qualquer outra informação que identifique o proponente.</w:t>
            </w:r>
          </w:p>
        </w:tc>
      </w:tr>
      <w:tr w:rsidR="009A56CB" w:rsidRPr="009A56CB" w14:paraId="36430B6F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48335710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Resumo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749FEC8E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No máximo 300 palavras.</w:t>
            </w:r>
          </w:p>
        </w:tc>
      </w:tr>
      <w:tr w:rsidR="009A56CB" w:rsidRPr="009A56CB" w14:paraId="5932CC73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2005B932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Palavras-chave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169E7D1F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Três termos, separados por ponto e vírgula, que representem o tema e a atividade do projeto.</w:t>
            </w:r>
          </w:p>
        </w:tc>
      </w:tr>
      <w:tr w:rsidR="009A56CB" w:rsidRPr="009A56CB" w14:paraId="22F9D9CB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1DEE794A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Introdução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54357C99" w14:textId="166E4612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e fundamentar objetivamente o tema da pesquisa</w:t>
            </w:r>
            <w:r w:rsidR="004D294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D2947" w:rsidRPr="009A56CB" w14:paraId="6C75E9EB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0BD1C558" w14:textId="64A4A83C" w:rsidR="004D2947" w:rsidRPr="009A56CB" w:rsidRDefault="004D2947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098C751F" w14:textId="64D6B8F3" w:rsidR="004D2947" w:rsidRPr="009A56CB" w:rsidRDefault="004D2947" w:rsidP="00C26405">
            <w:pP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4D2947" w:rsidRPr="009A56CB" w14:paraId="2EA8AF97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75A37D43" w14:textId="74C3FC89" w:rsidR="004D2947" w:rsidRDefault="004D2947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Fundamentação teórica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1C095FB0" w14:textId="020DB6C6" w:rsidR="004D2947" w:rsidRDefault="004D2947" w:rsidP="00C26405">
            <w:pPr>
              <w:ind w:left="132" w:right="108"/>
              <w:jc w:val="both"/>
              <w:rPr>
                <w:sz w:val="24"/>
                <w:szCs w:val="24"/>
                <w:lang w:eastAsia="pt-BR" w:bidi="ar-SA"/>
              </w:rPr>
            </w:pPr>
            <w:r>
              <w:rPr>
                <w:sz w:val="24"/>
                <w:szCs w:val="24"/>
              </w:rPr>
              <w:t>Descrever a fundamentação teórica que sustenta a elaboração do projeto que está sendo proposto com revisão de literatura (citações bibliográficas).</w:t>
            </w:r>
          </w:p>
        </w:tc>
      </w:tr>
      <w:tr w:rsidR="004D2947" w:rsidRPr="009A56CB" w14:paraId="43A36EE1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051F3768" w14:textId="66151894" w:rsidR="004D2947" w:rsidRDefault="004D2947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 Geral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199D53C5" w14:textId="0F4BFA11" w:rsidR="004D2947" w:rsidRDefault="004D2947" w:rsidP="00C26405">
            <w:pPr>
              <w:ind w:left="132" w:right="108"/>
              <w:jc w:val="both"/>
              <w:rPr>
                <w:sz w:val="24"/>
                <w:szCs w:val="24"/>
                <w:lang w:eastAsia="pt-BR" w:bidi="ar-SA"/>
              </w:rPr>
            </w:pPr>
            <w:r>
              <w:rPr>
                <w:sz w:val="24"/>
                <w:szCs w:val="24"/>
              </w:rPr>
              <w:t>Descrever com clareza o objetivo geral do projeto.</w:t>
            </w:r>
          </w:p>
        </w:tc>
      </w:tr>
      <w:tr w:rsidR="009A56CB" w:rsidRPr="009A56CB" w14:paraId="1C955DF2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6624FCE9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Objetivos para o Ensino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34077161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9A56CB" w:rsidRPr="009A56CB" w14:paraId="57003AEC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2941E03C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Objetivos para a Pesquisa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5F443709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9A56CB" w:rsidRPr="009A56CB" w14:paraId="324194D2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3EE143BB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Objetivos para a Extensão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62F02829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9A56CB" w:rsidRPr="009A56CB" w14:paraId="4BB6A364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18F713A8" w14:textId="02007496" w:rsidR="00E26128" w:rsidRPr="009A56CB" w:rsidRDefault="004D2947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 de Execução do Projeto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59B9E5ED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 /experimentais, variáveis a serem analisadas e forma de tratamento e processamento estatístico dos dados da pesquisa).</w:t>
            </w:r>
          </w:p>
        </w:tc>
      </w:tr>
      <w:tr w:rsidR="004D2947" w:rsidRPr="009A56CB" w14:paraId="2AB4C904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30B1D8CF" w14:textId="4C793DE0" w:rsidR="004D2947" w:rsidRDefault="004D2947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Acompanhamento e avaliação do projeto durante a execução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31D74668" w14:textId="49D0EF8D" w:rsidR="004D2947" w:rsidRPr="00C26405" w:rsidRDefault="004D2947" w:rsidP="00C26405">
            <w:pPr>
              <w:ind w:left="132" w:right="108"/>
              <w:jc w:val="both"/>
              <w:rPr>
                <w:sz w:val="24"/>
                <w:szCs w:val="24"/>
                <w:lang w:eastAsia="pt-BR" w:bidi="ar-SA"/>
              </w:rPr>
            </w:pPr>
            <w:r>
              <w:rPr>
                <w:sz w:val="24"/>
                <w:szCs w:val="24"/>
              </w:rPr>
              <w:t>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4D2947" w:rsidRPr="009A56CB" w14:paraId="2A669EA4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7C9B40F9" w14:textId="7C51D61F" w:rsidR="004D2947" w:rsidRDefault="009B5038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6B189DB2" w14:textId="63297DEE" w:rsidR="004D2947" w:rsidRDefault="009B5038" w:rsidP="00C26405">
            <w:pPr>
              <w:ind w:left="132" w:right="108"/>
              <w:jc w:val="both"/>
              <w:rPr>
                <w:sz w:val="24"/>
                <w:szCs w:val="24"/>
                <w:lang w:eastAsia="pt-BR" w:bidi="ar-SA"/>
              </w:rPr>
            </w:pPr>
            <w:r>
              <w:rPr>
                <w:sz w:val="24"/>
                <w:szCs w:val="24"/>
              </w:rPr>
              <w:t>Descrever os resultados esperados e os procedimentos de divulgação e apropriação dos resultados à sociedade.</w:t>
            </w:r>
          </w:p>
        </w:tc>
      </w:tr>
      <w:tr w:rsidR="009A56CB" w:rsidRPr="009A56CB" w14:paraId="2D371E6E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6B88661A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Referências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6AC1F093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Discriminar apenas as referências bibliográficas citadas no projeto de pesquisa, utilizando como base as normas técnicas ABNT.</w:t>
            </w:r>
          </w:p>
        </w:tc>
      </w:tr>
      <w:tr w:rsidR="00E26128" w:rsidRPr="009A56CB" w14:paraId="204A2580" w14:textId="77777777" w:rsidTr="00571033">
        <w:trPr>
          <w:trHeight w:val="20"/>
        </w:trPr>
        <w:tc>
          <w:tcPr>
            <w:tcW w:w="1984" w:type="dxa"/>
            <w:vAlign w:val="center"/>
          </w:tcPr>
          <w:p w14:paraId="3697326F" w14:textId="77777777" w:rsidR="00E26128" w:rsidRPr="009A56CB" w:rsidRDefault="009001D0" w:rsidP="0057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Apêndices e Anexos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  <w:vAlign w:val="center"/>
          </w:tcPr>
          <w:p w14:paraId="6176A94F" w14:textId="77777777" w:rsidR="00E26128" w:rsidRPr="009A56CB" w:rsidRDefault="009001D0" w:rsidP="00C2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Acrescentar, caso seja necessário, para complementação de informações relevantes a proposta.</w:t>
            </w:r>
          </w:p>
        </w:tc>
      </w:tr>
    </w:tbl>
    <w:p w14:paraId="578D6542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667272EF" w14:textId="1D1E2A41" w:rsidR="00E26128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2947C73F" w14:textId="41B3883D" w:rsidR="00571033" w:rsidRDefault="005710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1F7E6986" w14:textId="4FA2F998" w:rsidR="00571033" w:rsidRDefault="005710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3A4E13BC" w14:textId="6057F321" w:rsidR="00571033" w:rsidRDefault="005710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29171F0B" w14:textId="770EAB9B" w:rsidR="00571033" w:rsidRDefault="005710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08DA4582" w14:textId="70C52308" w:rsidR="00571033" w:rsidRDefault="005710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55DDE756" w14:textId="01DA64BD" w:rsidR="00140779" w:rsidRDefault="0014077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32576933" w14:textId="5E6B8865" w:rsidR="008A3AAB" w:rsidRDefault="008A3AA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5E5C6461" w14:textId="77777777" w:rsidR="008A3AAB" w:rsidRDefault="008A3AA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4D6412BC" w14:textId="77777777" w:rsidR="00B02130" w:rsidRDefault="00B0213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51A71AEC" w14:textId="77777777" w:rsidR="00571033" w:rsidRPr="009A56CB" w:rsidRDefault="005710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4FB0327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358D9BF5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14A4E8D6" w14:textId="77777777" w:rsidR="00E26128" w:rsidRPr="009A56CB" w:rsidRDefault="009001D0">
      <w:pPr>
        <w:spacing w:before="97"/>
        <w:ind w:right="97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 xml:space="preserve">ANEXO C - PLANO INDIVIDUAL DE TRABALHO </w:t>
      </w:r>
    </w:p>
    <w:p w14:paraId="33328B94" w14:textId="77777777" w:rsidR="00A31CEE" w:rsidRPr="009A56CB" w:rsidRDefault="00A31CEE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>(ANEXO AO EDITAL N° __/IFRO/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2FB46859" w14:textId="77777777" w:rsidR="00E26128" w:rsidRPr="009A56CB" w:rsidRDefault="00E26128">
      <w:pPr>
        <w:spacing w:before="97"/>
        <w:ind w:right="97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1"/>
        <w:tblW w:w="9780" w:type="dxa"/>
        <w:tblInd w:w="411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678"/>
        <w:gridCol w:w="2409"/>
      </w:tblGrid>
      <w:tr w:rsidR="009A56CB" w:rsidRPr="009A56CB" w14:paraId="1363EA53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3713F327" w14:textId="2CC40EC6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Título do Projeto: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46AD" w:rsidRPr="009A56CB">
              <w:rPr>
                <w:i/>
                <w:color w:val="000000" w:themeColor="text1"/>
                <w:sz w:val="24"/>
                <w:szCs w:val="24"/>
              </w:rPr>
              <w:t>(título do projeto original submetido).</w:t>
            </w:r>
          </w:p>
        </w:tc>
      </w:tr>
      <w:tr w:rsidR="009A56CB" w:rsidRPr="009A56CB" w14:paraId="42BE76E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7B212CBE" w14:textId="1EEAB23A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Título do Plano de trabalho: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46AD" w:rsidRPr="009A56CB">
              <w:rPr>
                <w:i/>
                <w:color w:val="000000" w:themeColor="text1"/>
                <w:sz w:val="24"/>
                <w:szCs w:val="24"/>
              </w:rPr>
              <w:t>(refere-se a um título de sintetisa as atividades desenvolvidas pelo aluno durante o projeto).</w:t>
            </w:r>
          </w:p>
        </w:tc>
      </w:tr>
      <w:tr w:rsidR="009A56CB" w:rsidRPr="009A56CB" w14:paraId="6C4062E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1FE340F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 do Coordenador:</w:t>
            </w:r>
          </w:p>
        </w:tc>
      </w:tr>
      <w:tr w:rsidR="009A56CB" w:rsidRPr="009A56CB" w14:paraId="5E09C943" w14:textId="77777777" w:rsidTr="00167D18">
        <w:trPr>
          <w:trHeight w:val="628"/>
        </w:trPr>
        <w:tc>
          <w:tcPr>
            <w:tcW w:w="9780" w:type="dxa"/>
            <w:gridSpan w:val="3"/>
            <w:tcBorders>
              <w:top w:val="single" w:sz="12" w:space="0" w:color="auto"/>
              <w:right w:val="single" w:sz="12" w:space="0" w:color="808080"/>
            </w:tcBorders>
          </w:tcPr>
          <w:p w14:paraId="39F09826" w14:textId="03707A5B" w:rsidR="002146AD" w:rsidRPr="009A56CB" w:rsidRDefault="002146AD" w:rsidP="0021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Modalidade</w:t>
            </w:r>
          </w:p>
        </w:tc>
      </w:tr>
      <w:tr w:rsidR="009A56CB" w:rsidRPr="009A56CB" w14:paraId="5945AAF9" w14:textId="77777777" w:rsidTr="002146AD">
        <w:trPr>
          <w:trHeight w:val="628"/>
        </w:trPr>
        <w:tc>
          <w:tcPr>
            <w:tcW w:w="2693" w:type="dxa"/>
            <w:tcBorders>
              <w:top w:val="single" w:sz="12" w:space="0" w:color="auto"/>
            </w:tcBorders>
          </w:tcPr>
          <w:p w14:paraId="7D1E2415" w14:textId="37056947" w:rsidR="00E26128" w:rsidRPr="009A56CB" w:rsidRDefault="00FD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(  ) Colaborador</w:t>
            </w:r>
          </w:p>
        </w:tc>
        <w:tc>
          <w:tcPr>
            <w:tcW w:w="4678" w:type="dxa"/>
          </w:tcPr>
          <w:p w14:paraId="085B2B73" w14:textId="72FECAED" w:rsidR="002146AD" w:rsidRPr="009A56CB" w:rsidRDefault="009001D0" w:rsidP="0021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FD1ACF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 ) 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Discente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Bolsista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 tipo</w:t>
            </w:r>
            <w:r w:rsidR="002146AD" w:rsidRPr="009A56CB">
              <w:rPr>
                <w:bCs/>
                <w:color w:val="000000" w:themeColor="text1"/>
                <w:sz w:val="24"/>
                <w:szCs w:val="24"/>
              </w:rPr>
              <w:t xml:space="preserve">: (  ) EM ou </w:t>
            </w:r>
            <w:r w:rsidR="009A56CB" w:rsidRPr="009A56CB">
              <w:rPr>
                <w:bCs/>
                <w:color w:val="000000" w:themeColor="text1"/>
                <w:sz w:val="24"/>
                <w:szCs w:val="24"/>
              </w:rPr>
              <w:t>(</w:t>
            </w:r>
            <w:r w:rsidR="002146AD" w:rsidRPr="009A56CB">
              <w:rPr>
                <w:bCs/>
                <w:color w:val="000000" w:themeColor="text1"/>
                <w:sz w:val="24"/>
                <w:szCs w:val="24"/>
              </w:rPr>
              <w:t xml:space="preserve">  ) ES</w:t>
            </w:r>
          </w:p>
        </w:tc>
        <w:tc>
          <w:tcPr>
            <w:tcW w:w="2409" w:type="dxa"/>
            <w:tcBorders>
              <w:right w:val="single" w:sz="12" w:space="0" w:color="808080"/>
            </w:tcBorders>
          </w:tcPr>
          <w:p w14:paraId="2C9E8AF5" w14:textId="0B9A014B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5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( </w:t>
            </w:r>
            <w:r w:rsidR="00FD1ACF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) Discente </w:t>
            </w:r>
            <w:r w:rsidR="002C1CCF" w:rsidRPr="009A56CB">
              <w:rPr>
                <w:b/>
                <w:color w:val="000000" w:themeColor="text1"/>
                <w:sz w:val="24"/>
                <w:szCs w:val="24"/>
              </w:rPr>
              <w:t>voluntário</w:t>
            </w:r>
          </w:p>
        </w:tc>
      </w:tr>
      <w:tr w:rsidR="009A56CB" w:rsidRPr="009A56CB" w14:paraId="4EDE01F3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60BD07B8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9A56CB" w:rsidRPr="009A56CB" w14:paraId="5C37E34C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35FD9488" w14:textId="78778224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Atividades a serem desenvolvidas: 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A31CEE" w:rsidRPr="009A56CB">
              <w:rPr>
                <w:i/>
                <w:color w:val="000000" w:themeColor="text1"/>
                <w:sz w:val="24"/>
                <w:szCs w:val="24"/>
              </w:rPr>
              <w:t>devem estar diretamente articuladas aos objetivos, metodologia e atividades previstas no projeto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)</w:t>
            </w:r>
            <w:r w:rsidR="002146AD" w:rsidRPr="009A56CB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9A56CB" w:rsidRPr="009A56CB" w14:paraId="13A62F2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6717B5CC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Resultados Esperados: 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(combinados às atividades)</w:t>
            </w:r>
          </w:p>
        </w:tc>
      </w:tr>
      <w:tr w:rsidR="00E26128" w:rsidRPr="009A56CB" w14:paraId="38C43D7F" w14:textId="77777777">
        <w:trPr>
          <w:trHeight w:val="628"/>
        </w:trPr>
        <w:tc>
          <w:tcPr>
            <w:tcW w:w="9780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14:paraId="696A9432" w14:textId="79FDFDEE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Cronograma de trabalho: 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(inserir na forma de quadro mês a mê</w:t>
            </w:r>
            <w:r w:rsidR="00F40E8F">
              <w:rPr>
                <w:i/>
                <w:color w:val="000000" w:themeColor="text1"/>
                <w:sz w:val="24"/>
                <w:szCs w:val="24"/>
              </w:rPr>
              <w:t xml:space="preserve">s. </w:t>
            </w:r>
            <w:r w:rsidR="00F40E8F" w:rsidRPr="00F40E8F">
              <w:rPr>
                <w:i/>
                <w:color w:val="000000" w:themeColor="text1"/>
                <w:sz w:val="24"/>
                <w:szCs w:val="24"/>
              </w:rPr>
              <w:t>As atividades a serem realizadas pelo bolsista devem iniciar em</w:t>
            </w:r>
          </w:p>
        </w:tc>
      </w:tr>
    </w:tbl>
    <w:p w14:paraId="5B780A3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72D2BC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AF59A43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B2BA075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3B7711D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4F7B1963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4089B91E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E8F78AE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6115A1A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5E82412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5BC7F30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B681434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2DBD878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70C5BAB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025946D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CBBE341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F09FD4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D47076D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8F4D0FE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3302656F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DFA1FE6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FA6ACD1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3840CE47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936597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5137570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68D148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D59DD95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B9662E4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ECE9790" w14:textId="1983C757" w:rsidR="00E26128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6F830FDF" w14:textId="77777777" w:rsidR="008A3AAB" w:rsidRPr="009A56CB" w:rsidRDefault="008A3AAB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36994D46" w14:textId="77777777" w:rsidR="00E26128" w:rsidRPr="009A56CB" w:rsidRDefault="009001D0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lastRenderedPageBreak/>
        <w:t xml:space="preserve">ANEXO D - DECLARAÇÃO SOBRE NECESSIDADE OU NÃO DE APROVAÇÃO EM COMITÊS </w:t>
      </w:r>
    </w:p>
    <w:p w14:paraId="1079E2A3" w14:textId="2399964D" w:rsidR="00A31CEE" w:rsidRPr="009A56CB" w:rsidRDefault="00A31CEE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>(ANEXO AO EDITAL N° __/IFRO/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</w:t>
      </w:r>
      <w:r w:rsidR="00B02130">
        <w:rPr>
          <w:b/>
          <w:smallCaps/>
          <w:color w:val="000000" w:themeColor="text1"/>
          <w:sz w:val="24"/>
          <w:szCs w:val="24"/>
        </w:rPr>
        <w:t>2</w:t>
      </w:r>
      <w:r w:rsidRPr="009A56CB">
        <w:rPr>
          <w:b/>
          <w:smallCaps/>
          <w:color w:val="000000" w:themeColor="text1"/>
          <w:sz w:val="24"/>
          <w:szCs w:val="24"/>
        </w:rPr>
        <w:t>)</w:t>
      </w:r>
    </w:p>
    <w:p w14:paraId="676A877B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7CDC5C83" w14:textId="77777777" w:rsidR="00E26128" w:rsidRPr="009A56CB" w:rsidRDefault="009001D0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Declaração</w:t>
      </w:r>
    </w:p>
    <w:p w14:paraId="2CD5FDD5" w14:textId="77777777" w:rsidR="00E26128" w:rsidRPr="009A56CB" w:rsidRDefault="00E2612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2877B21E" w14:textId="7687DD02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Eu, _________________________________________, pesquisador responsável pelo projeto</w:t>
      </w:r>
      <w:r w:rsidR="00201302" w:rsidRPr="009A56CB">
        <w:rPr>
          <w:color w:val="000000" w:themeColor="text1"/>
          <w:sz w:val="24"/>
          <w:szCs w:val="24"/>
        </w:rPr>
        <w:t xml:space="preserve"> “______________________________________________”, submetido ao</w:t>
      </w:r>
      <w:r w:rsidRPr="009A56CB">
        <w:rPr>
          <w:color w:val="000000" w:themeColor="text1"/>
          <w:sz w:val="24"/>
          <w:szCs w:val="24"/>
        </w:rPr>
        <w:t xml:space="preserve"> Edital:</w:t>
      </w:r>
      <w:r w:rsidR="00201302" w:rsidRPr="009A56CB">
        <w:rPr>
          <w:color w:val="000000" w:themeColor="text1"/>
          <w:sz w:val="24"/>
          <w:szCs w:val="24"/>
        </w:rPr>
        <w:t xml:space="preserve"> ______________________, </w:t>
      </w:r>
      <w:r w:rsidR="00201302" w:rsidRPr="009A56CB">
        <w:rPr>
          <w:b/>
          <w:bCs/>
          <w:color w:val="000000" w:themeColor="text1"/>
          <w:sz w:val="24"/>
          <w:szCs w:val="24"/>
        </w:rPr>
        <w:t>DECLARO</w:t>
      </w:r>
      <w:r w:rsidR="00201302" w:rsidRPr="009A56CB">
        <w:rPr>
          <w:color w:val="000000" w:themeColor="text1"/>
          <w:sz w:val="24"/>
          <w:szCs w:val="24"/>
        </w:rPr>
        <w:t xml:space="preserve"> que as atividades vinculadas a proposta não</w:t>
      </w:r>
      <w:r w:rsidRPr="009A56CB">
        <w:rPr>
          <w:color w:val="000000" w:themeColor="text1"/>
          <w:sz w:val="24"/>
          <w:szCs w:val="24"/>
        </w:rPr>
        <w:t xml:space="preserve"> necessitar</w:t>
      </w:r>
      <w:r w:rsidR="00201302" w:rsidRPr="009A56CB">
        <w:rPr>
          <w:color w:val="000000" w:themeColor="text1"/>
          <w:sz w:val="24"/>
          <w:szCs w:val="24"/>
        </w:rPr>
        <w:t xml:space="preserve">ão </w:t>
      </w:r>
      <w:r w:rsidRPr="009A56CB">
        <w:rPr>
          <w:color w:val="000000" w:themeColor="text1"/>
          <w:sz w:val="24"/>
          <w:szCs w:val="24"/>
        </w:rPr>
        <w:t>das seguintes autorizações:</w:t>
      </w:r>
    </w:p>
    <w:p w14:paraId="30013258" w14:textId="77777777" w:rsidR="00201302" w:rsidRPr="009A56CB" w:rsidRDefault="0020130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F8E54B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) CEP;</w:t>
      </w:r>
    </w:p>
    <w:p w14:paraId="71813128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) CEUA;</w:t>
      </w:r>
    </w:p>
    <w:p w14:paraId="0447AD3E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) Cadastro SISGEN</w:t>
      </w:r>
    </w:p>
    <w:p w14:paraId="4CCDD19B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 ) Licença Ambiental;</w:t>
      </w:r>
    </w:p>
    <w:p w14:paraId="0EEEF5FD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 ) Autorização para visitas em áreas específicas;</w:t>
      </w:r>
    </w:p>
    <w:p w14:paraId="005F93C0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 ) Entre Outros.</w:t>
      </w:r>
    </w:p>
    <w:p w14:paraId="325E3789" w14:textId="77777777" w:rsidR="00201302" w:rsidRPr="009A56CB" w:rsidRDefault="0020130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DB3E000" w14:textId="38F5377B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Caso seja detectado que minha pesquisa está sendo desenvolvida de forma irregular e sem autorização pelo Comitê responsável, tenho consciência que meu projeto será automaticamente desclassificado, independente da fase em que esteja. Declaro ainda estar ciente de que, caso ocorra a situação irregular prevista, terei que restituir ao IFRO os recursos recebidos indevidamente, conforme a legislação em vigor.</w:t>
      </w:r>
    </w:p>
    <w:p w14:paraId="28A54322" w14:textId="77777777" w:rsidR="00E26128" w:rsidRPr="009A56CB" w:rsidRDefault="00E2612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70D3D33" w14:textId="77777777" w:rsidR="00E26128" w:rsidRPr="009A56CB" w:rsidRDefault="00E2612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1F1C32B" w14:textId="77777777" w:rsidR="00E26128" w:rsidRPr="009A56CB" w:rsidRDefault="00E2612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2D902D7" w14:textId="77777777" w:rsidR="00E26128" w:rsidRPr="009A56CB" w:rsidRDefault="00E26128">
      <w:pPr>
        <w:spacing w:line="360" w:lineRule="auto"/>
        <w:rPr>
          <w:color w:val="000000" w:themeColor="text1"/>
          <w:sz w:val="24"/>
          <w:szCs w:val="24"/>
        </w:rPr>
      </w:pPr>
    </w:p>
    <w:p w14:paraId="4A4ED11E" w14:textId="50CFD419" w:rsidR="00E26128" w:rsidRPr="009A56CB" w:rsidRDefault="009001D0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_____________, _______ de _________________ de 202</w:t>
      </w:r>
      <w:r w:rsidR="00B02130">
        <w:rPr>
          <w:color w:val="000000" w:themeColor="text1"/>
          <w:sz w:val="24"/>
          <w:szCs w:val="24"/>
        </w:rPr>
        <w:t>2</w:t>
      </w:r>
      <w:r w:rsidRPr="009A56CB">
        <w:rPr>
          <w:color w:val="000000" w:themeColor="text1"/>
          <w:sz w:val="24"/>
          <w:szCs w:val="24"/>
        </w:rPr>
        <w:t>.</w:t>
      </w:r>
    </w:p>
    <w:p w14:paraId="4CB942AA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7A3F5AA2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6B84E1C0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63D567FA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0D02CAF3" w14:textId="77777777" w:rsidR="00E26128" w:rsidRPr="009A56CB" w:rsidRDefault="009001D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 __________________________________</w:t>
      </w:r>
    </w:p>
    <w:p w14:paraId="3F3079AF" w14:textId="77777777" w:rsidR="00E26128" w:rsidRPr="009A56CB" w:rsidRDefault="009001D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do(a) Pesquisador(a)</w:t>
      </w:r>
    </w:p>
    <w:p w14:paraId="41B90B43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72F1D743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42DC21F2" w14:textId="0E934A22" w:rsidR="00E26128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438FAC67" w14:textId="200380DC" w:rsidR="00E52353" w:rsidRDefault="00E52353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417332E4" w14:textId="77777777" w:rsidR="00F40E8F" w:rsidRDefault="00F40E8F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1AEBB068" w14:textId="77777777" w:rsidR="00E52353" w:rsidRPr="009A56CB" w:rsidRDefault="00E52353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36397AA8" w14:textId="6B1133EA" w:rsidR="00E26128" w:rsidRPr="009A56CB" w:rsidRDefault="00E26128">
      <w:pPr>
        <w:rPr>
          <w:b/>
          <w:smallCaps/>
          <w:color w:val="000000" w:themeColor="text1"/>
          <w:sz w:val="24"/>
          <w:szCs w:val="24"/>
        </w:rPr>
      </w:pPr>
    </w:p>
    <w:p w14:paraId="366F6553" w14:textId="3871014D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bookmarkStart w:id="1" w:name="_heading=h.gjdgxs" w:colFirst="0" w:colLast="0"/>
      <w:bookmarkEnd w:id="1"/>
      <w:r w:rsidRPr="009A56CB">
        <w:rPr>
          <w:b/>
          <w:color w:val="000000" w:themeColor="text1"/>
          <w:sz w:val="24"/>
          <w:szCs w:val="24"/>
        </w:rPr>
        <w:lastRenderedPageBreak/>
        <w:t xml:space="preserve">ANEXO </w:t>
      </w:r>
      <w:r w:rsidR="001E6702">
        <w:rPr>
          <w:b/>
          <w:color w:val="000000" w:themeColor="text1"/>
          <w:sz w:val="24"/>
          <w:szCs w:val="24"/>
        </w:rPr>
        <w:t>E</w:t>
      </w:r>
      <w:r w:rsidRPr="009A56CB">
        <w:rPr>
          <w:b/>
          <w:color w:val="000000" w:themeColor="text1"/>
          <w:sz w:val="24"/>
          <w:szCs w:val="24"/>
        </w:rPr>
        <w:t xml:space="preserve"> – MODELO DE BALANCETE FINANCEIRO</w:t>
      </w:r>
    </w:p>
    <w:p w14:paraId="2B233DB1" w14:textId="78307C1B" w:rsidR="00A31CEE" w:rsidRPr="009A56CB" w:rsidRDefault="00A31CEE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>(ANEXO AO EDITAL N° __/IFRO/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</w:t>
      </w:r>
      <w:r w:rsidR="00B02130">
        <w:rPr>
          <w:b/>
          <w:smallCaps/>
          <w:color w:val="000000" w:themeColor="text1"/>
          <w:sz w:val="24"/>
          <w:szCs w:val="24"/>
        </w:rPr>
        <w:t>2</w:t>
      </w:r>
      <w:r w:rsidRPr="009A56CB">
        <w:rPr>
          <w:b/>
          <w:smallCaps/>
          <w:color w:val="000000" w:themeColor="text1"/>
          <w:sz w:val="24"/>
          <w:szCs w:val="24"/>
        </w:rPr>
        <w:t>)</w:t>
      </w:r>
    </w:p>
    <w:p w14:paraId="09C6F961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4"/>
          <w:szCs w:val="24"/>
        </w:rPr>
      </w:pPr>
    </w:p>
    <w:p w14:paraId="3159C4E6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2"/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2702"/>
        <w:gridCol w:w="1695"/>
        <w:gridCol w:w="420"/>
        <w:gridCol w:w="150"/>
        <w:gridCol w:w="1133"/>
        <w:gridCol w:w="1080"/>
        <w:gridCol w:w="2880"/>
      </w:tblGrid>
      <w:tr w:rsidR="009A56CB" w:rsidRPr="009A56CB" w14:paraId="5C466490" w14:textId="77777777" w:rsidTr="00A31CEE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E36A0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E681491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BALANCETE FINANCEIRO</w:t>
            </w:r>
          </w:p>
          <w:p w14:paraId="39E9E01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ACD3AA9" w14:textId="77777777" w:rsidTr="00A31CEE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C779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Coordenador(a) do Projeto:</w:t>
            </w:r>
          </w:p>
        </w:tc>
      </w:tr>
      <w:tr w:rsidR="009A56CB" w:rsidRPr="009A56CB" w14:paraId="73EABCC1" w14:textId="77777777" w:rsidTr="00A31CEE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26BB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Campus:</w:t>
            </w:r>
          </w:p>
        </w:tc>
      </w:tr>
      <w:tr w:rsidR="009A56CB" w:rsidRPr="009A56CB" w14:paraId="64CBECED" w14:textId="77777777" w:rsidTr="00A31CEE">
        <w:trPr>
          <w:jc w:val="center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3CB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Edital: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E59E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N°: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B8C4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Ano:</w:t>
            </w:r>
          </w:p>
        </w:tc>
      </w:tr>
      <w:tr w:rsidR="009A56CB" w:rsidRPr="009A56CB" w14:paraId="15DC2729" w14:textId="77777777" w:rsidTr="00A31CEE">
        <w:trPr>
          <w:jc w:val="center"/>
        </w:trPr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D2300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RECEITAS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AE35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DESPESAS</w:t>
            </w:r>
          </w:p>
        </w:tc>
      </w:tr>
      <w:tr w:rsidR="009A56CB" w:rsidRPr="009A56CB" w14:paraId="32B43411" w14:textId="77777777" w:rsidTr="00A31CEE">
        <w:trPr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05C5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5210C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91F8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Custeio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8AF2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4E9F146" w14:textId="77777777" w:rsidTr="00A31CEE">
        <w:trPr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34F6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Recursos Próprios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9177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62B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Capital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C4B3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0E5129A" w14:textId="77777777" w:rsidTr="00A31CEE">
        <w:trPr>
          <w:trHeight w:val="345"/>
          <w:jc w:val="center"/>
        </w:trPr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FA25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E5E56FA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743B8045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D3E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E9B6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Valor devolvido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A5B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3B99F739" w14:textId="77777777" w:rsidTr="00A31CEE">
        <w:trPr>
          <w:trHeight w:val="900"/>
          <w:jc w:val="center"/>
        </w:trPr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95D4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D7D4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DCD8" w14:textId="77777777" w:rsidR="00E26128" w:rsidRPr="009A56CB" w:rsidRDefault="00E26128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081C3BFD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394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D1FE4FF" w14:textId="77777777" w:rsidTr="00A31CEE">
        <w:trPr>
          <w:trHeight w:val="368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AE131C" w14:textId="77777777" w:rsidR="00E26128" w:rsidRPr="009A56CB" w:rsidRDefault="009001D0">
            <w:pPr>
              <w:spacing w:line="360" w:lineRule="auto"/>
              <w:ind w:left="426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9A56CB" w:rsidRPr="009A56CB" w14:paraId="5B2137AD" w14:textId="77777777" w:rsidTr="00A31CEE">
        <w:trPr>
          <w:trHeight w:val="368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A103F2" w14:textId="77777777" w:rsidR="00E26128" w:rsidRPr="009A56CB" w:rsidRDefault="009001D0">
            <w:pPr>
              <w:spacing w:line="360" w:lineRule="auto"/>
              <w:ind w:lef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Data:</w:t>
            </w:r>
          </w:p>
        </w:tc>
      </w:tr>
      <w:tr w:rsidR="009A56CB" w:rsidRPr="009A56CB" w14:paraId="54929725" w14:textId="77777777" w:rsidTr="00A31CEE">
        <w:trPr>
          <w:trHeight w:val="38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61BCBE" w14:textId="77777777" w:rsidR="00E26128" w:rsidRPr="009A56CB" w:rsidRDefault="009001D0">
            <w:pPr>
              <w:spacing w:line="360" w:lineRule="auto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9A56CB" w:rsidRPr="009A56CB" w14:paraId="2E344AD8" w14:textId="77777777" w:rsidTr="00A31CEE">
        <w:trPr>
          <w:trHeight w:val="1140"/>
          <w:jc w:val="center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BD4348" w14:textId="77777777" w:rsidR="00E26128" w:rsidRPr="009A56CB" w:rsidRDefault="00E26128">
            <w:pPr>
              <w:spacing w:line="360" w:lineRule="auto"/>
              <w:ind w:left="762" w:hanging="6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5CAD6A7" w14:textId="77777777" w:rsidR="00E26128" w:rsidRPr="009A56CB" w:rsidRDefault="00E26128">
            <w:pPr>
              <w:spacing w:line="360" w:lineRule="auto"/>
              <w:ind w:left="762" w:hanging="6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199B909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5C4532" w14:textId="77777777" w:rsidR="00E26128" w:rsidRPr="009A56CB" w:rsidRDefault="00E26128">
            <w:pPr>
              <w:rPr>
                <w:color w:val="000000" w:themeColor="text1"/>
                <w:sz w:val="24"/>
                <w:szCs w:val="24"/>
              </w:rPr>
            </w:pPr>
          </w:p>
          <w:p w14:paraId="4BD7481C" w14:textId="77777777" w:rsidR="00E26128" w:rsidRPr="009A56CB" w:rsidRDefault="00E26128">
            <w:pPr>
              <w:rPr>
                <w:color w:val="000000" w:themeColor="text1"/>
                <w:sz w:val="24"/>
                <w:szCs w:val="24"/>
              </w:rPr>
            </w:pPr>
          </w:p>
          <w:p w14:paraId="1CF64150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03C94800" w14:textId="77777777" w:rsidTr="00A31CEE">
        <w:trPr>
          <w:trHeight w:val="210"/>
          <w:jc w:val="center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727FD76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336C29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26128" w:rsidRPr="009A56CB" w14:paraId="1FB5B52A" w14:textId="77777777" w:rsidTr="00A31CEE">
        <w:trPr>
          <w:trHeight w:val="218"/>
          <w:jc w:val="center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DBD914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Coordenador(a) do Projeto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23AD22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de Pesquisa</w:t>
            </w:r>
          </w:p>
        </w:tc>
      </w:tr>
    </w:tbl>
    <w:p w14:paraId="18F3CE7F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5C45A77D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77375FF1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22689238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20BE36F4" w14:textId="77777777" w:rsidR="00E26128" w:rsidRPr="009A56CB" w:rsidRDefault="00E26128">
      <w:pPr>
        <w:jc w:val="center"/>
        <w:rPr>
          <w:b/>
          <w:smallCaps/>
          <w:color w:val="000000" w:themeColor="text1"/>
          <w:sz w:val="24"/>
          <w:szCs w:val="24"/>
        </w:rPr>
      </w:pPr>
    </w:p>
    <w:p w14:paraId="3C4EE27E" w14:textId="77777777" w:rsidR="00E26128" w:rsidRPr="009A56CB" w:rsidRDefault="00E26128">
      <w:pPr>
        <w:jc w:val="center"/>
        <w:rPr>
          <w:b/>
          <w:smallCaps/>
          <w:color w:val="000000" w:themeColor="text1"/>
          <w:sz w:val="24"/>
          <w:szCs w:val="24"/>
        </w:rPr>
      </w:pPr>
    </w:p>
    <w:p w14:paraId="09D8C93C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6AD91614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62B53F22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6E110B0B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0E1CED4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0417D1A3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35AC04BC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2CF92845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7E7FA6F7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3A90328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701C21A0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BC13E29" w14:textId="771617B5" w:rsidR="00D5088D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25987D5B" w14:textId="77777777" w:rsidR="00B02130" w:rsidRPr="009A56CB" w:rsidRDefault="00B02130">
      <w:pPr>
        <w:jc w:val="center"/>
        <w:rPr>
          <w:b/>
          <w:color w:val="000000" w:themeColor="text1"/>
          <w:sz w:val="24"/>
          <w:szCs w:val="24"/>
        </w:rPr>
      </w:pPr>
    </w:p>
    <w:p w14:paraId="5E764DE1" w14:textId="0FCED620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 xml:space="preserve">ANEXO </w:t>
      </w:r>
      <w:r w:rsidR="001E6702">
        <w:rPr>
          <w:b/>
          <w:color w:val="000000" w:themeColor="text1"/>
          <w:sz w:val="24"/>
          <w:szCs w:val="24"/>
        </w:rPr>
        <w:t>F</w:t>
      </w:r>
      <w:r w:rsidRPr="009A56CB">
        <w:rPr>
          <w:b/>
          <w:color w:val="000000" w:themeColor="text1"/>
          <w:sz w:val="24"/>
          <w:szCs w:val="24"/>
        </w:rPr>
        <w:t xml:space="preserve"> – MODELO DE RELAÇÃO DE PAGAMENTOS</w:t>
      </w:r>
    </w:p>
    <w:p w14:paraId="1C2BAA64" w14:textId="3BEF149C" w:rsidR="00A31CEE" w:rsidRPr="009A56CB" w:rsidRDefault="00A31CEE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>(ANEXO AO EDITAL N° __/IFRO/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</w:t>
      </w:r>
      <w:r w:rsidR="00B02130">
        <w:rPr>
          <w:b/>
          <w:smallCaps/>
          <w:color w:val="000000" w:themeColor="text1"/>
          <w:sz w:val="24"/>
          <w:szCs w:val="24"/>
        </w:rPr>
        <w:t>2</w:t>
      </w:r>
      <w:r w:rsidRPr="009A56CB">
        <w:rPr>
          <w:b/>
          <w:smallCaps/>
          <w:color w:val="000000" w:themeColor="text1"/>
          <w:sz w:val="24"/>
          <w:szCs w:val="24"/>
        </w:rPr>
        <w:t>)</w:t>
      </w:r>
    </w:p>
    <w:p w14:paraId="5D993009" w14:textId="77777777" w:rsidR="00E26128" w:rsidRPr="009A56CB" w:rsidRDefault="00E26128">
      <w:pPr>
        <w:spacing w:before="120" w:after="120" w:line="360" w:lineRule="auto"/>
        <w:rPr>
          <w:b/>
          <w:color w:val="000000" w:themeColor="text1"/>
          <w:sz w:val="24"/>
          <w:szCs w:val="24"/>
        </w:rPr>
      </w:pPr>
    </w:p>
    <w:tbl>
      <w:tblPr>
        <w:tblStyle w:val="a3"/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046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581"/>
      </w:tblGrid>
      <w:tr w:rsidR="009A56CB" w:rsidRPr="009A56CB" w14:paraId="22AEC65C" w14:textId="77777777" w:rsidTr="00A31CEE">
        <w:trPr>
          <w:trHeight w:val="687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D4A14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03D3DF2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DESPESAS DE CUSTEIO</w:t>
            </w:r>
          </w:p>
          <w:p w14:paraId="787E5C7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FBA89EF" w14:textId="77777777" w:rsidTr="00A31CEE">
        <w:trPr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6BA6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(a) do Projeto:</w:t>
            </w:r>
          </w:p>
        </w:tc>
      </w:tr>
      <w:tr w:rsidR="009A56CB" w:rsidRPr="009A56CB" w14:paraId="4C2C241F" w14:textId="77777777" w:rsidTr="00A31CEE">
        <w:trPr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6C5F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Campus:</w:t>
            </w:r>
          </w:p>
        </w:tc>
      </w:tr>
      <w:tr w:rsidR="009A56CB" w:rsidRPr="009A56CB" w14:paraId="143EAD82" w14:textId="77777777" w:rsidTr="00A31CEE">
        <w:trPr>
          <w:jc w:val="center"/>
        </w:trPr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28829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Edital: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7100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N°: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DA41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Ano:</w:t>
            </w:r>
          </w:p>
        </w:tc>
      </w:tr>
      <w:tr w:rsidR="009A56CB" w:rsidRPr="009A56CB" w14:paraId="7B25BF43" w14:textId="77777777" w:rsidTr="00A31CEE">
        <w:trPr>
          <w:trHeight w:val="375"/>
          <w:jc w:val="center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93090D" w14:textId="77777777" w:rsidR="00E26128" w:rsidRPr="009A56CB" w:rsidRDefault="00E2612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CF13BB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34EF3B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Documento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ACAA5D8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1B49093E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F444B9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Qtde.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FD45B3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Valor Total</w:t>
            </w:r>
          </w:p>
          <w:p w14:paraId="4367AB5C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(R$)</w:t>
            </w:r>
          </w:p>
        </w:tc>
      </w:tr>
      <w:tr w:rsidR="009A56CB" w:rsidRPr="009A56CB" w14:paraId="4608DC41" w14:textId="77777777" w:rsidTr="00A31CEE">
        <w:trPr>
          <w:trHeight w:val="398"/>
          <w:jc w:val="center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2275B2F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E1FF00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00969C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8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9EE95D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B6B7704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C1B34F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4661AAA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F67B82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ED188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D28E8C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B33773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E62FF2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E398B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41872BA5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19CD76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EC22AD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1FB159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7864B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BDEF3E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90011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A0F2E5E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A233AD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EA572C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C310AB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75FBAE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452830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D239B7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0318DEF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372B0B3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F1BA1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17CCFE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3FEE8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BAEEB1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7DABB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2271E775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1EC65D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ACD4F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74141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33FEA4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BCA13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8160F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27530E8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C93392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FCC2720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05F49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84B8A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7AC547A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931B18D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4CE04D7B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E22771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10213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CD75542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EE9EBE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C4CA9B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18221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63CC1D3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40936F5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8E359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AA9A80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F606A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69238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84F87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9B29EA3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3E49843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B22FAA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5DB40D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530E6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5D971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7ADE6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93411CC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7C93CD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3F0F5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03C5DCA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E6D86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091FA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10AFC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0B317C98" w14:textId="77777777" w:rsidTr="00A31CEE">
        <w:trPr>
          <w:trHeight w:val="285"/>
          <w:jc w:val="center"/>
        </w:trPr>
        <w:tc>
          <w:tcPr>
            <w:tcW w:w="8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D9BBB45" w14:textId="77777777" w:rsidR="00E26128" w:rsidRPr="009A56CB" w:rsidRDefault="009001D0">
            <w:pPr>
              <w:spacing w:line="36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A6BF8B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2874116" w14:textId="77777777" w:rsidTr="00A31CEE">
        <w:trPr>
          <w:trHeight w:val="518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4858D38" w14:textId="77777777" w:rsidR="00E26128" w:rsidRPr="009A56CB" w:rsidRDefault="00900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Declaro que a aplicação dos recursos foi feita de acordo com o projeto e o plano de trabalho aprovados pelo DEPESP,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9A56CB" w:rsidRPr="009A56CB" w14:paraId="2A72151F" w14:textId="77777777" w:rsidTr="00A31CEE">
        <w:trPr>
          <w:trHeight w:val="518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9D8B51E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9A92EB8" w14:textId="77777777" w:rsidR="00E26128" w:rsidRPr="009A56CB" w:rsidRDefault="00900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Data:</w:t>
            </w:r>
          </w:p>
        </w:tc>
      </w:tr>
      <w:tr w:rsidR="009A56CB" w:rsidRPr="009A56CB" w14:paraId="40D51D11" w14:textId="77777777" w:rsidTr="00A31CEE">
        <w:trPr>
          <w:trHeight w:val="267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A11CA7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9A56CB" w:rsidRPr="009A56CB" w14:paraId="0065BF62" w14:textId="77777777" w:rsidTr="00A31CEE">
        <w:trPr>
          <w:trHeight w:val="465"/>
          <w:jc w:val="center"/>
        </w:trPr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C8EC5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1EC2C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C2346F3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26128" w:rsidRPr="009A56CB" w14:paraId="18219AC0" w14:textId="77777777" w:rsidTr="00A31CEE">
        <w:trPr>
          <w:trHeight w:val="555"/>
          <w:jc w:val="center"/>
        </w:trPr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A6BC3AE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(a) do Projeto</w:t>
            </w:r>
          </w:p>
          <w:p w14:paraId="733EC313" w14:textId="77777777" w:rsidR="00E26128" w:rsidRPr="009A56CB" w:rsidRDefault="00E2612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CEA876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de Pesquisa</w:t>
            </w:r>
          </w:p>
        </w:tc>
      </w:tr>
    </w:tbl>
    <w:p w14:paraId="5C3A7018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48EB3956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 w:themeColor="text1"/>
          <w:sz w:val="24"/>
          <w:szCs w:val="24"/>
        </w:rPr>
      </w:pPr>
    </w:p>
    <w:p w14:paraId="0303724F" w14:textId="77777777" w:rsidR="00E26128" w:rsidRPr="009A56CB" w:rsidRDefault="00E26128">
      <w:pPr>
        <w:rPr>
          <w:b/>
          <w:color w:val="000000" w:themeColor="text1"/>
          <w:sz w:val="24"/>
          <w:szCs w:val="24"/>
        </w:rPr>
      </w:pPr>
    </w:p>
    <w:sectPr w:rsidR="00E26128" w:rsidRPr="009A56CB">
      <w:headerReference w:type="default" r:id="rId7"/>
      <w:footerReference w:type="default" r:id="rId8"/>
      <w:pgSz w:w="11900" w:h="16840"/>
      <w:pgMar w:top="480" w:right="460" w:bottom="480" w:left="580" w:header="27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DBC4" w14:textId="77777777" w:rsidR="000302C8" w:rsidRDefault="000302C8">
      <w:r>
        <w:separator/>
      </w:r>
    </w:p>
  </w:endnote>
  <w:endnote w:type="continuationSeparator" w:id="0">
    <w:p w14:paraId="618476BE" w14:textId="77777777" w:rsidR="000302C8" w:rsidRDefault="0003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D745" w14:textId="77777777" w:rsidR="00E26128" w:rsidRDefault="00E2612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17F1" w14:textId="77777777" w:rsidR="000302C8" w:rsidRDefault="000302C8">
      <w:r>
        <w:separator/>
      </w:r>
    </w:p>
  </w:footnote>
  <w:footnote w:type="continuationSeparator" w:id="0">
    <w:p w14:paraId="2AF74139" w14:textId="77777777" w:rsidR="000302C8" w:rsidRDefault="0003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55C6" w14:textId="77777777" w:rsidR="00E26128" w:rsidRDefault="009001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E443441" wp14:editId="6995692B">
              <wp:simplePos x="0" y="0"/>
              <wp:positionH relativeFrom="page">
                <wp:posOffset>318453</wp:posOffset>
              </wp:positionH>
              <wp:positionV relativeFrom="page">
                <wp:posOffset>169863</wp:posOffset>
              </wp:positionV>
              <wp:extent cx="543560" cy="148590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8983" y="3710468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0825F" w14:textId="77777777" w:rsidR="00E26128" w:rsidRDefault="00E26128">
                          <w:pPr>
                            <w:spacing w:before="13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443441" id="Retângulo 3" o:spid="_x0000_s1026" style="position:absolute;margin-left:25.1pt;margin-top:13.4pt;width:42.8pt;height:11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B+sgEAAEkDAAAOAAAAZHJzL2Uyb0RvYy54bWysU9tu2zAMfR+wfxD0vtiumzQ14hTDigwD&#10;ii1A2w9QZCkWYEsaqcTO34+Sk2aXt2Iv8hFFHB4e0quHse/YUQEaZ2tezHLOlJWuMXZf89eXzacl&#10;ZxiEbUTnrKr5SSF/WH/8sBp8pW5c67pGASMSi9Xga96G4KssQ9mqXuDMeWXpUTvoRaAr7LMGxEDs&#10;fZfd5PkiGxw0HpxUiBR9nB75OvFrrWT4oTWqwLqak7aQTkjnLp7ZeiWqPQjfGnmWId6hohfGUtE3&#10;qkcRBDuA+YeqNxIcOh1m0vWZ09pIlXqgbor8r26eW+FV6oXMQf9mE/4/Wvn9+Oy3QDYMHiskGLsY&#10;NfTxS/rYWPN5fre8X5acnWpe3hX57WI5GafGwGRMKG/zcs6ZpISivM8X8/ieXYk8YPiqXM8iqDnQ&#10;XJJd4viEYUq9pMS61m1M16XZdPaPAHHGSHZVG1EYd+O5hZ1rTltg6OXGUK0ngWErgGZacDbQnGuO&#10;Pw8CFGfdN0tGxqW4ALiA3QUIK1tH6xI4m+CXkJZn0vT5EJw2SX9UMZU+i6N5JQfOuxUX4vd7yrr+&#10;AetfAAAA//8DAFBLAwQUAAYACAAAACEA3HOJaN0AAAAIAQAADwAAAGRycy9kb3ducmV2LnhtbEyP&#10;QU/CQBCF7yb8h82QeJOtNRCo3RKCGjwqmKC3pTu2DbuzTXeh1V/vEA96m5fv5c17+XJwVpyxC40n&#10;BbeTBARS6U1DlYK33dPNHESImoy2nlDBFwZYFqOrXGfG9/SK522sBIdQyLSCOsY2kzKUNTodJr5F&#10;YvbpO6cjy66SptM9hzsr0ySZSacb4g+1bnFdY3ncnpyCzbxdvT/7776yjx+b/ct+8bBbRKWux8Pq&#10;HkTEIf6Z4VKfq0PBnQ7+RCYIq2CapOxUkM54wYXfTfk4/AJZ5PL/gOIHAAD//wMAUEsBAi0AFAAG&#10;AAgAAAAhALaDOJL+AAAA4QEAABMAAAAAAAAAAAAAAAAAAAAAAFtDb250ZW50X1R5cGVzXS54bWxQ&#10;SwECLQAUAAYACAAAACEAOP0h/9YAAACUAQAACwAAAAAAAAAAAAAAAAAvAQAAX3JlbHMvLnJlbHNQ&#10;SwECLQAUAAYACAAAACEAOA/QfrIBAABJAwAADgAAAAAAAAAAAAAAAAAuAgAAZHJzL2Uyb0RvYy54&#10;bWxQSwECLQAUAAYACAAAACEA3HOJaN0AAAAIAQAADwAAAAAAAAAAAAAAAAAMBAAAZHJzL2Rvd25y&#10;ZXYueG1sUEsFBgAAAAAEAAQA8wAAABYFAAAAAA==&#10;" filled="f" stroked="f">
              <v:textbox inset="0,0,0,0">
                <w:txbxContent>
                  <w:p w14:paraId="23F0825F" w14:textId="77777777" w:rsidR="00E26128" w:rsidRDefault="00E26128">
                    <w:pPr>
                      <w:spacing w:before="13"/>
                      <w:ind w:left="20" w:firstLine="20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28"/>
    <w:rsid w:val="000302C8"/>
    <w:rsid w:val="00140779"/>
    <w:rsid w:val="00195D82"/>
    <w:rsid w:val="001B0AF3"/>
    <w:rsid w:val="001B2F40"/>
    <w:rsid w:val="001E6702"/>
    <w:rsid w:val="00201302"/>
    <w:rsid w:val="00207C4F"/>
    <w:rsid w:val="002146AD"/>
    <w:rsid w:val="0024265D"/>
    <w:rsid w:val="002771CD"/>
    <w:rsid w:val="002C1CCF"/>
    <w:rsid w:val="003D3348"/>
    <w:rsid w:val="003E50DD"/>
    <w:rsid w:val="0049164F"/>
    <w:rsid w:val="00494879"/>
    <w:rsid w:val="004D2947"/>
    <w:rsid w:val="004E76F3"/>
    <w:rsid w:val="00571033"/>
    <w:rsid w:val="0058610A"/>
    <w:rsid w:val="005F05C6"/>
    <w:rsid w:val="00662305"/>
    <w:rsid w:val="006E54D3"/>
    <w:rsid w:val="006E7023"/>
    <w:rsid w:val="00721CF3"/>
    <w:rsid w:val="007225BC"/>
    <w:rsid w:val="00847B8A"/>
    <w:rsid w:val="008A3AAB"/>
    <w:rsid w:val="008B291C"/>
    <w:rsid w:val="008E6BB1"/>
    <w:rsid w:val="009001D0"/>
    <w:rsid w:val="00983FF1"/>
    <w:rsid w:val="009A56CB"/>
    <w:rsid w:val="009B5038"/>
    <w:rsid w:val="009F098A"/>
    <w:rsid w:val="00A25513"/>
    <w:rsid w:val="00A31CEE"/>
    <w:rsid w:val="00A72309"/>
    <w:rsid w:val="00A839EA"/>
    <w:rsid w:val="00A97B85"/>
    <w:rsid w:val="00AC2267"/>
    <w:rsid w:val="00B02130"/>
    <w:rsid w:val="00B40B80"/>
    <w:rsid w:val="00C26405"/>
    <w:rsid w:val="00C43F20"/>
    <w:rsid w:val="00CD7640"/>
    <w:rsid w:val="00D028A2"/>
    <w:rsid w:val="00D5088D"/>
    <w:rsid w:val="00D6567A"/>
    <w:rsid w:val="00D75AD8"/>
    <w:rsid w:val="00E26128"/>
    <w:rsid w:val="00E32C84"/>
    <w:rsid w:val="00E52353"/>
    <w:rsid w:val="00E7271E"/>
    <w:rsid w:val="00EE5BEA"/>
    <w:rsid w:val="00F22050"/>
    <w:rsid w:val="00F36E3D"/>
    <w:rsid w:val="00F40E8F"/>
    <w:rsid w:val="00FB5ED4"/>
    <w:rsid w:val="00FB620D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AA39"/>
  <w15:docId w15:val="{BA3C0335-E550-4FF0-9819-A3486CF1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9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pPr>
      <w:spacing w:before="151"/>
      <w:ind w:left="1398" w:hanging="1197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01"/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37A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723A5B"/>
    <w:pPr>
      <w:widowControl/>
      <w:suppressAutoHyphens/>
    </w:pPr>
    <w:rPr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5E"/>
    <w:rPr>
      <w:rFonts w:ascii="Segoe UI" w:eastAsia="Times New Roman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s9RxzZjJsEZXLeH1kB19YT4NQ==">AMUW2mVWqkuOI/q3+ZCe8AuexTcniBUN0Of158hGmteLGZ6qv09uwrIoo5ejznecQAoaPyb7OrcBHQqI/TPsz0zFUxPIVjx+EclLgee//9CD10VDwnvrfSMWd9cs0hM0tGw00l9qZ9aS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Barros Luiz</cp:lastModifiedBy>
  <cp:revision>10</cp:revision>
  <dcterms:created xsi:type="dcterms:W3CDTF">2022-08-15T21:32:00Z</dcterms:created>
  <dcterms:modified xsi:type="dcterms:W3CDTF">2022-08-23T18:26:00Z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Mozilla/5.0 (Windows NT 10.0; Win64; x64) AppleWebKit/537.36 (KHTML, like Gecko) Chrome/65.0.3325.181 Safari/537.36</vt:lpwstr>
  </property>
  <property fmtid="{D5CDD505-2E9C-101B-9397-08002B2CF9AE}" pid="4" name="LastSaved">
    <vt:filetime>2019-08-09T00:00:00Z</vt:filetime>
  </property>
</Properties>
</file>