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CE4F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 </w:t>
      </w:r>
    </w:p>
    <w:p w14:paraId="1D3F6785" w14:textId="77777777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732359" w14:textId="77777777" w:rsidR="00CC34C1" w:rsidRPr="00CC34C1" w:rsidRDefault="00CC34C1" w:rsidP="00CC34C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 - FORMULÁRIOS DE SUBMISSÃO DE PROJETOS DE ENSINO ​</w:t>
      </w:r>
    </w:p>
    <w:p w14:paraId="701FD27D" w14:textId="77777777" w:rsidR="00CC34C1" w:rsidRPr="00CC34C1" w:rsidRDefault="00CC34C1" w:rsidP="00CC34C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14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CC34C1" w:rsidRPr="00CC34C1" w14:paraId="5E7660BF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F85A" w14:textId="447D36C8" w:rsidR="00CC34C1" w:rsidRPr="00CC34C1" w:rsidRDefault="00CC34C1" w:rsidP="00CC34C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Style w:val="Forte"/>
                <w:rFonts w:ascii="Times New Roman" w:hAnsi="Times New Roman" w:cs="Times New Roman"/>
                <w:lang w:eastAsia="pt-BR"/>
              </w:rPr>
              <w:t>DADOS DE IDENTIFICAÇÃO DO PROJETO DE</w:t>
            </w:r>
            <w:r w:rsidRPr="00CC34C1">
              <w:rPr>
                <w:rStyle w:val="Forte"/>
                <w:rFonts w:ascii="Times New Roman" w:hAnsi="Times New Roman" w:cs="Times New Roman"/>
              </w:rPr>
              <w:t xml:space="preserve"> ENSINO</w:t>
            </w: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D3D3D3"/>
                <w:lang w:eastAsia="pt-BR"/>
              </w:rPr>
              <w:t xml:space="preserve"> </w:t>
            </w:r>
          </w:p>
        </w:tc>
      </w:tr>
      <w:tr w:rsidR="00CC34C1" w:rsidRPr="00CC34C1" w14:paraId="53075F8F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673C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CC34C1" w:rsidRPr="00CC34C1" w14:paraId="0F85BF86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C70A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onde será desenvolvido do projeto:</w:t>
            </w:r>
          </w:p>
        </w:tc>
      </w:tr>
      <w:tr w:rsidR="00CC34C1" w:rsidRPr="00CC34C1" w14:paraId="667AA729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38F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Especificação do Projeto de Ensino:</w:t>
            </w:r>
          </w:p>
          <w:p w14:paraId="44C2576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) Projeto interdisciplinar e/ou integrador</w:t>
            </w:r>
          </w:p>
          <w:p w14:paraId="6EA0132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) Curso de nivelamento</w:t>
            </w:r>
          </w:p>
          <w:p w14:paraId="0E0BF8B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) Aulas de Reforço</w:t>
            </w:r>
          </w:p>
          <w:p w14:paraId="7C506E3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) Cursos preparatório para o exame do ensino médio (ENEM), exame nacional de desempenho de estudantes (ENADE) e afins.</w:t>
            </w:r>
          </w:p>
          <w:p w14:paraId="34A25FD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 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) Curso preparatório para competição acadêmica</w:t>
            </w:r>
          </w:p>
          <w:p w14:paraId="5442DBB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 ) Ação de assessoramento discente</w:t>
            </w:r>
          </w:p>
          <w:p w14:paraId="23F4194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Outra prática inovadora de ensino: (especificar) ____________________</w:t>
            </w:r>
          </w:p>
        </w:tc>
      </w:tr>
      <w:tr w:rsidR="00CC34C1" w:rsidRPr="00CC34C1" w14:paraId="08CBB610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BF17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Abrangência - Área do Conhecimento/Disciplina(s) Envolvida(s):</w:t>
            </w:r>
          </w:p>
          <w:p w14:paraId="628E9E1C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1454805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7899A0E9" w14:textId="77777777" w:rsidTr="00CC34C1">
        <w:trPr>
          <w:tblCellSpacing w:w="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495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Abrangência – Beneficiados (quantidade e especificadores):</w:t>
            </w:r>
          </w:p>
          <w:p w14:paraId="474EA46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  <w:p w14:paraId="2F0547A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38BEF80A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Style w:val="Forte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9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0"/>
      </w:tblGrid>
      <w:tr w:rsidR="00CC34C1" w:rsidRPr="00CC34C1" w14:paraId="24B373B3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78F8" w14:textId="7239B2DE" w:rsidR="00CC34C1" w:rsidRPr="00CC34C1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lang w:eastAsia="pt-BR"/>
              </w:rPr>
            </w:pPr>
            <w:r w:rsidRPr="00CC34C1">
              <w:rPr>
                <w:rStyle w:val="Forte"/>
                <w:rFonts w:ascii="Times New Roman" w:hAnsi="Times New Roman" w:cs="Times New Roman"/>
                <w:lang w:eastAsia="pt-BR"/>
              </w:rPr>
              <w:t>II. DADOS DE IDENTIFICAÇÃO DOS PARTICIPANTES   </w:t>
            </w:r>
          </w:p>
        </w:tc>
      </w:tr>
      <w:tr w:rsidR="00CC34C1" w:rsidRPr="00CC34C1" w14:paraId="71964F3D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56F2" w14:textId="6F68C5FF" w:rsidR="00CC34C1" w:rsidRPr="00CC34C1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lang w:eastAsia="pt-BR"/>
              </w:rPr>
            </w:pPr>
            <w:r w:rsidRPr="00CC34C1">
              <w:rPr>
                <w:rStyle w:val="Forte"/>
                <w:rFonts w:ascii="Times New Roman" w:hAnsi="Times New Roman" w:cs="Times New Roman"/>
                <w:lang w:eastAsia="pt-BR"/>
              </w:rPr>
              <w:t> </w:t>
            </w:r>
            <w:r>
              <w:rPr>
                <w:rStyle w:val="Forte"/>
                <w:rFonts w:ascii="Times New Roman" w:hAnsi="Times New Roman" w:cs="Times New Roman"/>
                <w:lang w:eastAsia="pt-BR"/>
              </w:rPr>
              <w:t xml:space="preserve">                                                                  </w:t>
            </w:r>
            <w:r w:rsidRPr="00CC34C1">
              <w:rPr>
                <w:rStyle w:val="Forte"/>
                <w:rFonts w:ascii="Times New Roman" w:hAnsi="Times New Roman" w:cs="Times New Roman"/>
                <w:lang w:eastAsia="pt-BR"/>
              </w:rPr>
              <w:t xml:space="preserve"> COORDENADOR DO PROJETO                                                      </w:t>
            </w:r>
          </w:p>
        </w:tc>
      </w:tr>
      <w:tr w:rsidR="00CC34C1" w:rsidRPr="00CC34C1" w14:paraId="50B000BE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C26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do(a) coordenador(a):</w:t>
            </w:r>
          </w:p>
        </w:tc>
      </w:tr>
      <w:tr w:rsidR="00CC34C1" w:rsidRPr="00CC34C1" w14:paraId="66F9C988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5C6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Matrícula :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                                       Cargo:            </w:t>
            </w:r>
          </w:p>
        </w:tc>
      </w:tr>
      <w:tr w:rsidR="00CC34C1" w:rsidRPr="00CC34C1" w14:paraId="216B4BAC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4D8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Telefone:                                                  E-mail institucional</w:t>
            </w:r>
          </w:p>
        </w:tc>
      </w:tr>
      <w:tr w:rsidR="00CC34C1" w:rsidRPr="00CC34C1" w14:paraId="23DCF5C5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B7FD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Informações adicionais:</w:t>
            </w:r>
          </w:p>
          <w:p w14:paraId="169928B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Orienta estudantes de outro programa institucional de bolsa?   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) SIM     (   ) NÃO</w:t>
            </w:r>
          </w:p>
          <w:p w14:paraId="0CBC037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 sim, citar o programa financiador e o número de bolsistas orientados:</w:t>
            </w:r>
          </w:p>
        </w:tc>
      </w:tr>
      <w:tr w:rsidR="00CC34C1" w:rsidRPr="00CC34C1" w14:paraId="145F3657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59BC" w14:textId="58342D04" w:rsidR="00CC34C1" w:rsidRPr="00CC34C1" w:rsidRDefault="00CC34C1" w:rsidP="00CC34C1">
            <w:pPr>
              <w:spacing w:before="100" w:beforeAutospacing="1" w:after="100" w:afterAutospacing="1" w:line="240" w:lineRule="auto"/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PARTICIPANTES SERVIDORES</w:t>
            </w:r>
          </w:p>
          <w:p w14:paraId="56F872F6" w14:textId="77777777" w:rsidR="00CC34C1" w:rsidRPr="00CC34C1" w:rsidRDefault="00CC34C1" w:rsidP="00CC34C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Caso haja mais de um Participante Servidor-Colaborador, basta copiar e colar o quadro abaixo)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CC34C1" w:rsidRPr="00CC34C1" w14:paraId="592565A7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5B75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do(a) Participante Servidor(a):</w:t>
            </w:r>
          </w:p>
        </w:tc>
      </w:tr>
      <w:tr w:rsidR="00CC34C1" w:rsidRPr="00CC34C1" w14:paraId="0EA7FC07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A2D2" w14:textId="1C2F1D9B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Matrícula:                                              Cargo: </w:t>
            </w:r>
          </w:p>
        </w:tc>
      </w:tr>
      <w:tr w:rsidR="00CC34C1" w:rsidRPr="00CC34C1" w14:paraId="057D01FB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52B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Telefone:                                                  E-mail institucional</w:t>
            </w:r>
          </w:p>
        </w:tc>
      </w:tr>
      <w:tr w:rsidR="00CC34C1" w:rsidRPr="00CC34C1" w14:paraId="4D35444E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BE1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Informações adicionais:</w:t>
            </w:r>
          </w:p>
          <w:p w14:paraId="4EA581BE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Orienta estudantes de outro programa institucional de bolsa?   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) SIM     (   ) NÃO</w:t>
            </w:r>
          </w:p>
          <w:p w14:paraId="3E6F419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Se sim, citar o programa financiador e o número de bolsistas orientados:</w:t>
            </w:r>
          </w:p>
        </w:tc>
      </w:tr>
      <w:tr w:rsidR="00CC34C1" w:rsidRPr="00CC34C1" w14:paraId="488B12F9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527C" w14:textId="59E68204" w:rsidR="00CC34C1" w:rsidRPr="00CC34C1" w:rsidRDefault="00CC34C1" w:rsidP="00CC34C1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Estudantes - Colaboradores Bolsistas - Anexar Comprovante</w:t>
            </w:r>
          </w:p>
        </w:tc>
      </w:tr>
      <w:tr w:rsidR="00CC34C1" w:rsidRPr="00CC34C1" w14:paraId="7D53816D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AF94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CC34C1" w:rsidRPr="00CC34C1" w14:paraId="19D76476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2970" w14:textId="568F7E20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                                     Matrícula:                      Período que está cursando:</w:t>
            </w:r>
          </w:p>
        </w:tc>
      </w:tr>
      <w:tr w:rsidR="00CC34C1" w:rsidRPr="00CC34C1" w14:paraId="671C0C0A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D43C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 de identidade:                                               CPF:</w:t>
            </w:r>
          </w:p>
        </w:tc>
      </w:tr>
      <w:tr w:rsidR="00CC34C1" w:rsidRPr="00CC34C1" w14:paraId="2F2A6C18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BA6B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Banco (número e nome):                                   Agência bancária:               Número da Conta:</w:t>
            </w:r>
          </w:p>
        </w:tc>
      </w:tr>
      <w:tr w:rsidR="00CC34C1" w:rsidRPr="00CC34C1" w14:paraId="4E7CFC58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AAAA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                                                          Sexo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 (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) Feminino   (   ) Masculino</w:t>
            </w:r>
          </w:p>
        </w:tc>
      </w:tr>
      <w:tr w:rsidR="00CC34C1" w:rsidRPr="00CC34C1" w14:paraId="3E7211DA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ABD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CC34C1" w:rsidRPr="00CC34C1" w14:paraId="2607FC42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9B4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 ou celular:                                       E-mail: </w:t>
            </w:r>
          </w:p>
        </w:tc>
      </w:tr>
      <w:tr w:rsidR="00CC34C1" w:rsidRPr="00CC34C1" w14:paraId="61BA86DE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3C2E" w14:textId="77777777" w:rsidR="00CC34C1" w:rsidRPr="00CC34C1" w:rsidRDefault="00CC34C1" w:rsidP="00CC34C1">
            <w:pPr>
              <w:shd w:val="clear" w:color="auto" w:fill="E6E6E6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           Participantes Estudantes – Colaboradores Voluntário - *Anexar Comprovante</w:t>
            </w:r>
          </w:p>
          <w:p w14:paraId="15C2802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(Caso haja mais de um participante estudante na condição de voluntário, basta copiar e colar o quadro abaixo)</w:t>
            </w:r>
          </w:p>
        </w:tc>
      </w:tr>
      <w:tr w:rsidR="00CC34C1" w:rsidRPr="00CC34C1" w14:paraId="42FF8C2B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FC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CC34C1" w:rsidRPr="00CC34C1" w14:paraId="0985718C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3685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Curso:                                          Matrícula:                         Período que está cursando:</w:t>
            </w:r>
          </w:p>
        </w:tc>
      </w:tr>
      <w:tr w:rsidR="00CC34C1" w:rsidRPr="00CC34C1" w14:paraId="45A429A9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CA8B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Documento de Identidade:                                                    CPF:</w:t>
            </w:r>
          </w:p>
        </w:tc>
      </w:tr>
      <w:tr w:rsidR="00CC34C1" w:rsidRPr="00CC34C1" w14:paraId="1AD6AD72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1934" w14:textId="5881F06C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Data de nascimento:                                                  Sexo: 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) Feminino   (   ) Masculino</w:t>
            </w:r>
          </w:p>
        </w:tc>
      </w:tr>
      <w:tr w:rsidR="00CC34C1" w:rsidRPr="00CC34C1" w14:paraId="03F499A2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A1D1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residencial:</w:t>
            </w:r>
          </w:p>
        </w:tc>
      </w:tr>
      <w:tr w:rsidR="00CC34C1" w:rsidRPr="00CC34C1" w14:paraId="4C3234DA" w14:textId="77777777" w:rsidTr="00CC34C1">
        <w:trPr>
          <w:tblCellSpacing w:w="5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92FF" w14:textId="5967E6ED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Telefone residencial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ou celular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                               </w:t>
            </w: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E-mail: </w:t>
            </w:r>
          </w:p>
        </w:tc>
      </w:tr>
    </w:tbl>
    <w:p w14:paraId="3D225E78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6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CC34C1" w:rsidRPr="00CC34C1" w14:paraId="0B53575C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022D" w14:textId="02FDFC7D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D3D3D3"/>
                <w:lang w:eastAsia="pt-BR"/>
              </w:rPr>
              <w:t>III</w:t>
            </w:r>
            <w:r w:rsidRPr="00CC34C1">
              <w:rPr>
                <w:rStyle w:val="Forte"/>
              </w:rPr>
              <w:t xml:space="preserve">. </w:t>
            </w:r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APRESENTAÇÃO DO PROJETO (MÁXIMO DE 10 PÁGINAS):</w:t>
            </w:r>
          </w:p>
        </w:tc>
      </w:tr>
      <w:tr w:rsidR="00CC34C1" w:rsidRPr="00CC34C1" w14:paraId="0CC5C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243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Introdução/Histórico da construção da proposta</w:t>
            </w:r>
          </w:p>
          <w:p w14:paraId="38B80F05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824F48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4E83E4A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53FD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2. Objetivos</w:t>
            </w:r>
          </w:p>
          <w:p w14:paraId="1944D99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pt-BR"/>
              </w:rPr>
              <w:t>Geral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14:paraId="648262DB" w14:textId="77777777" w:rsid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pt-BR"/>
              </w:rPr>
              <w:t>Específicos:</w:t>
            </w:r>
          </w:p>
          <w:p w14:paraId="015C570B" w14:textId="52B4287F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CC34C1" w:rsidRPr="00CC34C1" w14:paraId="462A996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12EB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3. Justificativa</w:t>
            </w:r>
          </w:p>
        </w:tc>
      </w:tr>
      <w:tr w:rsidR="00CC34C1" w:rsidRPr="00CC34C1" w14:paraId="668F5AE5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3B64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 4. Referenciais teóricos de embasamento</w:t>
            </w:r>
          </w:p>
        </w:tc>
      </w:tr>
      <w:tr w:rsidR="00CC34C1" w:rsidRPr="00CC34C1" w14:paraId="003E6ECE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EEDE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Atividades previstas</w:t>
            </w:r>
          </w:p>
        </w:tc>
      </w:tr>
      <w:tr w:rsidR="00CC34C1" w:rsidRPr="00CC34C1" w14:paraId="48805D04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7221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6. Metodologias a serem utilizadas</w:t>
            </w:r>
          </w:p>
        </w:tc>
      </w:tr>
      <w:tr w:rsidR="00CC34C1" w:rsidRPr="00CC34C1" w14:paraId="103F4459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426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7. Infraestrutura e recursos financeiros (que estão </w:t>
            </w:r>
            <w:proofErr w:type="spellStart"/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disposição do servidor na instituição)</w:t>
            </w:r>
          </w:p>
          <w:p w14:paraId="036A9051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Infraestrutura:</w:t>
            </w:r>
          </w:p>
          <w:p w14:paraId="2A2F2DCC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Recursos </w:t>
            </w: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Financeiros :</w:t>
            </w:r>
            <w:proofErr w:type="gramEnd"/>
          </w:p>
          <w:p w14:paraId="6EFCB1B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6F39B12F" w14:textId="77777777" w:rsidR="00CC34C1" w:rsidRPr="00CC34C1" w:rsidRDefault="00CC34C1" w:rsidP="00CC34C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Orçamentária</w:t>
            </w:r>
          </w:p>
          <w:tbl>
            <w:tblPr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446"/>
              <w:gridCol w:w="849"/>
              <w:gridCol w:w="745"/>
              <w:gridCol w:w="2081"/>
              <w:gridCol w:w="1668"/>
            </w:tblGrid>
            <w:tr w:rsidR="00CC34C1" w:rsidRPr="00CC34C1" w14:paraId="34E2FA45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F48D8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A482E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FF204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44D1C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F3DA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Unitário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D360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Valor Total</w:t>
                  </w:r>
                </w:p>
              </w:tc>
            </w:tr>
            <w:tr w:rsidR="00CC34C1" w:rsidRPr="00CC34C1" w14:paraId="1544D486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7EE3B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AF3A5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1F336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292B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44C8F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9E00B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446A9492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9D9F2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AD469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37C2A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F1DB1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2DF3F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6CD2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67AF2CDB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8E9D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F440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2593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48A8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F6C0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FF38D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0E5F5FA2" w14:textId="77777777">
              <w:trPr>
                <w:tblCellSpacing w:w="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8B615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2C61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95C87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9856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E74A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1019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198FCF25" w14:textId="77777777">
              <w:trPr>
                <w:tblCellSpacing w:w="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8770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TOTAL: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CDFBB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D0A797C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5E368FB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0205D4D3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A91F" w14:textId="77777777" w:rsid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8. Resultados esperados</w:t>
            </w:r>
          </w:p>
          <w:p w14:paraId="662DB1AB" w14:textId="5E063D7C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CC34C1" w:rsidRPr="00CC34C1" w14:paraId="6F186588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651D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9. Acompanhamento e avaliação do projeto</w:t>
            </w:r>
          </w:p>
          <w:p w14:paraId="20ADE7CD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(Apresentar os indicadores que serão utilizados na análise e na avaliação do Projeto, que permitirão acompanhar a execução dos objetivos gerais e específicos propostos. Os indicadores podem ser quantitativos e/ou qualitativos e se referir aos agentes do Projeto - docentes, estudantes, técnicos e parceiros externos, bem como aos instrumentos e metodologias utilizadas).</w:t>
            </w:r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1471"/>
              <w:gridCol w:w="1550"/>
              <w:gridCol w:w="1598"/>
              <w:gridCol w:w="1408"/>
              <w:gridCol w:w="2025"/>
            </w:tblGrid>
            <w:tr w:rsidR="00CC34C1" w:rsidRPr="00CC34C1" w14:paraId="5186D318" w14:textId="77777777">
              <w:trPr>
                <w:tblCellSpacing w:w="0" w:type="dxa"/>
              </w:trPr>
              <w:tc>
                <w:tcPr>
                  <w:tcW w:w="918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25AE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CC34C1" w14:paraId="5F05A6A4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D24D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763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C611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CC34C1" w14:paraId="3FC63E2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6C202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DBE2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5196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CCE4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23A4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3B6B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251755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A978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34B6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FEA5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5D15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BCDF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87542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155DEB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B824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1EABD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6FB5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346E8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00C0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B29C4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36B357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06B2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8CA5F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85D4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0725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F8138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D26B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5E216E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02AD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B724A2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5481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BBA7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DBA8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89AF94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3A369A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0740DA60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088E" w14:textId="02EDD288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10. Carga horária total do projeto:</w:t>
            </w:r>
          </w:p>
        </w:tc>
      </w:tr>
      <w:tr w:rsidR="00CC34C1" w:rsidRPr="00CC34C1" w14:paraId="2EAFE61B" w14:textId="77777777" w:rsidTr="00CC34C1">
        <w:trPr>
          <w:tblCellSpacing w:w="5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120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Referências</w:t>
            </w:r>
          </w:p>
          <w:p w14:paraId="024BBD75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2D1B60EB" w14:textId="77777777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6375"/>
      </w:tblGrid>
      <w:tr w:rsidR="00CC34C1" w:rsidRPr="00CC34C1" w14:paraId="49CCD796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F05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F7D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do(a) Coordenador(a):</w:t>
            </w:r>
          </w:p>
        </w:tc>
      </w:tr>
    </w:tbl>
    <w:p w14:paraId="52775F3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II- PLANO DE ATIVIDADES DO(A) COORDENADOR(A)</w:t>
      </w:r>
    </w:p>
    <w:tbl>
      <w:tblPr>
        <w:tblW w:w="10545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5"/>
      </w:tblGrid>
      <w:tr w:rsidR="00CC34C1" w:rsidRPr="00CC34C1" w14:paraId="5F14C91E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DD5B" w14:textId="77777777" w:rsidR="00CC34C1" w:rsidRPr="00CC34C1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                                  PLANO DE ATIVIDADES DO(A) COORDENADOR(</w:t>
            </w:r>
            <w:proofErr w:type="gramStart"/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A)   </w:t>
            </w:r>
            <w:proofErr w:type="gramEnd"/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                                     </w:t>
            </w:r>
          </w:p>
        </w:tc>
      </w:tr>
      <w:tr w:rsidR="00CC34C1" w:rsidRPr="00CC34C1" w14:paraId="7DAC85C1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4AB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Identificação</w:t>
            </w:r>
          </w:p>
        </w:tc>
      </w:tr>
      <w:tr w:rsidR="00CC34C1" w:rsidRPr="00CC34C1" w14:paraId="36702FC8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41C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  <w:p w14:paraId="78AD966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77AA7EE8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EC64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do(a) coordenador(a):</w:t>
            </w:r>
          </w:p>
        </w:tc>
      </w:tr>
      <w:tr w:rsidR="00CC34C1" w:rsidRPr="00CC34C1" w14:paraId="1C8B0A34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8E87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Apresentação</w:t>
            </w:r>
          </w:p>
          <w:p w14:paraId="690FC1C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(Fazer uma breve introdução, articulando os objetivos do Projeto com o Plano de Atividades a ser desenvolvido pelo(a) Coordenador e Colaborador(es)).</w:t>
            </w:r>
          </w:p>
        </w:tc>
      </w:tr>
      <w:tr w:rsidR="00CC34C1" w:rsidRPr="00CC34C1" w14:paraId="3433199B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24DD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 Objetivos das atividades do(a) coordenador(a)</w:t>
            </w:r>
          </w:p>
          <w:p w14:paraId="027A0011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3.1. ..................</w:t>
            </w:r>
          </w:p>
          <w:p w14:paraId="1D612E1F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3.2. ..................</w:t>
            </w:r>
          </w:p>
        </w:tc>
      </w:tr>
      <w:tr w:rsidR="00CC34C1" w:rsidRPr="00CC34C1" w14:paraId="2D241AB7" w14:textId="77777777" w:rsidTr="00CC34C1">
        <w:trPr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1E96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Atividades a serem desenvolvidas pelo(a) coordenador(a)</w:t>
            </w:r>
          </w:p>
        </w:tc>
      </w:tr>
      <w:tr w:rsidR="00CC34C1" w:rsidRPr="00CC34C1" w14:paraId="602529A4" w14:textId="77777777" w:rsidTr="00CC34C1">
        <w:trPr>
          <w:trHeight w:val="4200"/>
          <w:tblCellSpacing w:w="5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972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Acompanhamento e avaliação</w:t>
            </w:r>
          </w:p>
          <w:p w14:paraId="6CAF8CC0" w14:textId="0D7F9BB8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</w:t>
            </w:r>
            <w:r w:rsidRPr="00CC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Descrever o processo de avaliação das atividades previstas no projeto e dos participantes – servidores, estudantes voluntários e/ou estudantes bolsistas ao longo do período de vigência da bolsa,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660" w:type="dxa"/>
              <w:tblCellSpacing w:w="0" w:type="dxa"/>
              <w:tblInd w:w="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671"/>
              <w:gridCol w:w="1464"/>
              <w:gridCol w:w="1655"/>
              <w:gridCol w:w="1416"/>
              <w:gridCol w:w="2371"/>
            </w:tblGrid>
            <w:tr w:rsidR="00CC34C1" w:rsidRPr="00CC34C1" w14:paraId="0E5D1B88" w14:textId="77777777" w:rsidTr="00CC34C1">
              <w:trPr>
                <w:tblCellSpacing w:w="0" w:type="dxa"/>
              </w:trPr>
              <w:tc>
                <w:tcPr>
                  <w:tcW w:w="96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791B2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CC34C1" w14:paraId="4E2AC43C" w14:textId="77777777" w:rsidTr="00CC34C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5D6E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47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2DD2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CC34C1" w14:paraId="05E16800" w14:textId="77777777" w:rsidTr="00CC34C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0BEF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1BD5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AAE6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20E98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6C14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085F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2F21E6EE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F6BB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52426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8B4A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62A7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867A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E647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77CD1F30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F1E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21D8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31391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26782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9CB2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38AB6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41044AFF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3261B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A4A1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A4F0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7334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74CA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63F03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7578ACD9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BDF59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4BE8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8F6012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5709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C8FA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06BE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18BED8E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0CBB563E" w14:textId="77777777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3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650"/>
      </w:tblGrid>
      <w:tr w:rsidR="00CC34C1" w:rsidRPr="00CC34C1" w14:paraId="570034C3" w14:textId="77777777" w:rsidTr="00CC34C1">
        <w:trPr>
          <w:tblCellSpacing w:w="5" w:type="dxa"/>
        </w:trPr>
        <w:tc>
          <w:tcPr>
            <w:tcW w:w="10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ADE" w14:textId="1A5BE403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6. Carga horária semanal:</w:t>
            </w:r>
          </w:p>
        </w:tc>
      </w:tr>
      <w:tr w:rsidR="00CC34C1" w:rsidRPr="00CC34C1" w14:paraId="089E6A09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3DF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5A5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do(a) Coordenador(a):</w:t>
            </w:r>
          </w:p>
        </w:tc>
      </w:tr>
    </w:tbl>
    <w:p w14:paraId="40568CDF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III- PLANO DE ATIVIDADES DO(A) PARTICIPANTE SERVIDOR(A)- COLABORADOR</w:t>
      </w:r>
    </w:p>
    <w:p w14:paraId="53672A4A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86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0"/>
      </w:tblGrid>
      <w:tr w:rsidR="00CC34C1" w:rsidRPr="00CC34C1" w14:paraId="005C6844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4C93" w14:textId="2D45FE73" w:rsidR="00CC34C1" w:rsidRPr="00CC34C1" w:rsidRDefault="00CC34C1" w:rsidP="00CC34C1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Style w:val="Forte"/>
                <w:sz w:val="24"/>
                <w:szCs w:val="24"/>
              </w:rPr>
              <w:t xml:space="preserve">          </w:t>
            </w:r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PLANO DE ATIVIDADES DO(A) PARTICIPANTE SERVIDOR(A)-COLABORADOR                  </w:t>
            </w:r>
          </w:p>
        </w:tc>
      </w:tr>
      <w:tr w:rsidR="00CC34C1" w:rsidRPr="00CC34C1" w14:paraId="7127D72B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A96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Identificação</w:t>
            </w:r>
          </w:p>
        </w:tc>
      </w:tr>
      <w:tr w:rsidR="00CC34C1" w:rsidRPr="00CC34C1" w14:paraId="7B39B81C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738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CC34C1" w:rsidRPr="00CC34C1" w14:paraId="1FF05914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F65E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do(a) Participante Servidor-Colaborador(a):</w:t>
            </w:r>
          </w:p>
        </w:tc>
      </w:tr>
      <w:tr w:rsidR="00CC34C1" w:rsidRPr="00CC34C1" w14:paraId="2CB83171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2184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 Apresentação</w:t>
            </w:r>
          </w:p>
          <w:p w14:paraId="3490A935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CC34C1" w14:paraId="045C5EF0" w14:textId="77777777" w:rsidTr="00CC34C1">
        <w:trPr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981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3. Objetivos das atividades</w:t>
            </w:r>
          </w:p>
          <w:p w14:paraId="08CF79C1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3.1..............</w:t>
            </w:r>
          </w:p>
          <w:p w14:paraId="1A7E8FB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3.2.............</w:t>
            </w:r>
          </w:p>
        </w:tc>
      </w:tr>
      <w:tr w:rsidR="00CC34C1" w:rsidRPr="00CC34C1" w14:paraId="207AB714" w14:textId="77777777" w:rsidTr="00CC34C1">
        <w:trPr>
          <w:trHeight w:val="4101"/>
          <w:tblCellSpacing w:w="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CF8A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421"/>
              <w:tblOverlap w:val="never"/>
              <w:tblW w:w="100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603"/>
              <w:gridCol w:w="1634"/>
              <w:gridCol w:w="1666"/>
              <w:gridCol w:w="1618"/>
              <w:gridCol w:w="2412"/>
            </w:tblGrid>
            <w:tr w:rsidR="00CC34C1" w:rsidRPr="00CC34C1" w14:paraId="5FA1ADC8" w14:textId="77777777" w:rsidTr="00CC34C1">
              <w:trPr>
                <w:tblCellSpacing w:w="0" w:type="dxa"/>
              </w:trPr>
              <w:tc>
                <w:tcPr>
                  <w:tcW w:w="100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E76D6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CC34C1" w:rsidRPr="00CC34C1" w14:paraId="74095848" w14:textId="77777777" w:rsidTr="00CC34C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4BAC8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93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E5E6D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CC34C1" w:rsidRPr="00CC34C1" w14:paraId="0C656AAD" w14:textId="77777777" w:rsidTr="00CC34C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CB672" w14:textId="77777777" w:rsidR="00CC34C1" w:rsidRPr="00CC34C1" w:rsidRDefault="00CC34C1" w:rsidP="00CC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009A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F4E7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3172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0C3C2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BE60D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7D86C5FE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A1C55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DA62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3CAFC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30AF0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66BF1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7C75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4EC1F8E7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69171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672B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CC2EE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F117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E809D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8D436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136DABB8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6953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7ADB6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FD83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6903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69C5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79437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2D1A325F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6BF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8A0F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3749A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D081F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D4E6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48CCC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C34C1" w:rsidRPr="00CC34C1" w14:paraId="1C29877D" w14:textId="77777777" w:rsidTr="00CC34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0B2C31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AB5129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5540F3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A986D0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A5BFEB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C0527D" w14:textId="77777777" w:rsidR="00CC34C1" w:rsidRPr="00CC34C1" w:rsidRDefault="00CC34C1" w:rsidP="00CC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74D0BD5E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 </w:t>
            </w:r>
          </w:p>
          <w:p w14:paraId="520838DF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1ECE3B9B" w14:textId="77777777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635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8697"/>
      </w:tblGrid>
      <w:tr w:rsidR="00CC34C1" w:rsidRPr="00CC34C1" w14:paraId="1A846B19" w14:textId="77777777" w:rsidTr="00CC34C1">
        <w:trPr>
          <w:tblCellSpacing w:w="5" w:type="dxa"/>
        </w:trPr>
        <w:tc>
          <w:tcPr>
            <w:tcW w:w="10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5BB0" w14:textId="326695DC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Semanal:</w:t>
            </w:r>
          </w:p>
        </w:tc>
      </w:tr>
      <w:tr w:rsidR="00CC34C1" w:rsidRPr="00CC34C1" w14:paraId="01B085D4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6BC5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42D4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 do(a) Participante Servidor(a)-Colaborador(a):</w:t>
            </w:r>
          </w:p>
        </w:tc>
      </w:tr>
      <w:tr w:rsidR="00CC34C1" w:rsidRPr="00CC34C1" w14:paraId="50D4D361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BC14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2F9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 do(a) Coordenador(a):</w:t>
            </w:r>
          </w:p>
        </w:tc>
      </w:tr>
    </w:tbl>
    <w:p w14:paraId="0FBDFF24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 PLANO DE ATIVIDADES DO(A) PARTICIPANTE ESTUDANTE-</w:t>
      </w:r>
      <w:proofErr w:type="gramStart"/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COLABORADOR  BOLSISTA</w:t>
      </w:r>
      <w:proofErr w:type="gramEnd"/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/E OU VOLUNTÁRIO</w:t>
      </w:r>
    </w:p>
    <w:p w14:paraId="06F1C5D3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95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  <w:gridCol w:w="5621"/>
      </w:tblGrid>
      <w:tr w:rsidR="00CC34C1" w:rsidRPr="00CC34C1" w14:paraId="79B95062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D68B" w14:textId="0F52EACE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</w:t>
            </w:r>
            <w:r w:rsidRPr="00CC34C1">
              <w:rPr>
                <w:rStyle w:val="Forte"/>
                <w:rFonts w:ascii="Times New Roman" w:hAnsi="Times New Roman" w:cs="Times New Roman"/>
                <w:sz w:val="24"/>
                <w:szCs w:val="24"/>
                <w:lang w:eastAsia="pt-BR"/>
              </w:rPr>
              <w:t>LANO DE ATIVIDADES DO(A) PARTICIPANTE ESTUDANTE-COLABORADOR VOLUNTÁRIO</w:t>
            </w: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3D3D3"/>
                <w:lang w:eastAsia="pt-BR"/>
              </w:rPr>
              <w:t>   </w:t>
            </w:r>
          </w:p>
        </w:tc>
      </w:tr>
      <w:tr w:rsidR="00CC34C1" w:rsidRPr="00CC34C1" w14:paraId="22F7D142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C12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Identificação</w:t>
            </w:r>
          </w:p>
        </w:tc>
      </w:tr>
      <w:tr w:rsidR="00CC34C1" w:rsidRPr="00CC34C1" w14:paraId="26F8F82A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8D85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</w:tc>
      </w:tr>
      <w:tr w:rsidR="00CC34C1" w:rsidRPr="00CC34C1" w14:paraId="39075A67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3CB9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do(a) Participante Estudante:</w:t>
            </w:r>
          </w:p>
        </w:tc>
      </w:tr>
      <w:tr w:rsidR="00CC34C1" w:rsidRPr="00CC34C1" w14:paraId="132292C5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E90C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Condição de Participação:</w:t>
            </w:r>
          </w:p>
          <w:p w14:paraId="7EB06412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) Participante Estudante - Colaborador Bolsista</w:t>
            </w:r>
          </w:p>
          <w:p w14:paraId="4FFC0A4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) Participante Estudante-Colaborador Voluntário</w:t>
            </w:r>
          </w:p>
        </w:tc>
      </w:tr>
      <w:tr w:rsidR="00CC34C1" w:rsidRPr="00CC34C1" w14:paraId="18AC6C91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4EA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Apresentação</w:t>
            </w:r>
          </w:p>
          <w:p w14:paraId="39875AA0" w14:textId="77777777" w:rsidR="00CC34C1" w:rsidRPr="00371AF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(Fazer uma breve introdução, articulando os objetivos do Projeto ao Plano de Atividades)</w:t>
            </w:r>
          </w:p>
        </w:tc>
      </w:tr>
      <w:tr w:rsidR="00CC34C1" w:rsidRPr="00CC34C1" w14:paraId="533BDDDF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B23F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3. Objetivos das atividades</w:t>
            </w:r>
          </w:p>
        </w:tc>
      </w:tr>
      <w:tr w:rsidR="00CC34C1" w:rsidRPr="00CC34C1" w14:paraId="26255D87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9CB0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Atividades a serem desenvolvidas</w:t>
            </w:r>
          </w:p>
          <w:tbl>
            <w:tblPr>
              <w:tblpPr w:leftFromText="141" w:rightFromText="141" w:vertAnchor="text" w:horzAnchor="margin" w:tblpXSpec="center" w:tblpY="36"/>
              <w:tblOverlap w:val="never"/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1819"/>
              <w:gridCol w:w="1784"/>
              <w:gridCol w:w="1762"/>
            </w:tblGrid>
            <w:tr w:rsidR="00371AF1" w:rsidRPr="00CC34C1" w14:paraId="00D5DC02" w14:textId="77777777" w:rsidTr="00371AF1">
              <w:trPr>
                <w:tblCellSpacing w:w="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0C4AC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                     Cronograma de execução</w:t>
                  </w:r>
                </w:p>
              </w:tc>
            </w:tr>
            <w:tr w:rsidR="00371AF1" w:rsidRPr="00CC34C1" w14:paraId="278F2C90" w14:textId="77777777" w:rsidTr="00371AF1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E888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 </w:t>
                  </w:r>
                </w:p>
              </w:tc>
              <w:tc>
                <w:tcPr>
                  <w:tcW w:w="53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7EE7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    Período</w:t>
                  </w:r>
                </w:p>
              </w:tc>
            </w:tr>
            <w:tr w:rsidR="00371AF1" w:rsidRPr="00CC34C1" w14:paraId="4B5E69A2" w14:textId="77777777" w:rsidTr="00371AF1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5AD4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2564A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519D1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C44F5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CC34C1" w14:paraId="5F2DCC7F" w14:textId="77777777" w:rsidTr="00371AF1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44A5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2AC9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32761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8ADC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CC34C1" w14:paraId="286C2B52" w14:textId="77777777" w:rsidTr="00371AF1">
              <w:trPr>
                <w:tblCellSpacing w:w="5" w:type="dxa"/>
              </w:trPr>
              <w:tc>
                <w:tcPr>
                  <w:tcW w:w="21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B1546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C2945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82C3B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D07D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371AF1" w:rsidRPr="00CC34C1" w14:paraId="2EB09CAD" w14:textId="77777777" w:rsidTr="00371AF1">
              <w:trPr>
                <w:tblCellSpacing w:w="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6AF72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8D44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5646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F9CD7" w14:textId="77777777" w:rsidR="00371AF1" w:rsidRPr="00CC34C1" w:rsidRDefault="00371AF1" w:rsidP="00371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C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A76DC43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    </w:t>
            </w:r>
          </w:p>
          <w:p w14:paraId="551BCA1B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71AF1" w:rsidRPr="00CC34C1" w14:paraId="5D997B96" w14:textId="77777777" w:rsidTr="00371AF1">
        <w:trPr>
          <w:tblCellSpacing w:w="5" w:type="dxa"/>
        </w:trPr>
        <w:tc>
          <w:tcPr>
            <w:tcW w:w="10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376F" w14:textId="5499C42B" w:rsidR="00371AF1" w:rsidRPr="00CC34C1" w:rsidRDefault="00371AF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Carga horária semanal:</w:t>
            </w:r>
          </w:p>
        </w:tc>
      </w:tr>
      <w:tr w:rsidR="00CC34C1" w:rsidRPr="00CC34C1" w14:paraId="4DBECD0D" w14:textId="77777777" w:rsidTr="00371AF1">
        <w:trPr>
          <w:tblCellSpacing w:w="5" w:type="dxa"/>
        </w:trPr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D73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2448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 do(a) Participante Estudante-Colaborador:</w:t>
            </w:r>
          </w:p>
        </w:tc>
      </w:tr>
      <w:tr w:rsidR="00CC34C1" w:rsidRPr="00CC34C1" w14:paraId="530810FE" w14:textId="77777777" w:rsidTr="00371AF1">
        <w:trPr>
          <w:tblCellSpacing w:w="5" w:type="dxa"/>
        </w:trPr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55F9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 e data: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AA9" w14:textId="77777777" w:rsidR="00CC34C1" w:rsidRPr="00CC34C1" w:rsidRDefault="00CC34C1" w:rsidP="00CC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 do(a) Coordenador(a):</w:t>
            </w:r>
          </w:p>
        </w:tc>
      </w:tr>
    </w:tbl>
    <w:p w14:paraId="7780B3D1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AEBCD4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46F13894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A03C1BC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ECBC43A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DDC6611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CBBE846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473F3A6D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CD5069F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9E60ADC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B80F2BC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57266AA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3058856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7E306FE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07B9368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815B132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470CD14C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88E4403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499179C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EA42759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C0EBF11" w14:textId="7777777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F7F4713" w14:textId="6A8644EA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 - TERMO DE COMPROMISSO DO(A) COORDENADOR(A) DO PROJETO</w:t>
      </w:r>
    </w:p>
    <w:p w14:paraId="69F9F4E0" w14:textId="52F8ABAC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534144F" w14:textId="0E55A401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                       TERMO DE COMPROMISSO DO COORDENADOR</w:t>
      </w:r>
    </w:p>
    <w:p w14:paraId="0AAECD77" w14:textId="1FAE6EB3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F0D10B0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</w:t>
      </w:r>
      <w:proofErr w:type="gramEnd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Servidor(a) do Instituto Federal       de       Educação,      Ciência       e       Tecnologia       de       Rondônia,       Cargo</w:t>
      </w:r>
    </w:p>
    <w:p w14:paraId="6346348F" w14:textId="6C38031F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Matrícula nº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lotado(a) no </w:t>
      </w:r>
      <w:r w:rsidRPr="00CC3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</w:p>
    <w:p w14:paraId="175B3F46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 portador(a)  do RG nº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CPF nº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declaro, para os devidos fins, que tenho ciência dos requisitos e compromissos de coordenador do projeto, constantes no   Edital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seus anexos, bem como das atividades sob minha responsabilidade, de acordo com o Plano de Atividades  do    Coordenador  do   Projeto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 comprometo-me a:</w:t>
      </w:r>
    </w:p>
    <w:p w14:paraId="2297146F" w14:textId="3BDCABAE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1 - Cumprir integralmente a atividade proposta no Projeto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</w:t>
      </w:r>
      <w:proofErr w:type="gramStart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proofErr w:type="gramEnd"/>
    </w:p>
    <w:p w14:paraId="18F79C0D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2 - Cumprir integralmente o Plano de Atividades do Coordenador do Projeto.</w:t>
      </w:r>
    </w:p>
    <w:p w14:paraId="6E2A5B43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3 - Utilizar os recursos disponibilizados para o projeto de acordo com as orientações estabelecidas e previsão orçamentária constante no projeto.</w:t>
      </w:r>
    </w:p>
    <w:p w14:paraId="69FC108C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4 - Orientar e acompanhar todas as atividades atribuídas aos participantes servidores e participantes estudantes de acordo com o Plano de Atividades de cada um.</w:t>
      </w:r>
    </w:p>
    <w:p w14:paraId="0613CAC4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5 - Apresentar relatório final com prestação de contas nos prazos estabelecidos e conforme orientações do Edital e seus anexos.</w:t>
      </w:r>
    </w:p>
    <w:p w14:paraId="40567700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02024DF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Estou ciente de que a não execução do projeto conforme proposto e aprovado ou uso indevido dos recursos implica em devolução dos recursos disponibilizados ao IFRO, conforme a legislação em vigor. </w:t>
      </w:r>
    </w:p>
    <w:p w14:paraId="7C33721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Local e data.</w:t>
      </w:r>
    </w:p>
    <w:p w14:paraId="5CAD2948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15A743" w14:textId="20E3F5A4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                                                                        Assinatura do(a) Coordenador(a) do Projeto</w:t>
      </w:r>
    </w:p>
    <w:p w14:paraId="2BBEBC10" w14:textId="1CC4C4E5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C2573D" w14:textId="11999508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BF70D87" w14:textId="77777777" w:rsidR="00371AF1" w:rsidRPr="00CC34C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F417C11" w14:textId="77777777" w:rsidR="00CC34C1" w:rsidRPr="00CC34C1" w:rsidRDefault="00CC34C1" w:rsidP="00CC34C1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VI - TERMO DE COMPROMISSO DO PARTICIPANTE SERVIDOR- COLABORADOR</w:t>
      </w:r>
    </w:p>
    <w:p w14:paraId="1E41723E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FC874BD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83343AF" w14:textId="0FB6BE36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 TERMO       DE       COMPROMISSO       DO       PARTICIPANTE       SERVIDOR- COLABORADOR</w:t>
      </w:r>
    </w:p>
    <w:p w14:paraId="4B983B6D" w14:textId="6D26A3FB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A2CAB1A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</w:t>
      </w:r>
      <w:proofErr w:type="gramEnd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Servidor(a) do Instituto Federal de              Educação,         Ciência          e          Tecnologia          de          Rondônia,         Cargo</w:t>
      </w:r>
    </w:p>
    <w:p w14:paraId="0EACCA82" w14:textId="1E296AE4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</w:t>
      </w:r>
      <w:proofErr w:type="gramStart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,Matrícula</w:t>
      </w:r>
      <w:proofErr w:type="gramEnd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nº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lotado(a)   no  </w:t>
      </w:r>
      <w:r w:rsidRPr="00CC3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 portador(a)  do  RG nº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</w:t>
      </w:r>
    </w:p>
    <w:p w14:paraId="15E18A56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  nº</w:t>
      </w:r>
      <w:proofErr w:type="gramEnd"/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declaro,   para   os   devidos   fins,   que   tenho   ciência  dos compromissos e atividades sob minha responsabilidade, de acordo com o Plano de Atividades do Servidor Participante do Projeto _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   comprometo-me   a   cumpri-las   integralmente,   sob   a    orientação   do(a)   coordenador(a)</w:t>
      </w:r>
    </w:p>
    <w:p w14:paraId="0884C60F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68AEE57E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8A70DE2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Local e data.</w:t>
      </w:r>
    </w:p>
    <w:p w14:paraId="5BCC5B4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9D6E49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40C9CB2" w14:textId="22C41EAA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Assinatura do(a) Participante Servidor-Colaborador</w:t>
      </w:r>
    </w:p>
    <w:p w14:paraId="02E42DB6" w14:textId="58D91C73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254690" w14:textId="5D10D389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99004B6" w14:textId="5511A111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05CF90C" w14:textId="29CAFC1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B365ADE" w14:textId="1F48E64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AB79799" w14:textId="003FA5F2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4CDF4D4" w14:textId="0C364089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8568FA1" w14:textId="4BD0CE62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22F6B69" w14:textId="77777777" w:rsidR="00371AF1" w:rsidRPr="00CC34C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6BA58D1" w14:textId="003875AA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VII - TERMO DE COMPROMISSO DO PARTICIPANTE ESTUDANTE- COLABORADOR BOLSISTA</w:t>
      </w:r>
    </w:p>
    <w:p w14:paraId="35EDF82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5560A24" w14:textId="2BA834F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 PARTICIPANTE ESTUDANTE- COLABORADOR BOLSISTA</w:t>
      </w:r>
    </w:p>
    <w:p w14:paraId="50CFB5AF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79D3AA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estudante regularmente    matriculado    no    Curso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                                                         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 </w:t>
      </w:r>
      <w:r w:rsidRPr="00CC3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CC3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                                                                       ,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 do CPF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declaro ter ciência dos requisitos e compromissos de Participante Estudante  –  Colaborador  Bolsista  constantes  no  Edital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bem como das atividades sob minha responsabilidade, de acordo com o Plano de Atividades do Participante  Estudante-Colaborador  Bolsista do  Projeto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                                             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 comprometo-me a cumpri-las integralmente, sob a orientação do(a) coordenador(a)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1BB9F97A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ainda estar ciente de que, caso não cumpra as atividades a mim atribuídas no Plano de Atividades, ser ei desvinculado do projeto e terei que restituir o IFRO as bolsas recebidas indevidamente.</w:t>
      </w:r>
    </w:p>
    <w:p w14:paraId="48A47332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6AED966" w14:textId="77777777" w:rsidR="00371AF1" w:rsidRDefault="00CC34C1" w:rsidP="00371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Local e dat</w:t>
      </w:r>
      <w:r w:rsidR="00371A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</w:p>
    <w:p w14:paraId="2B30D613" w14:textId="6D678C48" w:rsidR="00CC34C1" w:rsidRPr="00CC34C1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Participante Estudante-Colaborador</w:t>
      </w:r>
    </w:p>
    <w:p w14:paraId="6C1BD11C" w14:textId="7C914DEE" w:rsidR="00CC34C1" w:rsidRPr="00CC34C1" w:rsidRDefault="00CC34C1" w:rsidP="0037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231FFAF" w14:textId="77777777" w:rsidR="00CC34C1" w:rsidRPr="00CC34C1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Responsável Legal</w:t>
      </w:r>
    </w:p>
    <w:p w14:paraId="532A8E40" w14:textId="77777777" w:rsidR="00CC34C1" w:rsidRPr="00CC34C1" w:rsidRDefault="00CC34C1" w:rsidP="00371A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(quando menor de 18 anos)</w:t>
      </w:r>
    </w:p>
    <w:p w14:paraId="22A01781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2B269B5" w14:textId="387DAADB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106169" w14:textId="3775C86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C969174" w14:textId="7756EE26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CFB0DEE" w14:textId="2652537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026F093" w14:textId="77777777" w:rsidR="00371AF1" w:rsidRDefault="00371AF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59EDE84" w14:textId="77777777" w:rsidR="00371AF1" w:rsidRDefault="00371AF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18E2749" w14:textId="50E829F8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VIII- TERMO DE COMPROMISSO DO PARTICIPANTE ESTUDANTE - COLABORADOR VOLUNTÁRIO</w:t>
      </w:r>
    </w:p>
    <w:p w14:paraId="0585EFF8" w14:textId="77777777" w:rsidR="00CC34C1" w:rsidRPr="00CC34C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E53A567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DO PARTICIPANTE ESTUDANTE - COLABORADOR VOLUNTÁRIO</w:t>
      </w:r>
    </w:p>
    <w:p w14:paraId="69FD55FA" w14:textId="77777777" w:rsidR="00CC34C1" w:rsidRPr="00CC34C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6D857E0" w14:textId="77777777" w:rsidR="00CC34C1" w:rsidRPr="00371AF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estudante regularmente    matriculado    no    Curso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                                                                           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371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371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 do CPF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declaro ter ciência dos requisitos e compromissos de Participante Estudante  –  Colaborador  voluntário  constantes  no  Edital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das atividades sob minha responsabilidade, de acordo com o Plano de Atividades do Participante  Estudante-Colaborador  do  Projeto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 cumpri-las integralmente, sob a orientação do(a) coordenador(a)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4AFF01D" w14:textId="77777777" w:rsidR="00CC34C1" w:rsidRPr="00371AF1" w:rsidRDefault="00CC34C1" w:rsidP="0037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 estar ciente de que, caso não cumpra as atividades a mim atribuídas no Plano de Atividades, poderei ser desvinculado do projeto.</w:t>
      </w:r>
    </w:p>
    <w:p w14:paraId="0C9B43CF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B850350" w14:textId="77777777" w:rsidR="00CC34C1" w:rsidRPr="00371AF1" w:rsidRDefault="00CC34C1" w:rsidP="00371A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Local e data.</w:t>
      </w:r>
    </w:p>
    <w:p w14:paraId="78DCE6DB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D9154BF" w14:textId="18D0FD33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            Assinatura do(a) Participante </w:t>
      </w:r>
      <w:r w:rsid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-Colaborador</w:t>
      </w:r>
      <w:r w:rsid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Voluntário</w:t>
      </w:r>
    </w:p>
    <w:p w14:paraId="5B6D0085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B9E60C" w14:textId="77777777" w:rsidR="00CC34C1" w:rsidRPr="00CC34C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Responsável Legal</w:t>
      </w:r>
    </w:p>
    <w:p w14:paraId="19BB649B" w14:textId="77777777" w:rsidR="00CC34C1" w:rsidRPr="00CC34C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(quando menor de 18 anos)</w:t>
      </w:r>
    </w:p>
    <w:p w14:paraId="450F46BB" w14:textId="248E55C3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7CD137" w14:textId="6672E75F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12310C9" w14:textId="1947D0B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31F4403" w14:textId="11811C22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120ED57" w14:textId="073DE3CC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C58BDA2" w14:textId="236FD65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7F271F" w14:textId="6D0C7D5E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3326654" w14:textId="0F8C5CA4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6CAB4EE" w14:textId="77777777" w:rsidR="00371AF1" w:rsidRPr="00CC34C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6194527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IX - TERMO DE ANUÊNCIA DA DIRETORIA DE ENSINO DO CAMPUS ONDE SERÁ O DESENVOLVIDO O PROJETO</w:t>
      </w:r>
    </w:p>
    <w:p w14:paraId="427EE579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93639FC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ANUÊNCIA</w:t>
      </w:r>
    </w:p>
    <w:p w14:paraId="505B4905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590D21CD" w14:textId="77777777" w:rsidR="00CC34C1" w:rsidRPr="00371AF1" w:rsidRDefault="00CC34C1" w:rsidP="0037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Declaramos para os devidos fins que estamos de acordo com a execução do projeto de ensino intitulado ________________________________ nesta unidade de ensino, sob a coordenação do(a) servidor(a)_______________________________, ocupante do cargo _______________________________ , o qual terá o apoio desta gestão.</w:t>
      </w:r>
    </w:p>
    <w:p w14:paraId="67D69F45" w14:textId="77777777" w:rsidR="00CC34C1" w:rsidRPr="00371AF1" w:rsidRDefault="00CC34C1" w:rsidP="00CC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A90630" w14:textId="77777777" w:rsidR="00CC34C1" w:rsidRPr="00371AF1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025F3D67" w14:textId="77777777" w:rsidR="00CC34C1" w:rsidRPr="00371AF1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AC3435B" w14:textId="028F5D69" w:rsidR="00CC34C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(Nome - Cargo/Função - Carimbar)</w:t>
      </w:r>
    </w:p>
    <w:p w14:paraId="50FF48E1" w14:textId="6C9BC15F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563DFE" w14:textId="3D950314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3ECE3" w14:textId="63C3730A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2137C6" w14:textId="01658B6A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204E0" w14:textId="75A1D506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62FBE" w14:textId="3D12651D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BDE241" w14:textId="609D8D7C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49BEE4" w14:textId="032CF970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69F189" w14:textId="4E640949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C5114E" w14:textId="1935CABC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AF4944" w14:textId="429A8DAB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39BC67" w14:textId="47FD88BE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73CC3E" w14:textId="496F63F4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5A6407" w14:textId="13BC38F6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E1F5BB" w14:textId="159CE1E6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92FBA9" w14:textId="27CD6AB2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830283" w14:textId="530418E1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3B5FE8" w14:textId="03DB1DE7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16D980" w14:textId="6FA2A7EA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10A07C" w14:textId="6EE9A536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74059A" w14:textId="42079786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4CBA75" w14:textId="7299FEFB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D7D347" w14:textId="2AD11A72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2F03E1D" w14:textId="458BA8F0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9DCE731" w14:textId="77777777" w:rsidR="00371AF1" w:rsidRP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FBB09C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B32425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X – RELATÓRIO FINAL DO COORDENADOR DO PROJETO DE ENSINO</w:t>
      </w:r>
    </w:p>
    <w:p w14:paraId="447E6041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3F3F7C06" w14:textId="77777777" w:rsidR="00CC34C1" w:rsidRPr="00CC34C1" w:rsidRDefault="00CC34C1" w:rsidP="00CC34C1">
      <w:pPr>
        <w:numPr>
          <w:ilvl w:val="0"/>
          <w:numId w:val="1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Projeto:</w:t>
      </w:r>
    </w:p>
    <w:p w14:paraId="0185C6ED" w14:textId="77777777" w:rsidR="00CC34C1" w:rsidRPr="00CC34C1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 do Projeto:</w:t>
      </w:r>
    </w:p>
    <w:p w14:paraId="042D3649" w14:textId="77777777" w:rsidR="00CC34C1" w:rsidRPr="00CC34C1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Campus:</w:t>
      </w:r>
    </w:p>
    <w:p w14:paraId="55884D3C" w14:textId="77777777" w:rsidR="00CC34C1" w:rsidRPr="00CC34C1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Edital:</w:t>
      </w:r>
    </w:p>
    <w:p w14:paraId="6907DD68" w14:textId="77777777" w:rsidR="00CC34C1" w:rsidRPr="00CC34C1" w:rsidRDefault="00CC34C1" w:rsidP="00CC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Equipe do Projeto:</w:t>
      </w:r>
    </w:p>
    <w:p w14:paraId="6DC5BADE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470"/>
        <w:gridCol w:w="2702"/>
        <w:gridCol w:w="2085"/>
      </w:tblGrid>
      <w:tr w:rsidR="00CC34C1" w:rsidRPr="00CC34C1" w14:paraId="080A7B7A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B98E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4D6F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74C9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C.H. Semanal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3E9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C.H. Total</w:t>
            </w:r>
          </w:p>
        </w:tc>
      </w:tr>
      <w:tr w:rsidR="00CC34C1" w:rsidRPr="00CC34C1" w14:paraId="38CDA225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A44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110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469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AFF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7FE23CCB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701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28BA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5FD4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366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73A4413A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26DE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D483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7276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270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7F67558A" w14:textId="4A9DFAC6" w:rsidR="00CC34C1" w:rsidRPr="00371AF1" w:rsidRDefault="00CC34C1" w:rsidP="0037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(A prestação de contas deve conter um texto introdutório com informações gerais sobre o investimento realizado e saldo devolvido, com detalhamento no balancete financeiro e a demonstrativo de despesas/pagamentos efetuados. Em anexo ao relatório devem constar os comprovantes das despesas (notas fiscais, faturas e outros comprovantes) e Comprovante de devolução do saldo não utilizado, quando for o caso)</w:t>
      </w:r>
      <w:r w:rsidR="00371AF1" w:rsidRPr="00371A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3A49788F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Objetivos Atingidos</w:t>
      </w:r>
    </w:p>
    <w:p w14:paraId="2FA2CF4E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Atividades Realizadas:</w:t>
      </w:r>
    </w:p>
    <w:p w14:paraId="13F7B682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Alterações Ocorridas:</w:t>
      </w:r>
    </w:p>
    <w:p w14:paraId="21216488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Dificuldades Surgidas:</w:t>
      </w:r>
    </w:p>
    <w:p w14:paraId="191A7DF1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Avaliação (conforme objetivos e metodologias propostos):</w:t>
      </w:r>
    </w:p>
    <w:p w14:paraId="285E336F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Resultados Alcançados:</w:t>
      </w:r>
    </w:p>
    <w:p w14:paraId="40E7FB99" w14:textId="77777777" w:rsidR="00CC34C1" w:rsidRPr="00CC34C1" w:rsidRDefault="00CC34C1" w:rsidP="00CC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Prestação de Contas:</w:t>
      </w:r>
    </w:p>
    <w:p w14:paraId="1EABE0FE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2E343E5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Balancete Financeiro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1796"/>
        <w:gridCol w:w="1936"/>
      </w:tblGrid>
      <w:tr w:rsidR="00CC34C1" w:rsidRPr="00371AF1" w14:paraId="12AFA7C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76F1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D1B8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5557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</w:t>
            </w:r>
          </w:p>
        </w:tc>
      </w:tr>
      <w:tr w:rsidR="00CC34C1" w:rsidRPr="00371AF1" w14:paraId="2681173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2C9D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do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8843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2451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371AF1" w14:paraId="33C8395D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4529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 Próprio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FCA1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71F2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371AF1" w14:paraId="4D16EA4B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8692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desenvolvido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4416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F0EA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371AF1" w14:paraId="584A4672" w14:textId="77777777" w:rsidTr="00CC34C1">
        <w:trPr>
          <w:tblCellSpacing w:w="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1C50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CD1B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371AF1" w14:paraId="4C8E48D2" w14:textId="77777777" w:rsidTr="00CC34C1">
        <w:trPr>
          <w:tblCellSpacing w:w="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78C1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Observação: Obrigatoriamente os valores totais de Receitas e despesas deverão ser iguais.</w:t>
            </w:r>
          </w:p>
        </w:tc>
      </w:tr>
    </w:tbl>
    <w:p w14:paraId="098C8FC9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Demonstrativo de Despesas/Pagamento Efetuado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551"/>
        <w:gridCol w:w="980"/>
        <w:gridCol w:w="1224"/>
        <w:gridCol w:w="500"/>
        <w:gridCol w:w="1571"/>
        <w:gridCol w:w="2046"/>
      </w:tblGrid>
      <w:tr w:rsidR="00CC34C1" w:rsidRPr="00371AF1" w14:paraId="1F9A46A1" w14:textId="77777777" w:rsidTr="00CC34C1">
        <w:trPr>
          <w:tblCellSpacing w:w="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048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582F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F0FF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C05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9D4C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Un. ($)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5282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</w:tr>
      <w:tr w:rsidR="00CC34C1" w:rsidRPr="00371AF1" w14:paraId="562C2E40" w14:textId="77777777" w:rsidTr="00CC34C1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5CA3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C45C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F408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C55A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DDA4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D583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E305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C34C1" w:rsidRPr="00371AF1" w14:paraId="71D936A3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3BC4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CB55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62E7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2EC2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7F40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8B9F" w14:textId="77777777" w:rsidR="00CC34C1" w:rsidRPr="00371AF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34C1" w:rsidRPr="00CC34C1" w14:paraId="3A33E2CC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105D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116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AF8A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23F7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849D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3241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6E631D70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7742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264D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D40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095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5E8A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D1B6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C34C1" w:rsidRPr="00CC34C1" w14:paraId="4975D0C5" w14:textId="77777777" w:rsidTr="00CC34C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4839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9A55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90CF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3E8D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698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7D18" w14:textId="77777777" w:rsidR="00CC34C1" w:rsidRPr="00CC34C1" w:rsidRDefault="00CC34C1" w:rsidP="00C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C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47D6E13E" w14:textId="77777777" w:rsidR="00CC34C1" w:rsidRPr="00371AF1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98BF2E6" w14:textId="30096EE5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</w:t>
      </w:r>
      <w:r w:rsid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</w:p>
    <w:p w14:paraId="28F22032" w14:textId="74F0042E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36DD535F" w14:textId="63D42453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C826290" w14:textId="110C030F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DE1AA3" w14:textId="27B09DEE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DA78E93" w14:textId="60157272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D45F79" w14:textId="3B5F798D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8C6F2D5" w14:textId="635EC2B3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5602764" w14:textId="14D4036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493DC6A" w14:textId="577B9F5B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C9D3F86" w14:textId="779ACCDF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8B27503" w14:textId="413F9A14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006CEA0" w14:textId="6031B667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E2F64EF" w14:textId="2B4004A9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1FF8728" w14:textId="52F0F979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19F7F09" w14:textId="5ED93B35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EC15046" w14:textId="69316192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6791D92" w14:textId="0F70235D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C095889" w14:textId="6D9670FC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F795EFF" w14:textId="2E3E2265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0BA5AA7" w14:textId="283489F8" w:rsidR="00371AF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29DA5A5" w14:textId="77777777" w:rsidR="00371AF1" w:rsidRPr="00CC34C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BC9F24E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XI –RELATÓRIO FINAL DO PARTICIPANTE ESTUDANTE BOLSISTA DO PROJETO DE ENSINO</w:t>
      </w:r>
    </w:p>
    <w:p w14:paraId="3D6199DD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6458931E" w14:textId="77777777" w:rsidR="00CC34C1" w:rsidRPr="00371AF1" w:rsidRDefault="00CC34C1" w:rsidP="00CC34C1">
      <w:pPr>
        <w:numPr>
          <w:ilvl w:val="0"/>
          <w:numId w:val="3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Projeto:</w:t>
      </w:r>
    </w:p>
    <w:p w14:paraId="3510CBF4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Bolsista:</w:t>
      </w:r>
    </w:p>
    <w:p w14:paraId="606D1240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Coordenador(a) do Projeto:</w:t>
      </w:r>
    </w:p>
    <w:p w14:paraId="53620D72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 de Realização:</w:t>
      </w:r>
    </w:p>
    <w:p w14:paraId="73AAB357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Carga Horária</w:t>
      </w:r>
    </w:p>
    <w:p w14:paraId="76AF0424" w14:textId="77777777" w:rsidR="00CC34C1" w:rsidRPr="00371AF1" w:rsidRDefault="00CC34C1" w:rsidP="00CC34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Semanal</w:t>
      </w:r>
    </w:p>
    <w:p w14:paraId="333EDCE1" w14:textId="77777777" w:rsidR="00CC34C1" w:rsidRPr="00371AF1" w:rsidRDefault="00CC34C1" w:rsidP="00CC34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</w:t>
      </w:r>
    </w:p>
    <w:p w14:paraId="0DAC6AB3" w14:textId="77777777" w:rsidR="00CC34C1" w:rsidRPr="00371AF1" w:rsidRDefault="00CC34C1" w:rsidP="00CC34C1">
      <w:pPr>
        <w:numPr>
          <w:ilvl w:val="0"/>
          <w:numId w:val="3"/>
        </w:numPr>
        <w:spacing w:before="120" w:after="120" w:line="240" w:lineRule="auto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de Execução do Projeto</w:t>
      </w:r>
    </w:p>
    <w:p w14:paraId="2A860907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do Projeto</w:t>
      </w:r>
    </w:p>
    <w:p w14:paraId="73152DA1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Relato das Atividades Desenvolvidas</w:t>
      </w:r>
    </w:p>
    <w:p w14:paraId="0E845C66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Contribuições do Projeto para a Formação do Bolsista</w:t>
      </w:r>
    </w:p>
    <w:p w14:paraId="06D95F8B" w14:textId="77777777" w:rsidR="00CC34C1" w:rsidRPr="00371AF1" w:rsidRDefault="00CC34C1" w:rsidP="00CC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Alcançados</w:t>
      </w:r>
    </w:p>
    <w:p w14:paraId="5C330A99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D2A64C7" w14:textId="77777777" w:rsidR="00CC34C1" w:rsidRPr="00371AF1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4E68EDED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A7C6974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Bolsista</w:t>
      </w:r>
    </w:p>
    <w:p w14:paraId="01E63E24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8EAAAFD" w14:textId="579B90CF" w:rsidR="00CC34C1" w:rsidRPr="00371AF1" w:rsidRDefault="00CC34C1" w:rsidP="00CC3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Parecer do Coordenador:</w:t>
      </w:r>
      <w:r w:rsid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EA9CA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0B4A14C" w14:textId="77777777" w:rsidR="00CC34C1" w:rsidRPr="00371AF1" w:rsidRDefault="00CC34C1" w:rsidP="00371AF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7C9C9E32" w14:textId="5C7A4D63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</w:t>
      </w:r>
      <w:r w:rsid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Coordenador do Projeto</w:t>
      </w:r>
    </w:p>
    <w:p w14:paraId="1F6DF035" w14:textId="5AF7BA69" w:rsid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6CB73A1D" w14:textId="77777777" w:rsidR="00371AF1" w:rsidRPr="00CC34C1" w:rsidRDefault="00371AF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7A4E776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14:paraId="66960B5D" w14:textId="77777777" w:rsidR="00CC34C1" w:rsidRPr="00CC34C1" w:rsidRDefault="00CC34C1" w:rsidP="00CC3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ANEXO XII – ORIENTAÇÕES PARA O USO DE RECURSOS DESTINADOS À COMPRA DE MATERIAL DE CONSUMO E PARA PRESTAÇÃO DE CONTAS</w:t>
      </w:r>
    </w:p>
    <w:p w14:paraId="253ECE05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75726A7C" w14:textId="26ED9711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dos recursos destinados à compra de material de consumo, necessário para a execução dos projetos de ensino, no valor de até R$</w:t>
      </w:r>
      <w:r w:rsid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771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para cada proposta, devem seguir a presente orientação:</w:t>
      </w:r>
    </w:p>
    <w:p w14:paraId="416BFAA0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67AB566" w14:textId="03C93FD2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aquisição dos materiais demandados no projeto deve ocorrer em, no máximo, 30 dias após o início da execução do projeto.</w:t>
      </w:r>
    </w:p>
    <w:p w14:paraId="0C8DEBC4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coordenador do projeto deve seguir o princípio da economia de recurso, pelo menor preço, na compra dos materiais a serem utilizados na execução do projeto, efetuando pesquisa de mercado em no mínimo 3 (três) estabelecimentos, observados os princípios da impessoalidade, moralidade e economicidade, objetivando o melhor aproveitamento possível do dinheiro público;</w:t>
      </w:r>
    </w:p>
    <w:p w14:paraId="3B9A6C49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para pagamento de despesas realizadas em data anterior ao recebimento do auxílio, bem como despesas posteriores ao término da vigência do projeto.</w:t>
      </w:r>
    </w:p>
    <w:p w14:paraId="2E38FB32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materiais adquiridos deverão estar associados aos objetivos e desenvolvimento, com foco no resultado do projeto de ensino.</w:t>
      </w:r>
    </w:p>
    <w:p w14:paraId="5B097C5D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aquisição de materiais que não tenham sido previstos na planilha orçamentária do projeto, sob pena de não aprovação de prestação de contas.</w:t>
      </w:r>
    </w:p>
    <w:p w14:paraId="15F4D567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 saldo não utilizado deverá ser devolvido ao IFRO, em até 30 (trinta) dias após o prazo previsto para  a utilização dos recursos, por meio de uma Guia de Recolhimento da União (GRU), a ser gerada pelo coordenador do projeto, pela página do Ministério da Fazenda, disponível no endereço  &lt;</w:t>
      </w:r>
      <w:hyperlink r:id="rId5" w:tgtFrame="_blank" w:history="1">
        <w:r w:rsidRPr="00371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http://consulta.tesouro.fazenda.gov.br/gru_novosite/gru_simples.asp</w:t>
        </w:r>
      </w:hyperlink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&gt;. Informações sobre Unidade Gestora (UG) e Código de Recolhimento podem ser obtidas com a DPLAD da unidade.</w:t>
      </w:r>
    </w:p>
    <w:p w14:paraId="6CAB8D2F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autorizadas apenas as seguintes despesas de custeio com Material de Consumo.</w:t>
      </w:r>
    </w:p>
    <w:p w14:paraId="0C5429D5" w14:textId="77777777" w:rsidR="00CC34C1" w:rsidRPr="00371AF1" w:rsidRDefault="00CC34C1" w:rsidP="00CC34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utilização dos recursos provenientes do auxílio para:</w:t>
      </w:r>
    </w:p>
    <w:p w14:paraId="13D57745" w14:textId="77777777" w:rsidR="00CC34C1" w:rsidRPr="00371AF1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dos recursos a título de empréstimo pessoal ou a outrem para reposição futura.</w:t>
      </w:r>
    </w:p>
    <w:p w14:paraId="7F4D4FF4" w14:textId="77777777" w:rsidR="00CC34C1" w:rsidRPr="00371AF1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Transferir a terceiros as obrigações assumidas.</w:t>
      </w:r>
    </w:p>
    <w:p w14:paraId="54014531" w14:textId="77777777" w:rsidR="00CC34C1" w:rsidRPr="00371AF1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Utilizar os recursos aprovados para adequação nas dependências da Instituição.</w:t>
      </w:r>
    </w:p>
    <w:p w14:paraId="4FC844E3" w14:textId="77777777" w:rsidR="00CC34C1" w:rsidRPr="00371AF1" w:rsidRDefault="00CC34C1" w:rsidP="00371AF1">
      <w:pPr>
        <w:pStyle w:val="PargrafodaLista"/>
        <w:numPr>
          <w:ilvl w:val="0"/>
          <w:numId w:val="9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Pagamento de diárias</w:t>
      </w:r>
    </w:p>
    <w:p w14:paraId="51079B5F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9. Em caso de roubo, furto ou de dano provocado por força maior, o beneficiário deve registrar um Boletim de Ocorrência e comunicar o fato, por escrito, à Unidade (Campus ou Reitoria) à qual esteja vinculado na execução do projeto, que fará a apuração dos fatos e tomará as providências cabíveis, na forma da Lei.</w:t>
      </w:r>
    </w:p>
    <w:p w14:paraId="2BE05C5C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 </w:t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10.Finalizada a execução do projeto, o coordenador deverá prestar contas, apresentando as cotações para a aquisição dos materiais, notas fiscais alusivas às compras </w:t>
      </w:r>
      <w:proofErr w:type="gramStart"/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realizadas,  bem</w:t>
      </w:r>
      <w:proofErr w:type="gramEnd"/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cópia de comprovante  do pagamento da GRU e, ainda, o relatório final.</w:t>
      </w:r>
    </w:p>
    <w:p w14:paraId="59440EE3" w14:textId="77777777" w:rsidR="00CC34C1" w:rsidRPr="00371AF1" w:rsidRDefault="00CC34C1" w:rsidP="00CC34C1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FBEFA9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E82F2DF" w14:textId="77777777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580560C" w14:textId="77777777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2BD3EB4" w14:textId="77777777" w:rsidR="00371AF1" w:rsidRDefault="00371AF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625EE07" w14:textId="4771C5C7" w:rsidR="00CC34C1" w:rsidRPr="00CC34C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XIII – FORMULÁRIO DE RECURSO</w:t>
      </w:r>
    </w:p>
    <w:p w14:paraId="68294EE5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13C4848E" w14:textId="77777777" w:rsidR="00CC34C1" w:rsidRPr="00371AF1" w:rsidRDefault="00CC34C1" w:rsidP="00CC34C1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</w:p>
    <w:p w14:paraId="751DFB7F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1A463505" w14:textId="77777777" w:rsidR="00CC34C1" w:rsidRPr="00371AF1" w:rsidRDefault="00CC34C1" w:rsidP="00CC34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Coordenador(a) do Projeto</w:t>
      </w:r>
    </w:p>
    <w:p w14:paraId="126CBA4A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70336892" w14:textId="77777777" w:rsidR="00CC34C1" w:rsidRPr="00371AF1" w:rsidRDefault="00CC34C1" w:rsidP="00CC34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Argumentação contra a não homologação e documentação comprobatória, caso necessário</w:t>
      </w:r>
    </w:p>
    <w:p w14:paraId="7F3F9203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14:paraId="44D1695C" w14:textId="77777777" w:rsidR="00CC34C1" w:rsidRPr="00371AF1" w:rsidRDefault="00CC34C1" w:rsidP="00CC34C1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30C3DA65" w14:textId="77777777" w:rsidR="00CC34C1" w:rsidRPr="00371AF1" w:rsidRDefault="00CC34C1" w:rsidP="00CC34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Coordenador do Projeto</w:t>
      </w:r>
    </w:p>
    <w:p w14:paraId="649E24B7" w14:textId="77777777" w:rsidR="00CC34C1" w:rsidRPr="00371AF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1F35A06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FD14DFB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BA959B1" w14:textId="77777777" w:rsidR="00CC34C1" w:rsidRPr="00CC34C1" w:rsidRDefault="00CC34C1" w:rsidP="00CC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C34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68E3CC3" w14:textId="77777777" w:rsidR="00CC34C1" w:rsidRDefault="00CC34C1"/>
    <w:sectPr w:rsidR="00CC34C1" w:rsidSect="00CC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C1"/>
    <w:rsid w:val="00371AF1"/>
    <w:rsid w:val="00C164BA"/>
    <w:rsid w:val="00CC34C1"/>
    <w:rsid w:val="00F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6D1"/>
  <w15:chartTrackingRefBased/>
  <w15:docId w15:val="{C83558E4-D6A5-429A-9679-5E815A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C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C34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4C1"/>
    <w:rPr>
      <w:b/>
      <w:bCs/>
    </w:rPr>
  </w:style>
  <w:style w:type="paragraph" w:customStyle="1" w:styleId="textojustificado">
    <w:name w:val="texto_justific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34C1"/>
    <w:rPr>
      <w:i/>
      <w:iCs/>
    </w:rPr>
  </w:style>
  <w:style w:type="paragraph" w:customStyle="1" w:styleId="tabelatextoalinhadoesquerda">
    <w:name w:val="tabela_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34C1"/>
    <w:rPr>
      <w:color w:val="0000FF"/>
      <w:u w:val="single"/>
    </w:rPr>
  </w:style>
  <w:style w:type="paragraph" w:customStyle="1" w:styleId="itemincisoromano">
    <w:name w:val="item_inciso_romano"/>
    <w:basedOn w:val="Normal"/>
    <w:rsid w:val="00C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917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61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7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0000"/>
                        <w:left w:val="dashed" w:sz="6" w:space="0" w:color="FF0000"/>
                        <w:bottom w:val="dashed" w:sz="6" w:space="0" w:color="FF0000"/>
                        <w:right w:val="dashed" w:sz="6" w:space="0" w:color="FF0000"/>
                      </w:divBdr>
                      <w:divsChild>
                        <w:div w:id="1388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0000"/>
                                <w:left w:val="dashed" w:sz="6" w:space="0" w:color="FF0000"/>
                                <w:bottom w:val="dashed" w:sz="6" w:space="0" w:color="FF0000"/>
                                <w:right w:val="dashed" w:sz="6" w:space="0" w:color="FF0000"/>
                              </w:divBdr>
                              <w:divsChild>
                                <w:div w:id="7798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FF0000"/>
                                        <w:left w:val="dashed" w:sz="6" w:space="0" w:color="FF0000"/>
                                        <w:bottom w:val="dashed" w:sz="6" w:space="0" w:color="FF0000"/>
                                        <w:right w:val="dashed" w:sz="6" w:space="0" w:color="FF0000"/>
                                      </w:divBdr>
                                      <w:divsChild>
                                        <w:div w:id="3889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FF0000"/>
                                                <w:left w:val="dashed" w:sz="6" w:space="0" w:color="FF0000"/>
                                                <w:bottom w:val="dashed" w:sz="6" w:space="0" w:color="FF0000"/>
                                                <w:right w:val="dashed" w:sz="6" w:space="0" w:color="FF0000"/>
                                              </w:divBdr>
                                              <w:divsChild>
                                                <w:div w:id="12729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0" w:color="FF0000"/>
                                                        <w:left w:val="dashed" w:sz="6" w:space="0" w:color="FF0000"/>
                                                        <w:bottom w:val="dashed" w:sz="6" w:space="0" w:color="FF0000"/>
                                                        <w:right w:val="dashed" w:sz="6" w:space="0" w:color="FF0000"/>
                                                      </w:divBdr>
                                                      <w:divsChild>
                                                        <w:div w:id="32178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.tesouro.fazenda.gov.br/gru_novosite/gru_simpl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3069</Words>
  <Characters>16573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Mendonça dos Santos</dc:creator>
  <cp:keywords/>
  <dc:description/>
  <cp:lastModifiedBy>Andréia Mendonça dos Santos</cp:lastModifiedBy>
  <cp:revision>1</cp:revision>
  <dcterms:created xsi:type="dcterms:W3CDTF">2020-07-24T17:08:00Z</dcterms:created>
  <dcterms:modified xsi:type="dcterms:W3CDTF">2020-07-24T17:29:00Z</dcterms:modified>
</cp:coreProperties>
</file>